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93637" w:rsidRDefault="00A44860">
      <w:pPr>
        <w:rPr>
          <w:rFonts w:ascii="黑体" w:eastAsia="黑体"/>
          <w:sz w:val="32"/>
          <w:szCs w:val="32"/>
        </w:rPr>
      </w:pPr>
      <w:r>
        <w:rPr>
          <w:rFonts w:ascii="黑体" w:eastAsia="黑体" w:hint="eastAsia"/>
          <w:sz w:val="32"/>
          <w:szCs w:val="32"/>
        </w:rPr>
        <w:t>附件14</w:t>
      </w:r>
    </w:p>
    <w:p w:rsidR="00993637" w:rsidRDefault="00993637">
      <w:pPr>
        <w:spacing w:line="240" w:lineRule="exact"/>
        <w:rPr>
          <w:rFonts w:ascii="黑体" w:eastAsia="黑体"/>
          <w:sz w:val="32"/>
          <w:szCs w:val="32"/>
        </w:rPr>
      </w:pPr>
    </w:p>
    <w:p w:rsidR="00993637" w:rsidRDefault="00A44860">
      <w:pPr>
        <w:spacing w:line="560" w:lineRule="exact"/>
        <w:jc w:val="center"/>
        <w:rPr>
          <w:rFonts w:ascii="方正小标宋简体" w:eastAsia="方正小标宋简体"/>
          <w:sz w:val="44"/>
          <w:szCs w:val="44"/>
        </w:rPr>
      </w:pPr>
      <w:r>
        <w:rPr>
          <w:rFonts w:ascii="方正小标宋简体" w:eastAsia="方正小标宋简体" w:hint="eastAsia"/>
          <w:sz w:val="44"/>
          <w:szCs w:val="44"/>
        </w:rPr>
        <w:t>“慈爱阳光班”招生工作方案</w:t>
      </w:r>
    </w:p>
    <w:p w:rsidR="00993637" w:rsidRDefault="00993637">
      <w:pPr>
        <w:spacing w:line="600" w:lineRule="exact"/>
        <w:rPr>
          <w:rFonts w:ascii="仿宋_GB2312" w:eastAsia="仿宋_GB2312"/>
          <w:w w:val="94"/>
          <w:sz w:val="32"/>
          <w:szCs w:val="32"/>
        </w:rPr>
      </w:pPr>
    </w:p>
    <w:p w:rsidR="00993637" w:rsidRDefault="00A44860">
      <w:pPr>
        <w:spacing w:line="540" w:lineRule="exact"/>
        <w:ind w:firstLineChars="200" w:firstLine="640"/>
        <w:rPr>
          <w:rFonts w:ascii="仿宋_GB2312" w:eastAsia="仿宋_GB2312"/>
          <w:sz w:val="32"/>
          <w:szCs w:val="32"/>
        </w:rPr>
      </w:pPr>
      <w:r>
        <w:rPr>
          <w:rFonts w:ascii="仿宋_GB2312" w:eastAsia="仿宋_GB2312" w:hint="eastAsia"/>
          <w:sz w:val="32"/>
          <w:szCs w:val="32"/>
        </w:rPr>
        <w:t>州民政局、州慈善总会、州教体局依托湖南省慈善总会“衣恋阳光班”项目，在州民族中学高中部开设“慈爱阳光班”，深受学生及家长和社会各界的一致好评。为进一步做好2022年“慈爱阳光班”招生工作，现将有关事宜通知如下。</w:t>
      </w:r>
    </w:p>
    <w:p w:rsidR="00993637" w:rsidRDefault="00A44860">
      <w:pPr>
        <w:spacing w:line="540" w:lineRule="exact"/>
        <w:ind w:firstLineChars="200" w:firstLine="640"/>
        <w:rPr>
          <w:rFonts w:ascii="黑体" w:eastAsia="黑体" w:hAnsi="黑体"/>
          <w:sz w:val="32"/>
          <w:szCs w:val="32"/>
        </w:rPr>
      </w:pPr>
      <w:r>
        <w:rPr>
          <w:rFonts w:ascii="黑体" w:eastAsia="黑体" w:hAnsi="黑体" w:hint="eastAsia"/>
          <w:sz w:val="32"/>
          <w:szCs w:val="32"/>
        </w:rPr>
        <w:t>一、组织实施</w:t>
      </w:r>
    </w:p>
    <w:p w:rsidR="00993637" w:rsidRDefault="00A44860">
      <w:pPr>
        <w:spacing w:line="540" w:lineRule="exact"/>
        <w:ind w:firstLineChars="200" w:firstLine="640"/>
        <w:rPr>
          <w:rFonts w:ascii="仿宋_GB2312" w:eastAsia="仿宋_GB2312"/>
          <w:sz w:val="32"/>
          <w:szCs w:val="32"/>
        </w:rPr>
      </w:pPr>
      <w:r>
        <w:rPr>
          <w:rFonts w:ascii="仿宋_GB2312" w:eastAsia="仿宋_GB2312" w:hint="eastAsia"/>
          <w:sz w:val="32"/>
          <w:szCs w:val="32"/>
        </w:rPr>
        <w:t>“慈爱阳光班”招生工作在州民政局、州慈善总会、州教体局的领导下进行，具体工作由县市民政局、慈善总会、教体局和州民族中学组织实施。</w:t>
      </w:r>
    </w:p>
    <w:p w:rsidR="00993637" w:rsidRDefault="00A44860">
      <w:pPr>
        <w:spacing w:line="540" w:lineRule="exact"/>
        <w:ind w:firstLineChars="200" w:firstLine="640"/>
        <w:rPr>
          <w:rFonts w:ascii="仿宋" w:eastAsia="黑体" w:hAnsi="仿宋" w:cs="仿宋"/>
          <w:kern w:val="0"/>
          <w:sz w:val="32"/>
          <w:szCs w:val="32"/>
          <w:shd w:val="clear" w:color="auto" w:fill="FFFFFF"/>
        </w:rPr>
      </w:pPr>
      <w:r>
        <w:rPr>
          <w:rFonts w:ascii="黑体" w:eastAsia="黑体" w:hAnsi="黑体" w:hint="eastAsia"/>
          <w:sz w:val="32"/>
          <w:szCs w:val="32"/>
        </w:rPr>
        <w:t>二、</w:t>
      </w:r>
      <w:r>
        <w:rPr>
          <w:rFonts w:ascii="黑体" w:eastAsia="黑体" w:hAnsi="黑体" w:cs="黑体" w:hint="eastAsia"/>
          <w:kern w:val="0"/>
          <w:sz w:val="32"/>
          <w:szCs w:val="32"/>
          <w:shd w:val="clear" w:color="auto" w:fill="FFFFFF"/>
        </w:rPr>
        <w:t>资助对象</w:t>
      </w:r>
    </w:p>
    <w:p w:rsidR="00993637" w:rsidRDefault="00A44860">
      <w:pPr>
        <w:widowControl/>
        <w:shd w:val="clear" w:color="auto" w:fill="FFFFFF"/>
        <w:spacing w:line="540" w:lineRule="exact"/>
        <w:ind w:firstLineChars="200" w:firstLine="640"/>
        <w:rPr>
          <w:rFonts w:ascii="仿宋_GB2312" w:eastAsia="仿宋_GB2312" w:hAnsi="仿宋_GB2312" w:cs="仿宋_GB2312"/>
          <w:sz w:val="32"/>
          <w:szCs w:val="32"/>
          <w:shd w:val="clear" w:color="auto" w:fill="FFFFFF"/>
        </w:rPr>
      </w:pPr>
      <w:r>
        <w:rPr>
          <w:rFonts w:ascii="仿宋_GB2312" w:eastAsia="仿宋_GB2312" w:hAnsi="仿宋" w:cs="仿宋"/>
          <w:bCs/>
          <w:kern w:val="0"/>
          <w:sz w:val="32"/>
          <w:szCs w:val="32"/>
          <w:shd w:val="clear" w:color="auto" w:fill="FFFFFF"/>
        </w:rPr>
        <w:t>20</w:t>
      </w:r>
      <w:r>
        <w:rPr>
          <w:rFonts w:ascii="仿宋_GB2312" w:eastAsia="仿宋_GB2312" w:hAnsi="仿宋" w:cs="仿宋" w:hint="eastAsia"/>
          <w:bCs/>
          <w:kern w:val="0"/>
          <w:sz w:val="32"/>
          <w:szCs w:val="32"/>
          <w:shd w:val="clear" w:color="auto" w:fill="FFFFFF"/>
        </w:rPr>
        <w:t>22年应届初中毕业生中具有</w:t>
      </w:r>
      <w:r>
        <w:rPr>
          <w:rFonts w:ascii="仿宋_GB2312" w:eastAsia="仿宋_GB2312" w:hAnsi="仿宋" w:cs="仿宋" w:hint="eastAsia"/>
          <w:bCs/>
          <w:sz w:val="32"/>
          <w:szCs w:val="32"/>
        </w:rPr>
        <w:t>湘西自治州8县市户籍</w:t>
      </w:r>
      <w:r>
        <w:rPr>
          <w:rFonts w:ascii="仿宋_GB2312" w:eastAsia="仿宋_GB2312" w:hAnsi="仿宋" w:cs="仿宋" w:hint="eastAsia"/>
          <w:bCs/>
          <w:kern w:val="0"/>
          <w:sz w:val="32"/>
          <w:szCs w:val="32"/>
          <w:shd w:val="clear" w:color="auto" w:fill="FFFFFF"/>
        </w:rPr>
        <w:t>的孤儿、事实无人抚养儿童、低保户</w:t>
      </w:r>
      <w:r>
        <w:rPr>
          <w:rFonts w:ascii="仿宋_GB2312" w:eastAsia="仿宋_GB2312" w:hAnsi="仿宋_GB2312" w:cs="仿宋_GB2312" w:hint="eastAsia"/>
          <w:sz w:val="32"/>
          <w:szCs w:val="32"/>
          <w:shd w:val="clear" w:color="auto" w:fill="FFFFFF"/>
        </w:rPr>
        <w:t>。</w:t>
      </w:r>
    </w:p>
    <w:p w:rsidR="00993637" w:rsidRDefault="00A44860">
      <w:pPr>
        <w:widowControl/>
        <w:shd w:val="clear" w:color="auto" w:fill="FFFFFF"/>
        <w:spacing w:line="540" w:lineRule="exact"/>
        <w:ind w:firstLineChars="200" w:firstLine="640"/>
        <w:rPr>
          <w:rFonts w:ascii="黑体" w:eastAsia="黑体" w:hAnsi="黑体" w:cs="黑体"/>
          <w:sz w:val="32"/>
          <w:szCs w:val="32"/>
          <w:shd w:val="clear" w:color="auto" w:fill="FFFFFF"/>
        </w:rPr>
      </w:pPr>
      <w:r>
        <w:rPr>
          <w:rFonts w:ascii="黑体" w:eastAsia="黑体" w:hAnsi="黑体" w:cs="黑体" w:hint="eastAsia"/>
          <w:sz w:val="32"/>
          <w:szCs w:val="32"/>
          <w:shd w:val="clear" w:color="auto" w:fill="FFFFFF"/>
        </w:rPr>
        <w:t>三、录取条件与批次</w:t>
      </w:r>
    </w:p>
    <w:p w:rsidR="00993637" w:rsidRDefault="00A44860">
      <w:pPr>
        <w:widowControl/>
        <w:shd w:val="clear" w:color="auto" w:fill="FFFFFF"/>
        <w:spacing w:line="540" w:lineRule="exact"/>
        <w:ind w:firstLineChars="200" w:firstLine="640"/>
        <w:rPr>
          <w:rFonts w:ascii="仿宋_GB2312" w:eastAsia="仿宋_GB2312" w:hAnsi="仿宋" w:cs="仿宋"/>
          <w:kern w:val="0"/>
          <w:sz w:val="32"/>
          <w:szCs w:val="32"/>
          <w:shd w:val="clear" w:color="auto" w:fill="FFFFFF"/>
        </w:rPr>
      </w:pPr>
      <w:r>
        <w:rPr>
          <w:rFonts w:ascii="仿宋_GB2312" w:eastAsia="仿宋_GB2312" w:hAnsi="仿宋" w:cs="仿宋" w:hint="eastAsia"/>
          <w:kern w:val="0"/>
          <w:sz w:val="32"/>
          <w:szCs w:val="32"/>
          <w:shd w:val="clear" w:color="auto" w:fill="FFFFFF"/>
        </w:rPr>
        <w:t>（一）</w:t>
      </w:r>
      <w:r>
        <w:rPr>
          <w:rFonts w:ascii="仿宋_GB2312" w:eastAsia="仿宋_GB2312" w:hAnsi="仿宋" w:cs="仿宋" w:hint="eastAsia"/>
          <w:bCs/>
          <w:kern w:val="0"/>
          <w:sz w:val="32"/>
          <w:szCs w:val="32"/>
          <w:shd w:val="clear" w:color="auto" w:fill="FFFFFF"/>
        </w:rPr>
        <w:t>孤儿和事实无人抚养儿童，</w:t>
      </w:r>
      <w:r>
        <w:rPr>
          <w:rFonts w:ascii="仿宋_GB2312" w:eastAsia="仿宋_GB2312" w:hAnsi="仿宋" w:cs="仿宋" w:hint="eastAsia"/>
          <w:kern w:val="0"/>
          <w:sz w:val="32"/>
          <w:szCs w:val="32"/>
          <w:shd w:val="clear" w:color="auto" w:fill="FFFFFF"/>
        </w:rPr>
        <w:t>初中学业水平考试九科文化笔试成绩达到湘西州5所省级示范性普通高级中学最低控制分数线。</w:t>
      </w:r>
    </w:p>
    <w:p w:rsidR="00993637" w:rsidRDefault="00A44860">
      <w:pPr>
        <w:widowControl/>
        <w:shd w:val="clear" w:color="auto" w:fill="FFFFFF"/>
        <w:spacing w:line="540" w:lineRule="exact"/>
        <w:ind w:firstLineChars="200" w:firstLine="640"/>
        <w:rPr>
          <w:rFonts w:ascii="仿宋_GB2312" w:eastAsia="仿宋_GB2312" w:hAnsi="仿宋" w:cs="仿宋"/>
          <w:kern w:val="0"/>
          <w:sz w:val="32"/>
          <w:szCs w:val="32"/>
          <w:shd w:val="clear" w:color="auto" w:fill="FFFFFF"/>
        </w:rPr>
      </w:pPr>
      <w:r>
        <w:rPr>
          <w:rFonts w:ascii="仿宋_GB2312" w:eastAsia="仿宋_GB2312" w:hAnsi="仿宋" w:cs="仿宋" w:hint="eastAsia"/>
          <w:kern w:val="0"/>
          <w:sz w:val="32"/>
          <w:szCs w:val="32"/>
          <w:shd w:val="clear" w:color="auto" w:fill="FFFFFF"/>
        </w:rPr>
        <w:t>（二）低保户学生成绩达到州民中正常抛档分数线下40分。</w:t>
      </w:r>
    </w:p>
    <w:p w:rsidR="00993637" w:rsidRDefault="00A44860">
      <w:pPr>
        <w:widowControl/>
        <w:shd w:val="clear" w:color="auto" w:fill="FFFFFF"/>
        <w:spacing w:line="540" w:lineRule="exact"/>
        <w:ind w:firstLineChars="200" w:firstLine="640"/>
        <w:rPr>
          <w:rFonts w:ascii="仿宋_GB2312" w:eastAsia="仿宋_GB2312" w:hAnsi="仿宋" w:cs="仿宋"/>
          <w:kern w:val="0"/>
          <w:sz w:val="32"/>
          <w:szCs w:val="32"/>
          <w:shd w:val="clear" w:color="auto" w:fill="FFFFFF"/>
        </w:rPr>
      </w:pPr>
      <w:r>
        <w:rPr>
          <w:rFonts w:ascii="仿宋_GB2312" w:eastAsia="仿宋_GB2312" w:hAnsi="仿宋" w:cs="仿宋" w:hint="eastAsia"/>
          <w:kern w:val="0"/>
          <w:sz w:val="32"/>
          <w:szCs w:val="32"/>
          <w:shd w:val="clear" w:color="auto" w:fill="FFFFFF"/>
        </w:rPr>
        <w:t>（三）优先录取孤儿、事实无人抚养儿童，录取计划未完成时，从低保户学生中按成绩从高到低择优录取至满额为止。</w:t>
      </w:r>
    </w:p>
    <w:p w:rsidR="00993637" w:rsidRDefault="00A44860">
      <w:pPr>
        <w:widowControl/>
        <w:shd w:val="clear" w:color="auto" w:fill="FFFFFF"/>
        <w:spacing w:line="540" w:lineRule="exact"/>
        <w:ind w:firstLineChars="200" w:firstLine="640"/>
        <w:rPr>
          <w:rFonts w:ascii="仿宋_GB2312" w:eastAsia="仿宋_GB2312" w:hAnsi="仿宋" w:cs="仿宋"/>
          <w:kern w:val="0"/>
          <w:sz w:val="32"/>
          <w:szCs w:val="32"/>
          <w:shd w:val="clear" w:color="auto" w:fill="FFFFFF"/>
        </w:rPr>
      </w:pPr>
      <w:r>
        <w:rPr>
          <w:rFonts w:ascii="仿宋_GB2312" w:eastAsia="仿宋_GB2312" w:hAnsi="仿宋" w:cs="仿宋" w:hint="eastAsia"/>
          <w:kern w:val="0"/>
          <w:sz w:val="32"/>
          <w:szCs w:val="32"/>
          <w:shd w:val="clear" w:color="auto" w:fill="FFFFFF"/>
        </w:rPr>
        <w:t>（四）符合州教体局招生录取政策。</w:t>
      </w:r>
    </w:p>
    <w:p w:rsidR="00993637" w:rsidRDefault="00A44860">
      <w:pPr>
        <w:spacing w:line="540" w:lineRule="exact"/>
        <w:ind w:firstLineChars="200" w:firstLine="640"/>
        <w:rPr>
          <w:rFonts w:ascii="黑体" w:eastAsia="黑体" w:hAnsi="黑体" w:cs="黑体"/>
          <w:kern w:val="0"/>
          <w:sz w:val="32"/>
          <w:szCs w:val="32"/>
          <w:shd w:val="clear" w:color="auto" w:fill="FFFFFF"/>
        </w:rPr>
      </w:pPr>
      <w:r>
        <w:rPr>
          <w:rFonts w:ascii="黑体" w:eastAsia="黑体" w:hAnsi="黑体" w:cs="黑体" w:hint="eastAsia"/>
          <w:kern w:val="0"/>
          <w:sz w:val="32"/>
          <w:szCs w:val="32"/>
          <w:shd w:val="clear" w:color="auto" w:fill="FFFFFF"/>
        </w:rPr>
        <w:t>四、录取名额</w:t>
      </w:r>
    </w:p>
    <w:p w:rsidR="00993637" w:rsidRDefault="00A44860">
      <w:pPr>
        <w:spacing w:line="540" w:lineRule="exact"/>
        <w:ind w:firstLineChars="200" w:firstLine="640"/>
        <w:rPr>
          <w:rFonts w:ascii="仿宋_GB2312" w:eastAsia="仿宋_GB2312" w:hAnsi="仿宋_GB2312" w:cs="仿宋_GB2312"/>
          <w:kern w:val="0"/>
          <w:sz w:val="32"/>
          <w:szCs w:val="32"/>
          <w:shd w:val="clear" w:color="auto" w:fill="FFFFFF"/>
        </w:rPr>
      </w:pPr>
      <w:r>
        <w:rPr>
          <w:rFonts w:ascii="仿宋_GB2312" w:eastAsia="仿宋_GB2312" w:hint="eastAsia"/>
          <w:sz w:val="32"/>
          <w:szCs w:val="32"/>
        </w:rPr>
        <w:t>定向招生40人。</w:t>
      </w:r>
    </w:p>
    <w:p w:rsidR="00993637" w:rsidRDefault="00A44860">
      <w:pPr>
        <w:spacing w:line="540" w:lineRule="exact"/>
        <w:ind w:firstLineChars="200" w:firstLine="640"/>
        <w:rPr>
          <w:rFonts w:ascii="黑体" w:eastAsia="黑体" w:hAnsi="黑体"/>
          <w:sz w:val="32"/>
          <w:szCs w:val="32"/>
        </w:rPr>
      </w:pPr>
      <w:r>
        <w:rPr>
          <w:rFonts w:ascii="黑体" w:eastAsia="黑体" w:hAnsi="黑体" w:hint="eastAsia"/>
          <w:sz w:val="32"/>
          <w:szCs w:val="32"/>
        </w:rPr>
        <w:lastRenderedPageBreak/>
        <w:t>五、录取程序</w:t>
      </w:r>
    </w:p>
    <w:p w:rsidR="00993637" w:rsidRDefault="00A44860">
      <w:pPr>
        <w:spacing w:line="540" w:lineRule="exact"/>
        <w:ind w:firstLineChars="200" w:firstLine="640"/>
        <w:rPr>
          <w:rFonts w:ascii="仿宋_GB2312" w:eastAsia="仿宋_GB2312"/>
          <w:sz w:val="32"/>
          <w:szCs w:val="32"/>
        </w:rPr>
      </w:pPr>
      <w:r>
        <w:rPr>
          <w:rFonts w:ascii="仿宋_GB2312" w:eastAsia="仿宋_GB2312" w:hint="eastAsia"/>
          <w:sz w:val="32"/>
          <w:szCs w:val="32"/>
        </w:rPr>
        <w:t>各县市民政局、慈善总会、教体育局与州民族中学必须严格审查报考学生的人员类别、思想品德、现实表现和学习情况。具体按以下程序开展工作。</w:t>
      </w:r>
    </w:p>
    <w:p w:rsidR="00993637" w:rsidRDefault="00A44860">
      <w:pPr>
        <w:spacing w:line="540" w:lineRule="exact"/>
        <w:ind w:firstLineChars="200" w:firstLine="643"/>
        <w:rPr>
          <w:rFonts w:ascii="仿宋_GB2312" w:eastAsia="仿宋_GB2312" w:hAnsi="仿宋_GB2312" w:cs="仿宋_GB2312"/>
          <w:sz w:val="32"/>
          <w:szCs w:val="32"/>
        </w:rPr>
      </w:pPr>
      <w:r>
        <w:rPr>
          <w:rFonts w:ascii="楷体" w:eastAsia="楷体" w:hAnsi="楷体" w:hint="eastAsia"/>
          <w:b/>
          <w:sz w:val="32"/>
          <w:szCs w:val="32"/>
        </w:rPr>
        <w:t>（一）报名。</w:t>
      </w:r>
      <w:r>
        <w:rPr>
          <w:rFonts w:ascii="仿宋_GB2312" w:eastAsia="仿宋_GB2312" w:hAnsi="仿宋_GB2312" w:cs="仿宋_GB2312" w:hint="eastAsia"/>
          <w:bCs/>
          <w:sz w:val="32"/>
          <w:szCs w:val="32"/>
        </w:rPr>
        <w:t>身份</w:t>
      </w:r>
      <w:r>
        <w:rPr>
          <w:rFonts w:ascii="仿宋_GB2312" w:eastAsia="仿宋_GB2312" w:hint="eastAsia"/>
          <w:sz w:val="32"/>
          <w:szCs w:val="32"/>
        </w:rPr>
        <w:t>符合条件且</w:t>
      </w:r>
      <w:r>
        <w:rPr>
          <w:rFonts w:ascii="仿宋_GB2312" w:eastAsia="仿宋_GB2312" w:hAnsi="楷体" w:hint="eastAsia"/>
          <w:sz w:val="32"/>
          <w:szCs w:val="32"/>
        </w:rPr>
        <w:t>在</w:t>
      </w:r>
      <w:r>
        <w:rPr>
          <w:rFonts w:ascii="仿宋_GB2312" w:eastAsia="仿宋_GB2312" w:hAnsi="宋体" w:hint="eastAsia"/>
          <w:sz w:val="32"/>
          <w:szCs w:val="32"/>
        </w:rPr>
        <w:t>“湘西自治州高中阶段招生管理系统”</w:t>
      </w:r>
      <w:r>
        <w:rPr>
          <w:rFonts w:ascii="仿宋_GB2312" w:eastAsia="仿宋_GB2312" w:hint="eastAsia"/>
          <w:sz w:val="32"/>
          <w:szCs w:val="32"/>
        </w:rPr>
        <w:t>中自愿填报州民族中学志愿的学生，学生家长可在县市民政局或州慈善总会办公室领取并填写《2022年“慈爱阳光班”报名申请表》（附件1）。各县市民政局对符合条件的考生进行汇总，填写好《2022年湘西自治州民族中学高中“慈爱阳光班”报名学生花名册》（附件2）上报州慈善总会办公室。</w:t>
      </w:r>
    </w:p>
    <w:p w:rsidR="00993637" w:rsidRDefault="00A44860">
      <w:pPr>
        <w:spacing w:line="540" w:lineRule="exact"/>
        <w:ind w:firstLineChars="200" w:firstLine="643"/>
        <w:rPr>
          <w:rFonts w:ascii="仿宋_GB2312" w:eastAsia="仿宋_GB2312"/>
          <w:sz w:val="32"/>
          <w:szCs w:val="32"/>
        </w:rPr>
      </w:pPr>
      <w:r>
        <w:rPr>
          <w:rFonts w:ascii="楷体" w:eastAsia="楷体" w:hAnsi="楷体" w:hint="eastAsia"/>
          <w:b/>
          <w:sz w:val="32"/>
          <w:szCs w:val="32"/>
        </w:rPr>
        <w:t>（二）参加初中学业水平考试。</w:t>
      </w:r>
      <w:r>
        <w:rPr>
          <w:rFonts w:ascii="仿宋_GB2312" w:eastAsia="仿宋_GB2312" w:hint="eastAsia"/>
          <w:sz w:val="32"/>
          <w:szCs w:val="32"/>
        </w:rPr>
        <w:t>考生必须参加全州初中学业水平考试，其升学档案分和综合素质评价结果作为“慈爱阳光班”学生录取的主要依据。</w:t>
      </w:r>
    </w:p>
    <w:p w:rsidR="00993637" w:rsidRDefault="00A44860">
      <w:pPr>
        <w:spacing w:line="540" w:lineRule="exact"/>
        <w:ind w:firstLineChars="200" w:firstLine="643"/>
        <w:rPr>
          <w:rFonts w:ascii="仿宋_GB2312" w:eastAsia="仿宋_GB2312"/>
          <w:sz w:val="32"/>
          <w:szCs w:val="32"/>
        </w:rPr>
      </w:pPr>
      <w:r>
        <w:rPr>
          <w:rFonts w:ascii="楷体" w:eastAsia="楷体" w:hAnsi="楷体" w:hint="eastAsia"/>
          <w:b/>
          <w:sz w:val="32"/>
          <w:szCs w:val="32"/>
        </w:rPr>
        <w:t>（三）资格审查。</w:t>
      </w:r>
      <w:r>
        <w:rPr>
          <w:rFonts w:ascii="仿宋_GB2312" w:eastAsia="仿宋_GB2312" w:hint="eastAsia"/>
          <w:sz w:val="32"/>
          <w:szCs w:val="32"/>
        </w:rPr>
        <w:t>各县市民政局要对预选考生的思想品德进行调查核实。</w:t>
      </w:r>
    </w:p>
    <w:p w:rsidR="00993637" w:rsidRDefault="00A44860">
      <w:pPr>
        <w:spacing w:line="540" w:lineRule="exact"/>
        <w:ind w:firstLineChars="200" w:firstLine="643"/>
        <w:rPr>
          <w:rFonts w:ascii="仿宋_GB2312" w:eastAsia="仿宋_GB2312"/>
          <w:sz w:val="32"/>
          <w:szCs w:val="32"/>
        </w:rPr>
      </w:pPr>
      <w:r>
        <w:rPr>
          <w:rFonts w:ascii="楷体" w:eastAsia="楷体" w:hAnsi="楷体" w:hint="eastAsia"/>
          <w:b/>
          <w:sz w:val="32"/>
          <w:szCs w:val="32"/>
        </w:rPr>
        <w:t>（四）审核公示录取。</w:t>
      </w:r>
      <w:r>
        <w:rPr>
          <w:rFonts w:ascii="仿宋_GB2312" w:eastAsia="仿宋_GB2312" w:hint="eastAsia"/>
          <w:sz w:val="32"/>
          <w:szCs w:val="32"/>
        </w:rPr>
        <w:t>州慈善总会办公室从报名名单中择优拟定录取名单报州教体局审核后向社会公示。经公示无异议，由州民族中学正式录取。</w:t>
      </w:r>
    </w:p>
    <w:p w:rsidR="00993637" w:rsidRDefault="00A44860">
      <w:pPr>
        <w:spacing w:line="540" w:lineRule="exact"/>
        <w:ind w:firstLineChars="200" w:firstLine="640"/>
        <w:rPr>
          <w:rFonts w:ascii="黑体" w:eastAsia="黑体" w:hAnsi="黑体" w:cs="黑体"/>
          <w:sz w:val="32"/>
          <w:szCs w:val="32"/>
        </w:rPr>
      </w:pPr>
      <w:r>
        <w:rPr>
          <w:rFonts w:ascii="黑体" w:eastAsia="黑体" w:hAnsi="黑体" w:hint="eastAsia"/>
          <w:sz w:val="32"/>
          <w:szCs w:val="32"/>
        </w:rPr>
        <w:t>六、</w:t>
      </w:r>
      <w:r>
        <w:rPr>
          <w:rFonts w:ascii="黑体" w:eastAsia="黑体" w:hAnsi="黑体" w:cs="黑体" w:hint="eastAsia"/>
          <w:kern w:val="0"/>
          <w:sz w:val="32"/>
          <w:szCs w:val="32"/>
          <w:shd w:val="clear" w:color="auto" w:fill="FFFFFF"/>
        </w:rPr>
        <w:t>资助标准</w:t>
      </w:r>
    </w:p>
    <w:p w:rsidR="00993637" w:rsidRDefault="00A44860">
      <w:pPr>
        <w:widowControl/>
        <w:shd w:val="clear" w:color="auto" w:fill="FFFFFF"/>
        <w:spacing w:line="540" w:lineRule="exact"/>
        <w:ind w:firstLineChars="200" w:firstLine="640"/>
        <w:rPr>
          <w:rFonts w:ascii="仿宋_GB2312" w:eastAsia="仿宋_GB2312" w:hAnsi="仿宋" w:cs="仿宋"/>
          <w:kern w:val="0"/>
          <w:sz w:val="32"/>
          <w:szCs w:val="32"/>
          <w:shd w:val="clear" w:color="auto" w:fill="FFFFFF"/>
        </w:rPr>
      </w:pPr>
      <w:r>
        <w:rPr>
          <w:rFonts w:ascii="仿宋_GB2312" w:eastAsia="仿宋_GB2312" w:hAnsi="仿宋_GB2312" w:cs="仿宋_GB2312" w:hint="eastAsia"/>
          <w:bCs/>
          <w:sz w:val="32"/>
          <w:szCs w:val="32"/>
        </w:rPr>
        <w:t>州慈善总会全额资助</w:t>
      </w:r>
      <w:r>
        <w:rPr>
          <w:rFonts w:ascii="仿宋_GB2312" w:eastAsia="仿宋_GB2312" w:hAnsi="仿宋_GB2312" w:cs="仿宋_GB2312" w:hint="eastAsia"/>
          <w:kern w:val="0"/>
          <w:sz w:val="32"/>
          <w:szCs w:val="32"/>
          <w:shd w:val="clear" w:color="auto" w:fill="FFFFFF"/>
        </w:rPr>
        <w:t>学杂费、校服费、教材教辅费、住宿费、课后服务费等费用，并按2000元/人/年补贴生活费，</w:t>
      </w:r>
      <w:r>
        <w:rPr>
          <w:rFonts w:ascii="仿宋_GB2312" w:eastAsia="仿宋_GB2312" w:hAnsi="仿宋" w:cs="仿宋" w:hint="eastAsia"/>
          <w:kern w:val="0"/>
          <w:sz w:val="32"/>
          <w:szCs w:val="32"/>
          <w:shd w:val="clear" w:color="auto" w:fill="FFFFFF"/>
        </w:rPr>
        <w:t>从高一资助到高三毕业。</w:t>
      </w:r>
    </w:p>
    <w:p w:rsidR="00993637" w:rsidRDefault="00A44860">
      <w:pPr>
        <w:widowControl/>
        <w:shd w:val="clear" w:color="auto" w:fill="FFFFFF"/>
        <w:spacing w:line="540" w:lineRule="exact"/>
        <w:rPr>
          <w:rFonts w:ascii="仿宋_GB2312" w:eastAsia="仿宋_GB2312"/>
          <w:sz w:val="32"/>
          <w:szCs w:val="32"/>
        </w:rPr>
      </w:pPr>
      <w:r>
        <w:rPr>
          <w:rFonts w:ascii="仿宋" w:eastAsia="黑体" w:hAnsi="仿宋" w:cs="仿宋"/>
          <w:kern w:val="0"/>
          <w:sz w:val="32"/>
          <w:szCs w:val="32"/>
          <w:shd w:val="clear" w:color="auto" w:fill="FFFFFF"/>
        </w:rPr>
        <w:t xml:space="preserve"> </w:t>
      </w:r>
      <w:r>
        <w:rPr>
          <w:rFonts w:ascii="黑体" w:eastAsia="黑体" w:hAnsi="黑体"/>
          <w:sz w:val="32"/>
          <w:szCs w:val="32"/>
        </w:rPr>
        <w:t xml:space="preserve"> </w:t>
      </w:r>
      <w:r>
        <w:rPr>
          <w:rFonts w:ascii="黑体" w:eastAsia="黑体" w:hAnsi="黑体" w:hint="eastAsia"/>
          <w:sz w:val="32"/>
          <w:szCs w:val="32"/>
        </w:rPr>
        <w:t xml:space="preserve">  七、工作要求</w:t>
      </w:r>
    </w:p>
    <w:p w:rsidR="00993637" w:rsidRDefault="00A44860">
      <w:pPr>
        <w:spacing w:line="540" w:lineRule="exact"/>
        <w:ind w:firstLineChars="200" w:firstLine="640"/>
        <w:rPr>
          <w:rFonts w:ascii="仿宋_GB2312" w:eastAsia="仿宋_GB2312"/>
          <w:sz w:val="32"/>
          <w:szCs w:val="32"/>
        </w:rPr>
      </w:pPr>
      <w:r>
        <w:rPr>
          <w:rFonts w:ascii="仿宋_GB2312" w:eastAsia="仿宋_GB2312" w:hint="eastAsia"/>
          <w:sz w:val="32"/>
          <w:szCs w:val="32"/>
        </w:rPr>
        <w:t>（一）按照“公开、公平、公正”和“家庭贫困、品学兼优”</w:t>
      </w:r>
      <w:r>
        <w:rPr>
          <w:rFonts w:ascii="仿宋_GB2312" w:eastAsia="仿宋_GB2312" w:hint="eastAsia"/>
          <w:sz w:val="32"/>
          <w:szCs w:val="32"/>
        </w:rPr>
        <w:lastRenderedPageBreak/>
        <w:t>的原则推荐、选拔州民族中学高中“慈爱阳光班”学生。各县市教体部门要高度重视,大力支持，确保“慈爱阳光班”招生工作顺利进行，确保被录取学生按时报到入学。</w:t>
      </w:r>
    </w:p>
    <w:p w:rsidR="00993637" w:rsidRDefault="00A44860">
      <w:pPr>
        <w:spacing w:line="540" w:lineRule="exact"/>
        <w:ind w:firstLineChars="200" w:firstLine="640"/>
        <w:rPr>
          <w:rFonts w:ascii="仿宋_GB2312" w:eastAsia="仿宋_GB2312"/>
          <w:sz w:val="32"/>
          <w:szCs w:val="32"/>
        </w:rPr>
      </w:pPr>
      <w:r>
        <w:rPr>
          <w:rFonts w:ascii="仿宋_GB2312" w:eastAsia="仿宋_GB2312" w:hint="eastAsia"/>
          <w:sz w:val="32"/>
          <w:szCs w:val="32"/>
        </w:rPr>
        <w:t>（二）各县市民政局、慈善总会应在</w:t>
      </w:r>
      <w:r>
        <w:rPr>
          <w:rFonts w:ascii="仿宋_GB2312" w:eastAsia="仿宋_GB2312"/>
          <w:sz w:val="32"/>
          <w:szCs w:val="32"/>
        </w:rPr>
        <w:t>6</w:t>
      </w:r>
      <w:r>
        <w:rPr>
          <w:rFonts w:ascii="仿宋_GB2312" w:eastAsia="仿宋_GB2312" w:hint="eastAsia"/>
          <w:sz w:val="32"/>
          <w:szCs w:val="32"/>
        </w:rPr>
        <w:t>月22日前将报名情况汇总后报送州慈善总会办公室，逾期补报无效。联系人：</w:t>
      </w:r>
      <w:r>
        <w:rPr>
          <w:rFonts w:ascii="仿宋_GB2312" w:eastAsia="仿宋_GB2312"/>
          <w:sz w:val="32"/>
          <w:szCs w:val="32"/>
        </w:rPr>
        <w:t>全琼</w:t>
      </w:r>
      <w:r>
        <w:rPr>
          <w:rFonts w:ascii="仿宋_GB2312" w:eastAsia="仿宋_GB2312" w:hint="eastAsia"/>
          <w:sz w:val="32"/>
          <w:szCs w:val="32"/>
        </w:rPr>
        <w:t>，联系电话：</w:t>
      </w:r>
      <w:r>
        <w:rPr>
          <w:rFonts w:ascii="仿宋_GB2312" w:eastAsia="仿宋_GB2312"/>
          <w:sz w:val="32"/>
          <w:szCs w:val="32"/>
        </w:rPr>
        <w:t>17711706073</w:t>
      </w:r>
      <w:r>
        <w:rPr>
          <w:rFonts w:ascii="仿宋_GB2312" w:eastAsia="仿宋_GB2312" w:hint="eastAsia"/>
          <w:sz w:val="32"/>
          <w:szCs w:val="32"/>
        </w:rPr>
        <w:t>，电子邮箱：303267689@qq.com。</w:t>
      </w:r>
    </w:p>
    <w:p w:rsidR="00993637" w:rsidRDefault="00993637">
      <w:pPr>
        <w:spacing w:line="540" w:lineRule="exact"/>
        <w:ind w:firstLineChars="200" w:firstLine="640"/>
        <w:rPr>
          <w:rFonts w:ascii="仿宋_GB2312" w:eastAsia="仿宋_GB2312"/>
          <w:sz w:val="32"/>
          <w:szCs w:val="32"/>
        </w:rPr>
      </w:pPr>
    </w:p>
    <w:p w:rsidR="00993637" w:rsidRDefault="00A44860">
      <w:pPr>
        <w:spacing w:line="540" w:lineRule="exact"/>
        <w:ind w:firstLineChars="200" w:firstLine="640"/>
        <w:rPr>
          <w:rFonts w:ascii="仿宋_GB2312" w:eastAsia="仿宋_GB2312"/>
          <w:sz w:val="32"/>
          <w:szCs w:val="32"/>
        </w:rPr>
      </w:pPr>
      <w:r>
        <w:rPr>
          <w:rFonts w:ascii="仿宋_GB2312" w:eastAsia="仿宋_GB2312" w:hint="eastAsia"/>
          <w:sz w:val="32"/>
          <w:szCs w:val="32"/>
        </w:rPr>
        <w:t>附件：1.2022年湘西自治州民族中学高中“慈爱阳光班”</w:t>
      </w:r>
    </w:p>
    <w:p w:rsidR="00993637" w:rsidRDefault="00A44860">
      <w:pPr>
        <w:spacing w:line="540" w:lineRule="exact"/>
        <w:ind w:firstLineChars="600" w:firstLine="1920"/>
        <w:rPr>
          <w:rFonts w:ascii="仿宋_GB2312" w:eastAsia="仿宋_GB2312"/>
          <w:sz w:val="32"/>
          <w:szCs w:val="32"/>
        </w:rPr>
      </w:pPr>
      <w:r>
        <w:rPr>
          <w:rFonts w:ascii="仿宋_GB2312" w:eastAsia="仿宋_GB2312" w:hint="eastAsia"/>
          <w:sz w:val="32"/>
          <w:szCs w:val="32"/>
        </w:rPr>
        <w:t>申请表</w:t>
      </w:r>
    </w:p>
    <w:p w:rsidR="00993637" w:rsidRDefault="00A44860">
      <w:pPr>
        <w:spacing w:line="540" w:lineRule="exact"/>
        <w:ind w:leftChars="304" w:left="1758" w:hangingChars="350" w:hanging="1120"/>
        <w:rPr>
          <w:rFonts w:ascii="仿宋_GB2312" w:eastAsia="仿宋_GB2312"/>
          <w:sz w:val="32"/>
          <w:szCs w:val="32"/>
        </w:rPr>
      </w:pPr>
      <w:r>
        <w:rPr>
          <w:rFonts w:ascii="仿宋_GB2312" w:eastAsia="仿宋_GB2312" w:hint="eastAsia"/>
          <w:sz w:val="32"/>
          <w:szCs w:val="32"/>
        </w:rPr>
        <w:t xml:space="preserve">      2.2022年湘西自治州民族中学高中“慈爱阳光班”</w:t>
      </w:r>
    </w:p>
    <w:p w:rsidR="00993637" w:rsidRDefault="00A44860">
      <w:pPr>
        <w:spacing w:line="540" w:lineRule="exact"/>
        <w:ind w:leftChars="911" w:left="1913" w:firstLine="5"/>
        <w:rPr>
          <w:rFonts w:ascii="仿宋_GB2312" w:eastAsia="仿宋_GB2312"/>
          <w:sz w:val="32"/>
          <w:szCs w:val="32"/>
        </w:rPr>
      </w:pPr>
      <w:r>
        <w:rPr>
          <w:rFonts w:ascii="仿宋_GB2312" w:eastAsia="仿宋_GB2312" w:hint="eastAsia"/>
          <w:sz w:val="32"/>
          <w:szCs w:val="32"/>
        </w:rPr>
        <w:t>报名学生花名册</w:t>
      </w:r>
    </w:p>
    <w:p w:rsidR="00993637" w:rsidRDefault="00993637">
      <w:pPr>
        <w:spacing w:line="560" w:lineRule="exact"/>
        <w:rPr>
          <w:rFonts w:ascii="仿宋_GB2312" w:eastAsia="仿宋_GB2312"/>
          <w:w w:val="94"/>
          <w:sz w:val="32"/>
          <w:szCs w:val="32"/>
        </w:rPr>
      </w:pPr>
    </w:p>
    <w:p w:rsidR="00993637" w:rsidRDefault="00A44860">
      <w:pPr>
        <w:widowControl/>
        <w:jc w:val="left"/>
        <w:rPr>
          <w:rFonts w:ascii="仿宋_GB2312" w:eastAsia="仿宋_GB2312"/>
          <w:w w:val="94"/>
          <w:sz w:val="32"/>
          <w:szCs w:val="32"/>
        </w:rPr>
      </w:pPr>
      <w:r>
        <w:rPr>
          <w:rFonts w:ascii="仿宋_GB2312" w:eastAsia="仿宋_GB2312"/>
          <w:w w:val="94"/>
          <w:sz w:val="32"/>
          <w:szCs w:val="32"/>
        </w:rPr>
        <w:br w:type="page"/>
      </w:r>
    </w:p>
    <w:p w:rsidR="00993637" w:rsidRDefault="00A44860">
      <w:pPr>
        <w:rPr>
          <w:rFonts w:ascii="黑体" w:eastAsia="黑体" w:hAnsi="黑体"/>
          <w:sz w:val="32"/>
        </w:rPr>
      </w:pPr>
      <w:r>
        <w:rPr>
          <w:rFonts w:ascii="黑体" w:eastAsia="黑体" w:hAnsi="黑体" w:hint="eastAsia"/>
          <w:sz w:val="32"/>
        </w:rPr>
        <w:lastRenderedPageBreak/>
        <w:t>附件1</w:t>
      </w:r>
    </w:p>
    <w:p w:rsidR="00993637" w:rsidRDefault="00A44860">
      <w:pPr>
        <w:spacing w:line="600" w:lineRule="exact"/>
        <w:ind w:leftChars="304" w:left="1638" w:hangingChars="250" w:hanging="1000"/>
        <w:jc w:val="center"/>
        <w:rPr>
          <w:rFonts w:ascii="方正小标宋简体" w:eastAsia="方正小标宋简体"/>
          <w:sz w:val="40"/>
          <w:szCs w:val="40"/>
        </w:rPr>
      </w:pPr>
      <w:r>
        <w:rPr>
          <w:rFonts w:ascii="方正小标宋简体" w:eastAsia="方正小标宋简体" w:hint="eastAsia"/>
          <w:sz w:val="40"/>
          <w:szCs w:val="40"/>
        </w:rPr>
        <w:t>2022年“慈爱阳光班”报名申请表</w:t>
      </w:r>
    </w:p>
    <w:p w:rsidR="00993637" w:rsidRDefault="00A44860">
      <w:pPr>
        <w:jc w:val="center"/>
        <w:rPr>
          <w:rFonts w:ascii="楷体" w:eastAsia="楷体" w:hAnsi="楷体"/>
          <w:sz w:val="32"/>
          <w:szCs w:val="32"/>
        </w:rPr>
      </w:pPr>
      <w:r>
        <w:rPr>
          <w:rFonts w:ascii="楷体" w:eastAsia="楷体" w:hAnsi="楷体" w:hint="eastAsia"/>
          <w:sz w:val="32"/>
          <w:szCs w:val="32"/>
        </w:rPr>
        <w:t>（学生填写）</w:t>
      </w:r>
    </w:p>
    <w:p w:rsidR="00993637" w:rsidRDefault="00993637">
      <w:pPr>
        <w:jc w:val="center"/>
        <w:rPr>
          <w:rFonts w:ascii="楷体" w:eastAsia="楷体" w:hAnsi="楷体"/>
          <w:sz w:val="28"/>
        </w:rPr>
      </w:pPr>
    </w:p>
    <w:tbl>
      <w:tblPr>
        <w:tblW w:w="92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286"/>
        <w:gridCol w:w="1281"/>
        <w:gridCol w:w="570"/>
        <w:gridCol w:w="426"/>
        <w:gridCol w:w="1280"/>
        <w:gridCol w:w="1083"/>
        <w:gridCol w:w="198"/>
        <w:gridCol w:w="1287"/>
        <w:gridCol w:w="30"/>
        <w:gridCol w:w="1849"/>
      </w:tblGrid>
      <w:tr w:rsidR="00993637" w:rsidTr="00032753">
        <w:trPr>
          <w:trHeight w:val="797"/>
        </w:trPr>
        <w:tc>
          <w:tcPr>
            <w:tcW w:w="1286" w:type="dxa"/>
            <w:vAlign w:val="center"/>
          </w:tcPr>
          <w:p w:rsidR="00993637" w:rsidRDefault="00A44860">
            <w:pPr>
              <w:spacing w:line="480" w:lineRule="exact"/>
              <w:jc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姓名</w:t>
            </w:r>
          </w:p>
        </w:tc>
        <w:tc>
          <w:tcPr>
            <w:tcW w:w="1281" w:type="dxa"/>
            <w:vAlign w:val="center"/>
          </w:tcPr>
          <w:p w:rsidR="00993637" w:rsidRDefault="00993637">
            <w:pPr>
              <w:spacing w:line="480" w:lineRule="exact"/>
              <w:jc w:val="center"/>
              <w:rPr>
                <w:rFonts w:ascii="仿宋_GB2312" w:eastAsia="仿宋_GB2312" w:hAnsi="仿宋_GB2312" w:cs="仿宋_GB2312"/>
                <w:sz w:val="28"/>
                <w:szCs w:val="28"/>
              </w:rPr>
            </w:pPr>
          </w:p>
        </w:tc>
        <w:tc>
          <w:tcPr>
            <w:tcW w:w="996" w:type="dxa"/>
            <w:gridSpan w:val="2"/>
            <w:vAlign w:val="center"/>
          </w:tcPr>
          <w:p w:rsidR="00993637" w:rsidRDefault="00A44860">
            <w:pPr>
              <w:spacing w:line="480" w:lineRule="exact"/>
              <w:jc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性别</w:t>
            </w:r>
          </w:p>
        </w:tc>
        <w:tc>
          <w:tcPr>
            <w:tcW w:w="1280" w:type="dxa"/>
            <w:vAlign w:val="center"/>
          </w:tcPr>
          <w:p w:rsidR="00993637" w:rsidRDefault="00993637">
            <w:pPr>
              <w:spacing w:line="480" w:lineRule="exact"/>
              <w:jc w:val="center"/>
              <w:rPr>
                <w:rFonts w:ascii="仿宋_GB2312" w:eastAsia="仿宋_GB2312" w:hAnsi="仿宋_GB2312" w:cs="仿宋_GB2312"/>
                <w:sz w:val="28"/>
                <w:szCs w:val="28"/>
              </w:rPr>
            </w:pPr>
          </w:p>
        </w:tc>
        <w:tc>
          <w:tcPr>
            <w:tcW w:w="1281" w:type="dxa"/>
            <w:gridSpan w:val="2"/>
            <w:vAlign w:val="center"/>
          </w:tcPr>
          <w:p w:rsidR="00993637" w:rsidRDefault="00A44860">
            <w:pPr>
              <w:spacing w:line="400" w:lineRule="exact"/>
              <w:jc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出  生</w:t>
            </w:r>
          </w:p>
          <w:p w:rsidR="00993637" w:rsidRDefault="00A44860">
            <w:pPr>
              <w:spacing w:line="400" w:lineRule="exact"/>
              <w:jc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年月日</w:t>
            </w:r>
          </w:p>
        </w:tc>
        <w:tc>
          <w:tcPr>
            <w:tcW w:w="1287" w:type="dxa"/>
            <w:vAlign w:val="center"/>
          </w:tcPr>
          <w:p w:rsidR="00993637" w:rsidRDefault="00993637">
            <w:pPr>
              <w:spacing w:line="480" w:lineRule="exact"/>
              <w:jc w:val="center"/>
              <w:rPr>
                <w:rFonts w:ascii="仿宋_GB2312" w:eastAsia="仿宋_GB2312" w:hAnsi="仿宋_GB2312" w:cs="仿宋_GB2312"/>
                <w:sz w:val="28"/>
                <w:szCs w:val="28"/>
              </w:rPr>
            </w:pPr>
          </w:p>
        </w:tc>
        <w:tc>
          <w:tcPr>
            <w:tcW w:w="1879" w:type="dxa"/>
            <w:gridSpan w:val="2"/>
            <w:vMerge w:val="restart"/>
            <w:vAlign w:val="center"/>
          </w:tcPr>
          <w:p w:rsidR="00993637" w:rsidRDefault="00A44860">
            <w:pPr>
              <w:spacing w:line="600" w:lineRule="exact"/>
              <w:jc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照</w:t>
            </w:r>
          </w:p>
          <w:p w:rsidR="00993637" w:rsidRDefault="00A44860">
            <w:pPr>
              <w:spacing w:line="600" w:lineRule="exact"/>
              <w:jc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片</w:t>
            </w:r>
          </w:p>
        </w:tc>
      </w:tr>
      <w:tr w:rsidR="00993637" w:rsidTr="00032753">
        <w:trPr>
          <w:trHeight w:val="797"/>
        </w:trPr>
        <w:tc>
          <w:tcPr>
            <w:tcW w:w="1286" w:type="dxa"/>
            <w:vAlign w:val="center"/>
          </w:tcPr>
          <w:p w:rsidR="00993637" w:rsidRDefault="00A44860">
            <w:pPr>
              <w:spacing w:line="480" w:lineRule="exact"/>
              <w:jc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民族</w:t>
            </w:r>
          </w:p>
        </w:tc>
        <w:tc>
          <w:tcPr>
            <w:tcW w:w="1281" w:type="dxa"/>
            <w:vAlign w:val="center"/>
          </w:tcPr>
          <w:p w:rsidR="00993637" w:rsidRDefault="00993637">
            <w:pPr>
              <w:spacing w:line="480" w:lineRule="exact"/>
              <w:jc w:val="center"/>
              <w:rPr>
                <w:rFonts w:ascii="仿宋_GB2312" w:eastAsia="仿宋_GB2312" w:hAnsi="仿宋_GB2312" w:cs="仿宋_GB2312"/>
                <w:sz w:val="28"/>
                <w:szCs w:val="28"/>
              </w:rPr>
            </w:pPr>
          </w:p>
        </w:tc>
        <w:tc>
          <w:tcPr>
            <w:tcW w:w="996" w:type="dxa"/>
            <w:gridSpan w:val="2"/>
            <w:vAlign w:val="center"/>
          </w:tcPr>
          <w:p w:rsidR="00993637" w:rsidRDefault="00A44860">
            <w:pPr>
              <w:spacing w:line="400" w:lineRule="exact"/>
              <w:jc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政治</w:t>
            </w:r>
          </w:p>
          <w:p w:rsidR="00993637" w:rsidRDefault="00A44860">
            <w:pPr>
              <w:spacing w:line="400" w:lineRule="exact"/>
              <w:jc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面貌</w:t>
            </w:r>
          </w:p>
        </w:tc>
        <w:tc>
          <w:tcPr>
            <w:tcW w:w="1280" w:type="dxa"/>
            <w:vAlign w:val="center"/>
          </w:tcPr>
          <w:p w:rsidR="00993637" w:rsidRDefault="00993637">
            <w:pPr>
              <w:spacing w:line="480" w:lineRule="exact"/>
              <w:jc w:val="center"/>
              <w:rPr>
                <w:rFonts w:ascii="仿宋_GB2312" w:eastAsia="仿宋_GB2312" w:hAnsi="仿宋_GB2312" w:cs="仿宋_GB2312"/>
                <w:sz w:val="28"/>
                <w:szCs w:val="28"/>
              </w:rPr>
            </w:pPr>
          </w:p>
        </w:tc>
        <w:tc>
          <w:tcPr>
            <w:tcW w:w="1281" w:type="dxa"/>
            <w:gridSpan w:val="2"/>
            <w:vAlign w:val="center"/>
          </w:tcPr>
          <w:p w:rsidR="00993637" w:rsidRDefault="00A44860">
            <w:pPr>
              <w:spacing w:line="400" w:lineRule="exact"/>
              <w:jc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入  团</w:t>
            </w:r>
          </w:p>
          <w:p w:rsidR="00993637" w:rsidRDefault="00A44860">
            <w:pPr>
              <w:spacing w:line="400" w:lineRule="exact"/>
              <w:jc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年月日</w:t>
            </w:r>
          </w:p>
        </w:tc>
        <w:tc>
          <w:tcPr>
            <w:tcW w:w="1287" w:type="dxa"/>
            <w:vAlign w:val="center"/>
          </w:tcPr>
          <w:p w:rsidR="00993637" w:rsidRDefault="00993637">
            <w:pPr>
              <w:spacing w:line="480" w:lineRule="exact"/>
              <w:jc w:val="center"/>
              <w:rPr>
                <w:rFonts w:ascii="仿宋_GB2312" w:eastAsia="仿宋_GB2312" w:hAnsi="仿宋_GB2312" w:cs="仿宋_GB2312"/>
                <w:sz w:val="28"/>
                <w:szCs w:val="28"/>
              </w:rPr>
            </w:pPr>
          </w:p>
        </w:tc>
        <w:tc>
          <w:tcPr>
            <w:tcW w:w="1879" w:type="dxa"/>
            <w:gridSpan w:val="2"/>
            <w:vMerge/>
            <w:vAlign w:val="center"/>
          </w:tcPr>
          <w:p w:rsidR="00993637" w:rsidRDefault="00993637">
            <w:pPr>
              <w:spacing w:line="480" w:lineRule="exact"/>
              <w:jc w:val="center"/>
              <w:rPr>
                <w:rFonts w:ascii="仿宋_GB2312" w:eastAsia="仿宋_GB2312" w:hAnsi="仿宋_GB2312" w:cs="仿宋_GB2312"/>
                <w:sz w:val="28"/>
                <w:szCs w:val="28"/>
              </w:rPr>
            </w:pPr>
          </w:p>
        </w:tc>
      </w:tr>
      <w:tr w:rsidR="00993637" w:rsidTr="00032753">
        <w:trPr>
          <w:trHeight w:val="797"/>
        </w:trPr>
        <w:tc>
          <w:tcPr>
            <w:tcW w:w="3137" w:type="dxa"/>
            <w:gridSpan w:val="3"/>
            <w:vAlign w:val="center"/>
          </w:tcPr>
          <w:p w:rsidR="00993637" w:rsidRDefault="00A44860">
            <w:pPr>
              <w:spacing w:line="400" w:lineRule="exact"/>
              <w:jc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身份证号码</w:t>
            </w:r>
          </w:p>
        </w:tc>
        <w:tc>
          <w:tcPr>
            <w:tcW w:w="4273" w:type="dxa"/>
            <w:gridSpan w:val="5"/>
            <w:vAlign w:val="center"/>
          </w:tcPr>
          <w:p w:rsidR="00993637" w:rsidRDefault="00993637">
            <w:pPr>
              <w:spacing w:line="400" w:lineRule="exact"/>
              <w:jc w:val="center"/>
              <w:rPr>
                <w:rFonts w:ascii="仿宋_GB2312" w:eastAsia="仿宋_GB2312" w:hAnsi="仿宋_GB2312" w:cs="仿宋_GB2312"/>
                <w:sz w:val="28"/>
                <w:szCs w:val="28"/>
              </w:rPr>
            </w:pPr>
          </w:p>
        </w:tc>
        <w:tc>
          <w:tcPr>
            <w:tcW w:w="1879" w:type="dxa"/>
            <w:gridSpan w:val="2"/>
            <w:vMerge/>
            <w:vAlign w:val="center"/>
          </w:tcPr>
          <w:p w:rsidR="00993637" w:rsidRDefault="00993637">
            <w:pPr>
              <w:spacing w:line="480" w:lineRule="exact"/>
              <w:jc w:val="center"/>
              <w:rPr>
                <w:rFonts w:ascii="仿宋_GB2312" w:eastAsia="仿宋_GB2312" w:hAnsi="仿宋_GB2312" w:cs="仿宋_GB2312"/>
                <w:sz w:val="28"/>
                <w:szCs w:val="28"/>
              </w:rPr>
            </w:pPr>
          </w:p>
        </w:tc>
      </w:tr>
      <w:tr w:rsidR="00993637" w:rsidTr="00032753">
        <w:trPr>
          <w:trHeight w:val="719"/>
        </w:trPr>
        <w:tc>
          <w:tcPr>
            <w:tcW w:w="3137" w:type="dxa"/>
            <w:gridSpan w:val="3"/>
            <w:vAlign w:val="center"/>
          </w:tcPr>
          <w:p w:rsidR="00993637" w:rsidRDefault="00A44860">
            <w:pPr>
              <w:spacing w:line="480" w:lineRule="exact"/>
              <w:jc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家庭住址及联系号码</w:t>
            </w:r>
          </w:p>
        </w:tc>
        <w:tc>
          <w:tcPr>
            <w:tcW w:w="6152" w:type="dxa"/>
            <w:gridSpan w:val="7"/>
            <w:vAlign w:val="center"/>
          </w:tcPr>
          <w:p w:rsidR="00993637" w:rsidRDefault="00993637">
            <w:pPr>
              <w:spacing w:line="480" w:lineRule="exact"/>
              <w:jc w:val="center"/>
              <w:rPr>
                <w:rFonts w:ascii="仿宋_GB2312" w:eastAsia="仿宋_GB2312" w:hAnsi="仿宋_GB2312" w:cs="仿宋_GB2312"/>
                <w:sz w:val="28"/>
                <w:szCs w:val="28"/>
              </w:rPr>
            </w:pPr>
          </w:p>
        </w:tc>
      </w:tr>
      <w:tr w:rsidR="00993637" w:rsidTr="00032753">
        <w:trPr>
          <w:trHeight w:val="846"/>
        </w:trPr>
        <w:tc>
          <w:tcPr>
            <w:tcW w:w="2566" w:type="dxa"/>
            <w:gridSpan w:val="2"/>
            <w:vAlign w:val="center"/>
          </w:tcPr>
          <w:p w:rsidR="00993637" w:rsidRDefault="00A44860">
            <w:pPr>
              <w:spacing w:line="480" w:lineRule="exact"/>
              <w:jc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就读学校</w:t>
            </w:r>
          </w:p>
        </w:tc>
        <w:tc>
          <w:tcPr>
            <w:tcW w:w="3359" w:type="dxa"/>
            <w:gridSpan w:val="4"/>
            <w:vAlign w:val="center"/>
          </w:tcPr>
          <w:p w:rsidR="00993637" w:rsidRDefault="00993637">
            <w:pPr>
              <w:spacing w:line="480" w:lineRule="exact"/>
              <w:jc w:val="center"/>
              <w:rPr>
                <w:rFonts w:ascii="仿宋_GB2312" w:eastAsia="仿宋_GB2312" w:hAnsi="仿宋_GB2312" w:cs="仿宋_GB2312"/>
                <w:sz w:val="28"/>
                <w:szCs w:val="28"/>
              </w:rPr>
            </w:pPr>
          </w:p>
        </w:tc>
        <w:tc>
          <w:tcPr>
            <w:tcW w:w="1515" w:type="dxa"/>
            <w:gridSpan w:val="3"/>
            <w:vAlign w:val="center"/>
          </w:tcPr>
          <w:p w:rsidR="00993637" w:rsidRDefault="00A44860">
            <w:pPr>
              <w:spacing w:line="480" w:lineRule="exact"/>
              <w:jc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州学籍号</w:t>
            </w:r>
          </w:p>
        </w:tc>
        <w:tc>
          <w:tcPr>
            <w:tcW w:w="1848" w:type="dxa"/>
            <w:vAlign w:val="center"/>
          </w:tcPr>
          <w:p w:rsidR="00993637" w:rsidRDefault="00993637">
            <w:pPr>
              <w:spacing w:line="480" w:lineRule="exact"/>
              <w:jc w:val="center"/>
              <w:rPr>
                <w:rFonts w:ascii="仿宋_GB2312" w:eastAsia="仿宋_GB2312" w:hAnsi="仿宋_GB2312" w:cs="仿宋_GB2312"/>
                <w:sz w:val="28"/>
                <w:szCs w:val="28"/>
              </w:rPr>
            </w:pPr>
          </w:p>
        </w:tc>
      </w:tr>
      <w:tr w:rsidR="00993637" w:rsidTr="00032753">
        <w:trPr>
          <w:trHeight w:val="824"/>
        </w:trPr>
        <w:tc>
          <w:tcPr>
            <w:tcW w:w="2566" w:type="dxa"/>
            <w:gridSpan w:val="2"/>
            <w:vAlign w:val="center"/>
          </w:tcPr>
          <w:p w:rsidR="00993637" w:rsidRDefault="00A44860">
            <w:pPr>
              <w:spacing w:line="400" w:lineRule="exact"/>
              <w:ind w:firstLineChars="100" w:firstLine="280"/>
              <w:jc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人员类别</w:t>
            </w:r>
          </w:p>
        </w:tc>
        <w:tc>
          <w:tcPr>
            <w:tcW w:w="3359" w:type="dxa"/>
            <w:gridSpan w:val="4"/>
            <w:vAlign w:val="center"/>
          </w:tcPr>
          <w:p w:rsidR="00993637" w:rsidRDefault="00993637">
            <w:pPr>
              <w:spacing w:line="480" w:lineRule="exact"/>
              <w:jc w:val="center"/>
              <w:rPr>
                <w:rFonts w:ascii="仿宋_GB2312" w:eastAsia="仿宋_GB2312" w:hAnsi="仿宋_GB2312" w:cs="仿宋_GB2312"/>
                <w:sz w:val="28"/>
                <w:szCs w:val="28"/>
              </w:rPr>
            </w:pPr>
          </w:p>
        </w:tc>
        <w:tc>
          <w:tcPr>
            <w:tcW w:w="1515" w:type="dxa"/>
            <w:gridSpan w:val="3"/>
            <w:vAlign w:val="center"/>
          </w:tcPr>
          <w:p w:rsidR="00993637" w:rsidRDefault="00A44860">
            <w:pPr>
              <w:spacing w:line="480" w:lineRule="exact"/>
              <w:jc w:val="center"/>
              <w:rPr>
                <w:rFonts w:ascii="仿宋_GB2312" w:eastAsia="仿宋_GB2312" w:hAnsi="仿宋_GB2312" w:cs="仿宋_GB2312"/>
                <w:spacing w:val="-20"/>
                <w:sz w:val="28"/>
                <w:szCs w:val="28"/>
              </w:rPr>
            </w:pPr>
            <w:r>
              <w:rPr>
                <w:rFonts w:ascii="仿宋_GB2312" w:eastAsia="仿宋_GB2312" w:hAnsi="仿宋_GB2312" w:cs="仿宋_GB2312" w:hint="eastAsia"/>
                <w:spacing w:val="-20"/>
                <w:sz w:val="28"/>
                <w:szCs w:val="28"/>
              </w:rPr>
              <w:t>健康状况</w:t>
            </w:r>
          </w:p>
        </w:tc>
        <w:tc>
          <w:tcPr>
            <w:tcW w:w="1848" w:type="dxa"/>
            <w:vAlign w:val="center"/>
          </w:tcPr>
          <w:p w:rsidR="00993637" w:rsidRDefault="00993637">
            <w:pPr>
              <w:spacing w:line="480" w:lineRule="exact"/>
              <w:jc w:val="center"/>
              <w:rPr>
                <w:rFonts w:ascii="仿宋_GB2312" w:eastAsia="仿宋_GB2312" w:hAnsi="仿宋_GB2312" w:cs="仿宋_GB2312"/>
                <w:sz w:val="28"/>
                <w:szCs w:val="28"/>
              </w:rPr>
            </w:pPr>
          </w:p>
        </w:tc>
      </w:tr>
      <w:tr w:rsidR="00993637" w:rsidTr="00032753">
        <w:trPr>
          <w:trHeight w:val="890"/>
        </w:trPr>
        <w:tc>
          <w:tcPr>
            <w:tcW w:w="2566" w:type="dxa"/>
            <w:gridSpan w:val="2"/>
            <w:vAlign w:val="center"/>
          </w:tcPr>
          <w:p w:rsidR="00993637" w:rsidRDefault="00A44860">
            <w:pPr>
              <w:spacing w:line="480" w:lineRule="exact"/>
              <w:jc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初中获奖情况</w:t>
            </w:r>
          </w:p>
        </w:tc>
        <w:tc>
          <w:tcPr>
            <w:tcW w:w="6723" w:type="dxa"/>
            <w:gridSpan w:val="8"/>
            <w:vAlign w:val="center"/>
          </w:tcPr>
          <w:p w:rsidR="00993637" w:rsidRDefault="00993637">
            <w:pPr>
              <w:spacing w:line="480" w:lineRule="exact"/>
              <w:jc w:val="center"/>
              <w:rPr>
                <w:rFonts w:ascii="仿宋_GB2312" w:eastAsia="仿宋_GB2312" w:hAnsi="仿宋_GB2312" w:cs="仿宋_GB2312"/>
                <w:sz w:val="28"/>
                <w:szCs w:val="28"/>
              </w:rPr>
            </w:pPr>
          </w:p>
        </w:tc>
      </w:tr>
      <w:tr w:rsidR="00993637" w:rsidTr="00032753">
        <w:trPr>
          <w:trHeight w:val="88"/>
        </w:trPr>
        <w:tc>
          <w:tcPr>
            <w:tcW w:w="2566" w:type="dxa"/>
            <w:gridSpan w:val="2"/>
            <w:vAlign w:val="center"/>
          </w:tcPr>
          <w:p w:rsidR="00993637" w:rsidRDefault="00A44860">
            <w:pPr>
              <w:spacing w:line="540" w:lineRule="exact"/>
              <w:ind w:firstLineChars="100" w:firstLine="380"/>
              <w:rPr>
                <w:rFonts w:ascii="仿宋_GB2312" w:eastAsia="仿宋_GB2312" w:hAnsi="仿宋_GB2312" w:cs="仿宋_GB2312"/>
                <w:spacing w:val="50"/>
                <w:sz w:val="28"/>
                <w:szCs w:val="28"/>
              </w:rPr>
            </w:pPr>
            <w:r>
              <w:rPr>
                <w:rFonts w:ascii="仿宋_GB2312" w:eastAsia="仿宋_GB2312" w:hAnsi="仿宋_GB2312" w:cs="仿宋_GB2312" w:hint="eastAsia"/>
                <w:spacing w:val="50"/>
                <w:sz w:val="28"/>
                <w:szCs w:val="28"/>
              </w:rPr>
              <w:t>考生意见</w:t>
            </w:r>
          </w:p>
        </w:tc>
        <w:tc>
          <w:tcPr>
            <w:tcW w:w="6723" w:type="dxa"/>
            <w:gridSpan w:val="8"/>
            <w:vAlign w:val="center"/>
          </w:tcPr>
          <w:p w:rsidR="00993637" w:rsidRDefault="00993637">
            <w:pPr>
              <w:jc w:val="center"/>
              <w:rPr>
                <w:rFonts w:ascii="仿宋_GB2312" w:eastAsia="仿宋_GB2312" w:hAnsi="仿宋_GB2312" w:cs="仿宋_GB2312"/>
                <w:sz w:val="28"/>
                <w:szCs w:val="28"/>
              </w:rPr>
            </w:pPr>
          </w:p>
          <w:p w:rsidR="00993637" w:rsidRDefault="00A44860">
            <w:pPr>
              <w:jc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 xml:space="preserve"> 本人自愿报考“慈爱阳光班”。</w:t>
            </w:r>
          </w:p>
          <w:p w:rsidR="00993637" w:rsidRDefault="00993637">
            <w:pPr>
              <w:jc w:val="center"/>
              <w:rPr>
                <w:rFonts w:ascii="仿宋_GB2312" w:eastAsia="仿宋_GB2312" w:hAnsi="仿宋_GB2312" w:cs="仿宋_GB2312"/>
                <w:sz w:val="28"/>
                <w:szCs w:val="28"/>
              </w:rPr>
            </w:pPr>
          </w:p>
          <w:p w:rsidR="00993637" w:rsidRDefault="00A44860">
            <w:pPr>
              <w:jc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 xml:space="preserve">  学生签名：</w:t>
            </w:r>
          </w:p>
          <w:p w:rsidR="00993637" w:rsidRDefault="00A44860">
            <w:pPr>
              <w:jc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 xml:space="preserve">                                    年  月  日</w:t>
            </w:r>
          </w:p>
        </w:tc>
      </w:tr>
      <w:tr w:rsidR="00993637" w:rsidTr="00032753">
        <w:trPr>
          <w:trHeight w:val="1650"/>
        </w:trPr>
        <w:tc>
          <w:tcPr>
            <w:tcW w:w="2566" w:type="dxa"/>
            <w:gridSpan w:val="2"/>
            <w:vAlign w:val="center"/>
          </w:tcPr>
          <w:p w:rsidR="00993637" w:rsidRDefault="00A44860">
            <w:pPr>
              <w:spacing w:line="540" w:lineRule="exact"/>
              <w:jc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当地民政局</w:t>
            </w:r>
          </w:p>
          <w:p w:rsidR="00993637" w:rsidRDefault="00A44860">
            <w:pPr>
              <w:spacing w:line="540" w:lineRule="exact"/>
              <w:ind w:firstLineChars="100" w:firstLine="380"/>
              <w:rPr>
                <w:rFonts w:ascii="仿宋_GB2312" w:eastAsia="仿宋_GB2312" w:hAnsi="仿宋_GB2312" w:cs="仿宋_GB2312"/>
                <w:spacing w:val="50"/>
                <w:sz w:val="28"/>
                <w:szCs w:val="28"/>
              </w:rPr>
            </w:pPr>
            <w:r>
              <w:rPr>
                <w:rFonts w:ascii="仿宋_GB2312" w:eastAsia="仿宋_GB2312" w:hAnsi="仿宋_GB2312" w:cs="仿宋_GB2312" w:hint="eastAsia"/>
                <w:spacing w:val="50"/>
                <w:sz w:val="28"/>
                <w:szCs w:val="28"/>
              </w:rPr>
              <w:t>审核意见</w:t>
            </w:r>
          </w:p>
        </w:tc>
        <w:tc>
          <w:tcPr>
            <w:tcW w:w="6723" w:type="dxa"/>
            <w:gridSpan w:val="8"/>
            <w:vAlign w:val="center"/>
          </w:tcPr>
          <w:p w:rsidR="00993637" w:rsidRDefault="00993637">
            <w:pPr>
              <w:jc w:val="center"/>
              <w:rPr>
                <w:rFonts w:ascii="仿宋_GB2312" w:eastAsia="仿宋_GB2312" w:hAnsi="仿宋_GB2312" w:cs="仿宋_GB2312"/>
                <w:sz w:val="28"/>
                <w:szCs w:val="28"/>
              </w:rPr>
            </w:pPr>
          </w:p>
          <w:p w:rsidR="00993637" w:rsidRDefault="00A44860">
            <w:pPr>
              <w:jc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 xml:space="preserve">              </w:t>
            </w:r>
          </w:p>
          <w:p w:rsidR="00993637" w:rsidRDefault="00A44860">
            <w:pPr>
              <w:jc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 xml:space="preserve">                盖  章</w:t>
            </w:r>
          </w:p>
          <w:p w:rsidR="00993637" w:rsidRDefault="00A44860">
            <w:pPr>
              <w:jc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 xml:space="preserve">                年  月  日</w:t>
            </w:r>
          </w:p>
        </w:tc>
      </w:tr>
      <w:tr w:rsidR="00993637" w:rsidTr="00032753">
        <w:trPr>
          <w:trHeight w:val="1649"/>
        </w:trPr>
        <w:tc>
          <w:tcPr>
            <w:tcW w:w="2566" w:type="dxa"/>
            <w:gridSpan w:val="2"/>
            <w:vAlign w:val="center"/>
          </w:tcPr>
          <w:p w:rsidR="00993637" w:rsidRDefault="00A44860">
            <w:pPr>
              <w:jc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州慈善总会</w:t>
            </w:r>
          </w:p>
          <w:p w:rsidR="00993637" w:rsidRDefault="00A44860">
            <w:pPr>
              <w:jc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审批意见</w:t>
            </w:r>
          </w:p>
        </w:tc>
        <w:tc>
          <w:tcPr>
            <w:tcW w:w="6723" w:type="dxa"/>
            <w:gridSpan w:val="8"/>
            <w:vAlign w:val="center"/>
          </w:tcPr>
          <w:p w:rsidR="00993637" w:rsidRDefault="00A44860">
            <w:pPr>
              <w:jc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 xml:space="preserve">                盖  章</w:t>
            </w:r>
          </w:p>
          <w:p w:rsidR="00993637" w:rsidRDefault="00A44860">
            <w:pPr>
              <w:jc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 xml:space="preserve">                年  月  日</w:t>
            </w:r>
          </w:p>
        </w:tc>
      </w:tr>
    </w:tbl>
    <w:p w:rsidR="00993637" w:rsidRDefault="00A44860">
      <w:pPr>
        <w:widowControl/>
        <w:jc w:val="left"/>
        <w:rPr>
          <w:rFonts w:ascii="黑体" w:eastAsia="黑体" w:hAnsi="黑体"/>
          <w:sz w:val="32"/>
        </w:rPr>
      </w:pPr>
      <w:r>
        <w:rPr>
          <w:rFonts w:ascii="黑体" w:eastAsia="黑体" w:hAnsi="黑体"/>
          <w:sz w:val="32"/>
        </w:rPr>
        <w:br w:type="page"/>
      </w:r>
    </w:p>
    <w:p w:rsidR="00993637" w:rsidRDefault="00993637">
      <w:pPr>
        <w:widowControl/>
        <w:jc w:val="left"/>
        <w:rPr>
          <w:rFonts w:ascii="黑体" w:eastAsia="黑体" w:hAnsi="黑体"/>
          <w:sz w:val="32"/>
        </w:rPr>
        <w:sectPr w:rsidR="00993637">
          <w:headerReference w:type="default" r:id="rId8"/>
          <w:footerReference w:type="even" r:id="rId9"/>
          <w:footerReference w:type="default" r:id="rId10"/>
          <w:pgSz w:w="11906" w:h="16838"/>
          <w:pgMar w:top="1797" w:right="1361" w:bottom="1797" w:left="1588" w:header="851" w:footer="992" w:gutter="0"/>
          <w:pgNumType w:fmt="numberInDash"/>
          <w:cols w:space="720"/>
          <w:docGrid w:linePitch="312"/>
        </w:sectPr>
      </w:pPr>
    </w:p>
    <w:p w:rsidR="00993637" w:rsidRDefault="00A44860">
      <w:pPr>
        <w:rPr>
          <w:rFonts w:ascii="黑体" w:eastAsia="黑体" w:hAnsi="黑体"/>
          <w:sz w:val="32"/>
        </w:rPr>
      </w:pPr>
      <w:r>
        <w:rPr>
          <w:rFonts w:ascii="黑体" w:eastAsia="黑体" w:hAnsi="黑体" w:hint="eastAsia"/>
          <w:sz w:val="32"/>
        </w:rPr>
        <w:lastRenderedPageBreak/>
        <w:t>附件2</w:t>
      </w:r>
    </w:p>
    <w:p w:rsidR="00993637" w:rsidRDefault="00993637">
      <w:pPr>
        <w:spacing w:line="240" w:lineRule="exact"/>
        <w:rPr>
          <w:rFonts w:ascii="黑体" w:eastAsia="黑体" w:hAnsi="黑体"/>
          <w:sz w:val="32"/>
        </w:rPr>
      </w:pPr>
    </w:p>
    <w:p w:rsidR="00993637" w:rsidRDefault="00A44860">
      <w:pPr>
        <w:jc w:val="center"/>
        <w:rPr>
          <w:rFonts w:ascii="黑体" w:eastAsia="黑体" w:hAnsi="黑体"/>
          <w:sz w:val="28"/>
          <w:szCs w:val="22"/>
        </w:rPr>
      </w:pPr>
      <w:r>
        <w:rPr>
          <w:rFonts w:ascii="方正小标宋简体" w:eastAsia="方正小标宋简体" w:hint="eastAsia"/>
          <w:sz w:val="40"/>
          <w:szCs w:val="40"/>
        </w:rPr>
        <w:t>2022年报考湘西自治州民族中学高中“慈爱阳光班”报名学生花名册</w:t>
      </w:r>
    </w:p>
    <w:p w:rsidR="00993637" w:rsidRDefault="00A44860">
      <w:pPr>
        <w:spacing w:line="600" w:lineRule="exact"/>
        <w:ind w:leftChars="304" w:left="1438" w:hangingChars="250" w:hanging="800"/>
        <w:jc w:val="center"/>
        <w:rPr>
          <w:rFonts w:ascii="楷体" w:eastAsia="楷体" w:hAnsi="楷体"/>
          <w:sz w:val="32"/>
          <w:szCs w:val="32"/>
        </w:rPr>
      </w:pPr>
      <w:r>
        <w:rPr>
          <w:rFonts w:ascii="楷体" w:eastAsia="楷体" w:hAnsi="楷体" w:hint="eastAsia"/>
          <w:sz w:val="32"/>
          <w:szCs w:val="32"/>
        </w:rPr>
        <w:t>（县市慈善总会填写）</w:t>
      </w:r>
    </w:p>
    <w:p w:rsidR="00993637" w:rsidRDefault="00993637">
      <w:pPr>
        <w:spacing w:line="600" w:lineRule="exact"/>
        <w:ind w:leftChars="304" w:left="1338" w:hangingChars="250" w:hanging="700"/>
        <w:jc w:val="center"/>
        <w:rPr>
          <w:rFonts w:ascii="楷体" w:eastAsia="楷体" w:hAnsi="楷体"/>
          <w:sz w:val="28"/>
          <w:szCs w:val="28"/>
        </w:rPr>
      </w:pPr>
    </w:p>
    <w:tbl>
      <w:tblPr>
        <w:tblW w:w="1413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101"/>
        <w:gridCol w:w="567"/>
        <w:gridCol w:w="850"/>
        <w:gridCol w:w="851"/>
        <w:gridCol w:w="1984"/>
        <w:gridCol w:w="1418"/>
        <w:gridCol w:w="1559"/>
        <w:gridCol w:w="3390"/>
        <w:gridCol w:w="2417"/>
      </w:tblGrid>
      <w:tr w:rsidR="00993637">
        <w:trPr>
          <w:trHeight w:val="1014"/>
          <w:jc w:val="center"/>
        </w:trPr>
        <w:tc>
          <w:tcPr>
            <w:tcW w:w="1101" w:type="dxa"/>
            <w:vAlign w:val="center"/>
          </w:tcPr>
          <w:p w:rsidR="00993637" w:rsidRDefault="00A44860">
            <w:pPr>
              <w:jc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姓  名</w:t>
            </w:r>
          </w:p>
        </w:tc>
        <w:tc>
          <w:tcPr>
            <w:tcW w:w="567" w:type="dxa"/>
            <w:vAlign w:val="center"/>
          </w:tcPr>
          <w:p w:rsidR="00993637" w:rsidRDefault="00A44860">
            <w:pPr>
              <w:spacing w:line="400" w:lineRule="exact"/>
              <w:jc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性别</w:t>
            </w:r>
          </w:p>
        </w:tc>
        <w:tc>
          <w:tcPr>
            <w:tcW w:w="850" w:type="dxa"/>
            <w:vAlign w:val="center"/>
          </w:tcPr>
          <w:p w:rsidR="00993637" w:rsidRDefault="00A44860">
            <w:pPr>
              <w:jc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民族</w:t>
            </w:r>
          </w:p>
        </w:tc>
        <w:tc>
          <w:tcPr>
            <w:tcW w:w="851" w:type="dxa"/>
            <w:vAlign w:val="center"/>
          </w:tcPr>
          <w:p w:rsidR="00993637" w:rsidRDefault="00A44860">
            <w:pPr>
              <w:jc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籍贯</w:t>
            </w:r>
          </w:p>
        </w:tc>
        <w:tc>
          <w:tcPr>
            <w:tcW w:w="1984" w:type="dxa"/>
            <w:vAlign w:val="center"/>
          </w:tcPr>
          <w:p w:rsidR="00993637" w:rsidRDefault="00A44860">
            <w:pPr>
              <w:jc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毕业学校</w:t>
            </w:r>
          </w:p>
        </w:tc>
        <w:tc>
          <w:tcPr>
            <w:tcW w:w="1418" w:type="dxa"/>
            <w:vAlign w:val="center"/>
          </w:tcPr>
          <w:p w:rsidR="00993637" w:rsidRDefault="00A44860">
            <w:pPr>
              <w:spacing w:line="400" w:lineRule="exact"/>
              <w:jc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州学籍号</w:t>
            </w:r>
          </w:p>
        </w:tc>
        <w:tc>
          <w:tcPr>
            <w:tcW w:w="1559" w:type="dxa"/>
            <w:vAlign w:val="center"/>
          </w:tcPr>
          <w:p w:rsidR="00993637" w:rsidRDefault="00A44860">
            <w:pPr>
              <w:spacing w:line="400" w:lineRule="exact"/>
              <w:jc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家长姓名</w:t>
            </w:r>
          </w:p>
        </w:tc>
        <w:tc>
          <w:tcPr>
            <w:tcW w:w="3390" w:type="dxa"/>
            <w:vAlign w:val="center"/>
          </w:tcPr>
          <w:p w:rsidR="00993637" w:rsidRDefault="00A44860">
            <w:pPr>
              <w:jc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家庭住址</w:t>
            </w:r>
          </w:p>
        </w:tc>
        <w:tc>
          <w:tcPr>
            <w:tcW w:w="2417" w:type="dxa"/>
            <w:vAlign w:val="center"/>
          </w:tcPr>
          <w:p w:rsidR="00993637" w:rsidRDefault="00A44860">
            <w:pPr>
              <w:jc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联系电话</w:t>
            </w:r>
          </w:p>
        </w:tc>
      </w:tr>
      <w:tr w:rsidR="00993637">
        <w:trPr>
          <w:trHeight w:val="972"/>
          <w:jc w:val="center"/>
        </w:trPr>
        <w:tc>
          <w:tcPr>
            <w:tcW w:w="1101" w:type="dxa"/>
            <w:vAlign w:val="center"/>
          </w:tcPr>
          <w:p w:rsidR="00993637" w:rsidRDefault="00993637">
            <w:pPr>
              <w:jc w:val="center"/>
              <w:rPr>
                <w:rFonts w:ascii="仿宋_GB2312" w:eastAsia="仿宋_GB2312" w:hAnsi="仿宋_GB2312" w:cs="仿宋_GB2312"/>
                <w:sz w:val="28"/>
                <w:szCs w:val="28"/>
              </w:rPr>
            </w:pPr>
          </w:p>
        </w:tc>
        <w:tc>
          <w:tcPr>
            <w:tcW w:w="567" w:type="dxa"/>
            <w:vAlign w:val="center"/>
          </w:tcPr>
          <w:p w:rsidR="00993637" w:rsidRDefault="00993637">
            <w:pPr>
              <w:jc w:val="center"/>
              <w:rPr>
                <w:rFonts w:ascii="仿宋_GB2312" w:eastAsia="仿宋_GB2312" w:hAnsi="仿宋_GB2312" w:cs="仿宋_GB2312"/>
                <w:sz w:val="28"/>
                <w:szCs w:val="28"/>
              </w:rPr>
            </w:pPr>
          </w:p>
        </w:tc>
        <w:tc>
          <w:tcPr>
            <w:tcW w:w="850" w:type="dxa"/>
            <w:vAlign w:val="center"/>
          </w:tcPr>
          <w:p w:rsidR="00993637" w:rsidRDefault="00993637">
            <w:pPr>
              <w:jc w:val="center"/>
              <w:rPr>
                <w:rFonts w:ascii="仿宋_GB2312" w:eastAsia="仿宋_GB2312" w:hAnsi="仿宋_GB2312" w:cs="仿宋_GB2312"/>
                <w:sz w:val="28"/>
                <w:szCs w:val="28"/>
              </w:rPr>
            </w:pPr>
          </w:p>
        </w:tc>
        <w:tc>
          <w:tcPr>
            <w:tcW w:w="851" w:type="dxa"/>
            <w:vAlign w:val="center"/>
          </w:tcPr>
          <w:p w:rsidR="00993637" w:rsidRDefault="00993637">
            <w:pPr>
              <w:jc w:val="center"/>
              <w:rPr>
                <w:rFonts w:ascii="仿宋_GB2312" w:eastAsia="仿宋_GB2312" w:hAnsi="仿宋_GB2312" w:cs="仿宋_GB2312"/>
                <w:sz w:val="28"/>
                <w:szCs w:val="28"/>
              </w:rPr>
            </w:pPr>
          </w:p>
        </w:tc>
        <w:tc>
          <w:tcPr>
            <w:tcW w:w="1984" w:type="dxa"/>
            <w:vAlign w:val="center"/>
          </w:tcPr>
          <w:p w:rsidR="00993637" w:rsidRDefault="00993637">
            <w:pPr>
              <w:jc w:val="center"/>
              <w:rPr>
                <w:rFonts w:ascii="仿宋_GB2312" w:eastAsia="仿宋_GB2312" w:hAnsi="仿宋_GB2312" w:cs="仿宋_GB2312"/>
                <w:sz w:val="28"/>
                <w:szCs w:val="28"/>
              </w:rPr>
            </w:pPr>
          </w:p>
        </w:tc>
        <w:tc>
          <w:tcPr>
            <w:tcW w:w="1418" w:type="dxa"/>
            <w:vAlign w:val="center"/>
          </w:tcPr>
          <w:p w:rsidR="00993637" w:rsidRDefault="00993637">
            <w:pPr>
              <w:jc w:val="center"/>
              <w:rPr>
                <w:rFonts w:ascii="仿宋_GB2312" w:eastAsia="仿宋_GB2312" w:hAnsi="仿宋_GB2312" w:cs="仿宋_GB2312"/>
                <w:sz w:val="28"/>
                <w:szCs w:val="28"/>
              </w:rPr>
            </w:pPr>
          </w:p>
        </w:tc>
        <w:tc>
          <w:tcPr>
            <w:tcW w:w="1559" w:type="dxa"/>
            <w:vAlign w:val="center"/>
          </w:tcPr>
          <w:p w:rsidR="00993637" w:rsidRDefault="00993637">
            <w:pPr>
              <w:jc w:val="center"/>
              <w:rPr>
                <w:rFonts w:ascii="仿宋_GB2312" w:eastAsia="仿宋_GB2312" w:hAnsi="仿宋_GB2312" w:cs="仿宋_GB2312"/>
                <w:sz w:val="28"/>
                <w:szCs w:val="28"/>
              </w:rPr>
            </w:pPr>
          </w:p>
        </w:tc>
        <w:tc>
          <w:tcPr>
            <w:tcW w:w="3390" w:type="dxa"/>
            <w:vAlign w:val="center"/>
          </w:tcPr>
          <w:p w:rsidR="00993637" w:rsidRDefault="00993637">
            <w:pPr>
              <w:jc w:val="center"/>
              <w:rPr>
                <w:rFonts w:ascii="仿宋_GB2312" w:eastAsia="仿宋_GB2312" w:hAnsi="仿宋_GB2312" w:cs="仿宋_GB2312"/>
                <w:sz w:val="28"/>
                <w:szCs w:val="28"/>
              </w:rPr>
            </w:pPr>
          </w:p>
        </w:tc>
        <w:tc>
          <w:tcPr>
            <w:tcW w:w="2417" w:type="dxa"/>
            <w:vAlign w:val="center"/>
          </w:tcPr>
          <w:p w:rsidR="00993637" w:rsidRDefault="00993637">
            <w:pPr>
              <w:jc w:val="center"/>
              <w:rPr>
                <w:rFonts w:ascii="仿宋_GB2312" w:eastAsia="仿宋_GB2312" w:hAnsi="仿宋_GB2312" w:cs="仿宋_GB2312"/>
                <w:sz w:val="28"/>
                <w:szCs w:val="28"/>
              </w:rPr>
            </w:pPr>
          </w:p>
        </w:tc>
      </w:tr>
      <w:tr w:rsidR="00993637">
        <w:trPr>
          <w:trHeight w:val="985"/>
          <w:jc w:val="center"/>
        </w:trPr>
        <w:tc>
          <w:tcPr>
            <w:tcW w:w="1101" w:type="dxa"/>
            <w:vAlign w:val="center"/>
          </w:tcPr>
          <w:p w:rsidR="00993637" w:rsidRDefault="00993637">
            <w:pPr>
              <w:jc w:val="center"/>
              <w:rPr>
                <w:rFonts w:ascii="仿宋_GB2312" w:eastAsia="仿宋_GB2312" w:hAnsi="仿宋_GB2312" w:cs="仿宋_GB2312"/>
                <w:sz w:val="28"/>
                <w:szCs w:val="28"/>
              </w:rPr>
            </w:pPr>
          </w:p>
        </w:tc>
        <w:tc>
          <w:tcPr>
            <w:tcW w:w="567" w:type="dxa"/>
            <w:vAlign w:val="center"/>
          </w:tcPr>
          <w:p w:rsidR="00993637" w:rsidRDefault="00993637">
            <w:pPr>
              <w:jc w:val="center"/>
              <w:rPr>
                <w:rFonts w:ascii="仿宋_GB2312" w:eastAsia="仿宋_GB2312" w:hAnsi="仿宋_GB2312" w:cs="仿宋_GB2312"/>
                <w:sz w:val="28"/>
                <w:szCs w:val="28"/>
              </w:rPr>
            </w:pPr>
          </w:p>
        </w:tc>
        <w:tc>
          <w:tcPr>
            <w:tcW w:w="850" w:type="dxa"/>
            <w:vAlign w:val="center"/>
          </w:tcPr>
          <w:p w:rsidR="00993637" w:rsidRDefault="00993637">
            <w:pPr>
              <w:jc w:val="center"/>
              <w:rPr>
                <w:rFonts w:ascii="仿宋_GB2312" w:eastAsia="仿宋_GB2312" w:hAnsi="仿宋_GB2312" w:cs="仿宋_GB2312"/>
                <w:sz w:val="28"/>
                <w:szCs w:val="28"/>
              </w:rPr>
            </w:pPr>
          </w:p>
        </w:tc>
        <w:tc>
          <w:tcPr>
            <w:tcW w:w="851" w:type="dxa"/>
            <w:vAlign w:val="center"/>
          </w:tcPr>
          <w:p w:rsidR="00993637" w:rsidRDefault="00993637">
            <w:pPr>
              <w:jc w:val="center"/>
              <w:rPr>
                <w:rFonts w:ascii="仿宋_GB2312" w:eastAsia="仿宋_GB2312" w:hAnsi="仿宋_GB2312" w:cs="仿宋_GB2312"/>
                <w:sz w:val="28"/>
                <w:szCs w:val="28"/>
              </w:rPr>
            </w:pPr>
          </w:p>
        </w:tc>
        <w:tc>
          <w:tcPr>
            <w:tcW w:w="1984" w:type="dxa"/>
            <w:vAlign w:val="center"/>
          </w:tcPr>
          <w:p w:rsidR="00993637" w:rsidRDefault="00993637">
            <w:pPr>
              <w:jc w:val="center"/>
              <w:rPr>
                <w:rFonts w:ascii="仿宋_GB2312" w:eastAsia="仿宋_GB2312" w:hAnsi="仿宋_GB2312" w:cs="仿宋_GB2312"/>
                <w:sz w:val="28"/>
                <w:szCs w:val="28"/>
              </w:rPr>
            </w:pPr>
          </w:p>
        </w:tc>
        <w:tc>
          <w:tcPr>
            <w:tcW w:w="1418" w:type="dxa"/>
            <w:vAlign w:val="center"/>
          </w:tcPr>
          <w:p w:rsidR="00993637" w:rsidRDefault="00993637">
            <w:pPr>
              <w:jc w:val="center"/>
              <w:rPr>
                <w:rFonts w:ascii="仿宋_GB2312" w:eastAsia="仿宋_GB2312" w:hAnsi="仿宋_GB2312" w:cs="仿宋_GB2312"/>
                <w:sz w:val="28"/>
                <w:szCs w:val="28"/>
              </w:rPr>
            </w:pPr>
          </w:p>
        </w:tc>
        <w:tc>
          <w:tcPr>
            <w:tcW w:w="1559" w:type="dxa"/>
            <w:vAlign w:val="center"/>
          </w:tcPr>
          <w:p w:rsidR="00993637" w:rsidRDefault="00993637">
            <w:pPr>
              <w:jc w:val="center"/>
              <w:rPr>
                <w:rFonts w:ascii="仿宋_GB2312" w:eastAsia="仿宋_GB2312" w:hAnsi="仿宋_GB2312" w:cs="仿宋_GB2312"/>
                <w:sz w:val="28"/>
                <w:szCs w:val="28"/>
              </w:rPr>
            </w:pPr>
          </w:p>
        </w:tc>
        <w:tc>
          <w:tcPr>
            <w:tcW w:w="3390" w:type="dxa"/>
            <w:vAlign w:val="center"/>
          </w:tcPr>
          <w:p w:rsidR="00993637" w:rsidRDefault="00993637">
            <w:pPr>
              <w:jc w:val="center"/>
              <w:rPr>
                <w:rFonts w:ascii="仿宋_GB2312" w:eastAsia="仿宋_GB2312" w:hAnsi="仿宋_GB2312" w:cs="仿宋_GB2312"/>
                <w:sz w:val="28"/>
                <w:szCs w:val="28"/>
              </w:rPr>
            </w:pPr>
          </w:p>
        </w:tc>
        <w:tc>
          <w:tcPr>
            <w:tcW w:w="2417" w:type="dxa"/>
            <w:vAlign w:val="center"/>
          </w:tcPr>
          <w:p w:rsidR="00993637" w:rsidRDefault="00993637">
            <w:pPr>
              <w:jc w:val="center"/>
              <w:rPr>
                <w:rFonts w:ascii="仿宋_GB2312" w:eastAsia="仿宋_GB2312" w:hAnsi="仿宋_GB2312" w:cs="仿宋_GB2312"/>
                <w:sz w:val="28"/>
                <w:szCs w:val="28"/>
              </w:rPr>
            </w:pPr>
          </w:p>
        </w:tc>
      </w:tr>
      <w:tr w:rsidR="00993637">
        <w:trPr>
          <w:trHeight w:val="971"/>
          <w:jc w:val="center"/>
        </w:trPr>
        <w:tc>
          <w:tcPr>
            <w:tcW w:w="1101" w:type="dxa"/>
            <w:vAlign w:val="center"/>
          </w:tcPr>
          <w:p w:rsidR="00993637" w:rsidRDefault="00993637">
            <w:pPr>
              <w:jc w:val="center"/>
              <w:rPr>
                <w:rFonts w:ascii="仿宋_GB2312" w:eastAsia="仿宋_GB2312" w:hAnsi="仿宋_GB2312" w:cs="仿宋_GB2312"/>
                <w:sz w:val="28"/>
                <w:szCs w:val="28"/>
              </w:rPr>
            </w:pPr>
          </w:p>
        </w:tc>
        <w:tc>
          <w:tcPr>
            <w:tcW w:w="567" w:type="dxa"/>
            <w:vAlign w:val="center"/>
          </w:tcPr>
          <w:p w:rsidR="00993637" w:rsidRDefault="00993637">
            <w:pPr>
              <w:jc w:val="center"/>
              <w:rPr>
                <w:rFonts w:ascii="仿宋_GB2312" w:eastAsia="仿宋_GB2312" w:hAnsi="仿宋_GB2312" w:cs="仿宋_GB2312"/>
                <w:sz w:val="28"/>
                <w:szCs w:val="28"/>
              </w:rPr>
            </w:pPr>
          </w:p>
        </w:tc>
        <w:tc>
          <w:tcPr>
            <w:tcW w:w="850" w:type="dxa"/>
            <w:vAlign w:val="center"/>
          </w:tcPr>
          <w:p w:rsidR="00993637" w:rsidRDefault="00993637">
            <w:pPr>
              <w:jc w:val="center"/>
              <w:rPr>
                <w:rFonts w:ascii="仿宋_GB2312" w:eastAsia="仿宋_GB2312" w:hAnsi="仿宋_GB2312" w:cs="仿宋_GB2312"/>
                <w:sz w:val="28"/>
                <w:szCs w:val="28"/>
              </w:rPr>
            </w:pPr>
          </w:p>
        </w:tc>
        <w:tc>
          <w:tcPr>
            <w:tcW w:w="851" w:type="dxa"/>
            <w:vAlign w:val="center"/>
          </w:tcPr>
          <w:p w:rsidR="00993637" w:rsidRDefault="00993637">
            <w:pPr>
              <w:jc w:val="center"/>
              <w:rPr>
                <w:rFonts w:ascii="仿宋_GB2312" w:eastAsia="仿宋_GB2312" w:hAnsi="仿宋_GB2312" w:cs="仿宋_GB2312"/>
                <w:sz w:val="28"/>
                <w:szCs w:val="28"/>
              </w:rPr>
            </w:pPr>
          </w:p>
        </w:tc>
        <w:tc>
          <w:tcPr>
            <w:tcW w:w="1984" w:type="dxa"/>
            <w:vAlign w:val="center"/>
          </w:tcPr>
          <w:p w:rsidR="00993637" w:rsidRDefault="00993637">
            <w:pPr>
              <w:jc w:val="center"/>
              <w:rPr>
                <w:rFonts w:ascii="仿宋_GB2312" w:eastAsia="仿宋_GB2312" w:hAnsi="仿宋_GB2312" w:cs="仿宋_GB2312"/>
                <w:sz w:val="28"/>
                <w:szCs w:val="28"/>
              </w:rPr>
            </w:pPr>
          </w:p>
        </w:tc>
        <w:tc>
          <w:tcPr>
            <w:tcW w:w="1418" w:type="dxa"/>
            <w:vAlign w:val="center"/>
          </w:tcPr>
          <w:p w:rsidR="00993637" w:rsidRDefault="00993637">
            <w:pPr>
              <w:jc w:val="center"/>
              <w:rPr>
                <w:rFonts w:ascii="仿宋_GB2312" w:eastAsia="仿宋_GB2312" w:hAnsi="仿宋_GB2312" w:cs="仿宋_GB2312"/>
                <w:sz w:val="28"/>
                <w:szCs w:val="28"/>
              </w:rPr>
            </w:pPr>
          </w:p>
        </w:tc>
        <w:tc>
          <w:tcPr>
            <w:tcW w:w="1559" w:type="dxa"/>
            <w:vAlign w:val="center"/>
          </w:tcPr>
          <w:p w:rsidR="00993637" w:rsidRDefault="00993637">
            <w:pPr>
              <w:jc w:val="center"/>
              <w:rPr>
                <w:rFonts w:ascii="仿宋_GB2312" w:eastAsia="仿宋_GB2312" w:hAnsi="仿宋_GB2312" w:cs="仿宋_GB2312"/>
                <w:sz w:val="28"/>
                <w:szCs w:val="28"/>
              </w:rPr>
            </w:pPr>
          </w:p>
        </w:tc>
        <w:tc>
          <w:tcPr>
            <w:tcW w:w="3390" w:type="dxa"/>
            <w:vAlign w:val="center"/>
          </w:tcPr>
          <w:p w:rsidR="00993637" w:rsidRDefault="00993637">
            <w:pPr>
              <w:jc w:val="center"/>
              <w:rPr>
                <w:rFonts w:ascii="仿宋_GB2312" w:eastAsia="仿宋_GB2312" w:hAnsi="仿宋_GB2312" w:cs="仿宋_GB2312"/>
                <w:sz w:val="28"/>
                <w:szCs w:val="28"/>
              </w:rPr>
            </w:pPr>
          </w:p>
        </w:tc>
        <w:tc>
          <w:tcPr>
            <w:tcW w:w="2417" w:type="dxa"/>
            <w:vAlign w:val="center"/>
          </w:tcPr>
          <w:p w:rsidR="00993637" w:rsidRDefault="00993637">
            <w:pPr>
              <w:jc w:val="center"/>
              <w:rPr>
                <w:rFonts w:ascii="仿宋_GB2312" w:eastAsia="仿宋_GB2312" w:hAnsi="仿宋_GB2312" w:cs="仿宋_GB2312"/>
                <w:sz w:val="28"/>
                <w:szCs w:val="28"/>
              </w:rPr>
            </w:pPr>
          </w:p>
        </w:tc>
      </w:tr>
      <w:tr w:rsidR="00993637">
        <w:trPr>
          <w:trHeight w:val="986"/>
          <w:jc w:val="center"/>
        </w:trPr>
        <w:tc>
          <w:tcPr>
            <w:tcW w:w="1101" w:type="dxa"/>
            <w:vAlign w:val="center"/>
          </w:tcPr>
          <w:p w:rsidR="00993637" w:rsidRDefault="00993637">
            <w:pPr>
              <w:jc w:val="center"/>
              <w:rPr>
                <w:rFonts w:ascii="仿宋_GB2312" w:eastAsia="仿宋_GB2312" w:hAnsi="仿宋_GB2312" w:cs="仿宋_GB2312"/>
                <w:sz w:val="28"/>
                <w:szCs w:val="28"/>
              </w:rPr>
            </w:pPr>
          </w:p>
        </w:tc>
        <w:tc>
          <w:tcPr>
            <w:tcW w:w="567" w:type="dxa"/>
            <w:vAlign w:val="center"/>
          </w:tcPr>
          <w:p w:rsidR="00993637" w:rsidRDefault="00993637">
            <w:pPr>
              <w:jc w:val="center"/>
              <w:rPr>
                <w:rFonts w:ascii="仿宋_GB2312" w:eastAsia="仿宋_GB2312" w:hAnsi="仿宋_GB2312" w:cs="仿宋_GB2312"/>
                <w:sz w:val="28"/>
                <w:szCs w:val="28"/>
              </w:rPr>
            </w:pPr>
          </w:p>
        </w:tc>
        <w:tc>
          <w:tcPr>
            <w:tcW w:w="850" w:type="dxa"/>
            <w:vAlign w:val="center"/>
          </w:tcPr>
          <w:p w:rsidR="00993637" w:rsidRDefault="00993637">
            <w:pPr>
              <w:jc w:val="center"/>
              <w:rPr>
                <w:rFonts w:ascii="仿宋_GB2312" w:eastAsia="仿宋_GB2312" w:hAnsi="仿宋_GB2312" w:cs="仿宋_GB2312"/>
                <w:sz w:val="28"/>
                <w:szCs w:val="28"/>
              </w:rPr>
            </w:pPr>
          </w:p>
        </w:tc>
        <w:tc>
          <w:tcPr>
            <w:tcW w:w="851" w:type="dxa"/>
            <w:vAlign w:val="center"/>
          </w:tcPr>
          <w:p w:rsidR="00993637" w:rsidRDefault="00993637">
            <w:pPr>
              <w:jc w:val="center"/>
              <w:rPr>
                <w:rFonts w:ascii="仿宋_GB2312" w:eastAsia="仿宋_GB2312" w:hAnsi="仿宋_GB2312" w:cs="仿宋_GB2312"/>
                <w:sz w:val="28"/>
                <w:szCs w:val="28"/>
              </w:rPr>
            </w:pPr>
          </w:p>
        </w:tc>
        <w:tc>
          <w:tcPr>
            <w:tcW w:w="1984" w:type="dxa"/>
            <w:vAlign w:val="center"/>
          </w:tcPr>
          <w:p w:rsidR="00993637" w:rsidRDefault="00993637">
            <w:pPr>
              <w:jc w:val="center"/>
              <w:rPr>
                <w:rFonts w:ascii="仿宋_GB2312" w:eastAsia="仿宋_GB2312" w:hAnsi="仿宋_GB2312" w:cs="仿宋_GB2312"/>
                <w:sz w:val="28"/>
                <w:szCs w:val="28"/>
              </w:rPr>
            </w:pPr>
          </w:p>
        </w:tc>
        <w:tc>
          <w:tcPr>
            <w:tcW w:w="1418" w:type="dxa"/>
            <w:vAlign w:val="center"/>
          </w:tcPr>
          <w:p w:rsidR="00993637" w:rsidRDefault="00993637">
            <w:pPr>
              <w:jc w:val="center"/>
              <w:rPr>
                <w:rFonts w:ascii="仿宋_GB2312" w:eastAsia="仿宋_GB2312" w:hAnsi="仿宋_GB2312" w:cs="仿宋_GB2312"/>
                <w:sz w:val="28"/>
                <w:szCs w:val="28"/>
              </w:rPr>
            </w:pPr>
          </w:p>
        </w:tc>
        <w:tc>
          <w:tcPr>
            <w:tcW w:w="1559" w:type="dxa"/>
            <w:vAlign w:val="center"/>
          </w:tcPr>
          <w:p w:rsidR="00993637" w:rsidRDefault="00993637">
            <w:pPr>
              <w:jc w:val="center"/>
              <w:rPr>
                <w:rFonts w:ascii="仿宋_GB2312" w:eastAsia="仿宋_GB2312" w:hAnsi="仿宋_GB2312" w:cs="仿宋_GB2312"/>
                <w:sz w:val="28"/>
                <w:szCs w:val="28"/>
              </w:rPr>
            </w:pPr>
          </w:p>
        </w:tc>
        <w:tc>
          <w:tcPr>
            <w:tcW w:w="3390" w:type="dxa"/>
            <w:vAlign w:val="center"/>
          </w:tcPr>
          <w:p w:rsidR="00993637" w:rsidRDefault="00993637">
            <w:pPr>
              <w:jc w:val="center"/>
              <w:rPr>
                <w:rFonts w:ascii="仿宋_GB2312" w:eastAsia="仿宋_GB2312" w:hAnsi="仿宋_GB2312" w:cs="仿宋_GB2312"/>
                <w:sz w:val="28"/>
                <w:szCs w:val="28"/>
              </w:rPr>
            </w:pPr>
          </w:p>
        </w:tc>
        <w:tc>
          <w:tcPr>
            <w:tcW w:w="2417" w:type="dxa"/>
            <w:vAlign w:val="center"/>
          </w:tcPr>
          <w:p w:rsidR="00993637" w:rsidRDefault="00993637">
            <w:pPr>
              <w:jc w:val="center"/>
              <w:rPr>
                <w:rFonts w:ascii="仿宋_GB2312" w:eastAsia="仿宋_GB2312" w:hAnsi="仿宋_GB2312" w:cs="仿宋_GB2312"/>
                <w:sz w:val="28"/>
                <w:szCs w:val="28"/>
              </w:rPr>
            </w:pPr>
          </w:p>
        </w:tc>
      </w:tr>
      <w:tr w:rsidR="00993637">
        <w:trPr>
          <w:trHeight w:val="986"/>
          <w:jc w:val="center"/>
        </w:trPr>
        <w:tc>
          <w:tcPr>
            <w:tcW w:w="1101" w:type="dxa"/>
            <w:vAlign w:val="center"/>
          </w:tcPr>
          <w:p w:rsidR="00993637" w:rsidRDefault="00993637">
            <w:pPr>
              <w:jc w:val="center"/>
              <w:rPr>
                <w:rFonts w:ascii="仿宋_GB2312" w:eastAsia="仿宋_GB2312" w:hAnsi="仿宋_GB2312" w:cs="仿宋_GB2312"/>
                <w:sz w:val="28"/>
                <w:szCs w:val="28"/>
              </w:rPr>
            </w:pPr>
          </w:p>
        </w:tc>
        <w:tc>
          <w:tcPr>
            <w:tcW w:w="567" w:type="dxa"/>
            <w:vAlign w:val="center"/>
          </w:tcPr>
          <w:p w:rsidR="00993637" w:rsidRDefault="00993637">
            <w:pPr>
              <w:jc w:val="center"/>
              <w:rPr>
                <w:rFonts w:ascii="仿宋_GB2312" w:eastAsia="仿宋_GB2312" w:hAnsi="仿宋_GB2312" w:cs="仿宋_GB2312"/>
                <w:sz w:val="28"/>
                <w:szCs w:val="28"/>
              </w:rPr>
            </w:pPr>
          </w:p>
        </w:tc>
        <w:tc>
          <w:tcPr>
            <w:tcW w:w="850" w:type="dxa"/>
            <w:vAlign w:val="center"/>
          </w:tcPr>
          <w:p w:rsidR="00993637" w:rsidRDefault="00993637">
            <w:pPr>
              <w:jc w:val="center"/>
              <w:rPr>
                <w:rFonts w:ascii="仿宋_GB2312" w:eastAsia="仿宋_GB2312" w:hAnsi="仿宋_GB2312" w:cs="仿宋_GB2312"/>
                <w:sz w:val="28"/>
                <w:szCs w:val="28"/>
              </w:rPr>
            </w:pPr>
          </w:p>
        </w:tc>
        <w:tc>
          <w:tcPr>
            <w:tcW w:w="851" w:type="dxa"/>
            <w:vAlign w:val="center"/>
          </w:tcPr>
          <w:p w:rsidR="00993637" w:rsidRDefault="00993637">
            <w:pPr>
              <w:jc w:val="center"/>
              <w:rPr>
                <w:rFonts w:ascii="仿宋_GB2312" w:eastAsia="仿宋_GB2312" w:hAnsi="仿宋_GB2312" w:cs="仿宋_GB2312"/>
                <w:sz w:val="28"/>
                <w:szCs w:val="28"/>
              </w:rPr>
            </w:pPr>
          </w:p>
        </w:tc>
        <w:tc>
          <w:tcPr>
            <w:tcW w:w="1984" w:type="dxa"/>
            <w:vAlign w:val="center"/>
          </w:tcPr>
          <w:p w:rsidR="00993637" w:rsidRDefault="00993637">
            <w:pPr>
              <w:jc w:val="center"/>
              <w:rPr>
                <w:rFonts w:ascii="仿宋_GB2312" w:eastAsia="仿宋_GB2312" w:hAnsi="仿宋_GB2312" w:cs="仿宋_GB2312"/>
                <w:sz w:val="28"/>
                <w:szCs w:val="28"/>
              </w:rPr>
            </w:pPr>
          </w:p>
        </w:tc>
        <w:tc>
          <w:tcPr>
            <w:tcW w:w="1418" w:type="dxa"/>
            <w:vAlign w:val="center"/>
          </w:tcPr>
          <w:p w:rsidR="00993637" w:rsidRDefault="00993637">
            <w:pPr>
              <w:jc w:val="center"/>
              <w:rPr>
                <w:rFonts w:ascii="仿宋_GB2312" w:eastAsia="仿宋_GB2312" w:hAnsi="仿宋_GB2312" w:cs="仿宋_GB2312"/>
                <w:sz w:val="28"/>
                <w:szCs w:val="28"/>
              </w:rPr>
            </w:pPr>
          </w:p>
        </w:tc>
        <w:tc>
          <w:tcPr>
            <w:tcW w:w="1559" w:type="dxa"/>
            <w:vAlign w:val="center"/>
          </w:tcPr>
          <w:p w:rsidR="00993637" w:rsidRDefault="00993637">
            <w:pPr>
              <w:jc w:val="center"/>
              <w:rPr>
                <w:rFonts w:ascii="仿宋_GB2312" w:eastAsia="仿宋_GB2312" w:hAnsi="仿宋_GB2312" w:cs="仿宋_GB2312"/>
                <w:sz w:val="28"/>
                <w:szCs w:val="28"/>
              </w:rPr>
            </w:pPr>
          </w:p>
        </w:tc>
        <w:tc>
          <w:tcPr>
            <w:tcW w:w="3390" w:type="dxa"/>
            <w:vAlign w:val="center"/>
          </w:tcPr>
          <w:p w:rsidR="00993637" w:rsidRDefault="00993637">
            <w:pPr>
              <w:jc w:val="center"/>
              <w:rPr>
                <w:rFonts w:ascii="仿宋_GB2312" w:eastAsia="仿宋_GB2312" w:hAnsi="仿宋_GB2312" w:cs="仿宋_GB2312"/>
                <w:sz w:val="28"/>
                <w:szCs w:val="28"/>
              </w:rPr>
            </w:pPr>
          </w:p>
        </w:tc>
        <w:tc>
          <w:tcPr>
            <w:tcW w:w="2417" w:type="dxa"/>
            <w:vAlign w:val="center"/>
          </w:tcPr>
          <w:p w:rsidR="00993637" w:rsidRDefault="00993637">
            <w:pPr>
              <w:jc w:val="center"/>
              <w:rPr>
                <w:rFonts w:ascii="仿宋_GB2312" w:eastAsia="仿宋_GB2312" w:hAnsi="仿宋_GB2312" w:cs="仿宋_GB2312"/>
                <w:sz w:val="28"/>
                <w:szCs w:val="28"/>
              </w:rPr>
            </w:pPr>
          </w:p>
        </w:tc>
      </w:tr>
    </w:tbl>
    <w:p w:rsidR="00993637" w:rsidRDefault="00993637">
      <w:pPr>
        <w:spacing w:line="400" w:lineRule="exact"/>
        <w:jc w:val="left"/>
        <w:rPr>
          <w:rFonts w:ascii="仿宋_GB2312" w:eastAsia="仿宋_GB2312" w:hAnsi="楷体"/>
          <w:sz w:val="28"/>
        </w:rPr>
      </w:pPr>
    </w:p>
    <w:sectPr w:rsidR="00993637" w:rsidSect="00993637">
      <w:pgSz w:w="16838" w:h="11906" w:orient="landscape"/>
      <w:pgMar w:top="1588" w:right="1797" w:bottom="1361" w:left="1797" w:header="851" w:footer="1134" w:gutter="0"/>
      <w:pgNumType w:fmt="numberInDash"/>
      <w:cols w:space="0"/>
      <w:docGrid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C33FC" w:rsidRDefault="003C33FC" w:rsidP="00993637">
      <w:r>
        <w:separator/>
      </w:r>
    </w:p>
  </w:endnote>
  <w:endnote w:type="continuationSeparator" w:id="0">
    <w:p w:rsidR="003C33FC" w:rsidRDefault="003C33FC" w:rsidP="0099363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方正小标宋简体">
    <w:panose1 w:val="02010601030101010101"/>
    <w:charset w:val="86"/>
    <w:family w:val="auto"/>
    <w:pitch w:val="variable"/>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93637" w:rsidRDefault="00CF7A97">
    <w:pPr>
      <w:pStyle w:val="a4"/>
      <w:framePr w:wrap="around" w:vAnchor="text" w:hAnchor="margin" w:xAlign="right" w:y="1"/>
      <w:rPr>
        <w:rStyle w:val="a9"/>
      </w:rPr>
    </w:pPr>
    <w:r>
      <w:rPr>
        <w:rStyle w:val="a9"/>
      </w:rPr>
      <w:fldChar w:fldCharType="begin"/>
    </w:r>
    <w:r w:rsidR="00A44860">
      <w:rPr>
        <w:rStyle w:val="a9"/>
      </w:rPr>
      <w:instrText xml:space="preserve">PAGE  </w:instrText>
    </w:r>
    <w:r>
      <w:rPr>
        <w:rStyle w:val="a9"/>
      </w:rPr>
      <w:fldChar w:fldCharType="separate"/>
    </w:r>
    <w:r w:rsidR="00A44860">
      <w:rPr>
        <w:rStyle w:val="a9"/>
      </w:rPr>
      <w:t>18</w:t>
    </w:r>
    <w:r>
      <w:rPr>
        <w:rStyle w:val="a9"/>
      </w:rPr>
      <w:fldChar w:fldCharType="end"/>
    </w:r>
  </w:p>
  <w:p w:rsidR="00993637" w:rsidRDefault="00993637">
    <w:pPr>
      <w:pStyle w:val="a4"/>
      <w:ind w:right="360" w:firstLine="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93637" w:rsidRDefault="00CF7A97">
    <w:pPr>
      <w:pStyle w:val="a4"/>
      <w:ind w:right="360" w:firstLine="360"/>
      <w:jc w:val="right"/>
    </w:pPr>
    <w:r>
      <w:pict>
        <v:shapetype id="_x0000_t202" coordsize="21600,21600" o:spt="202" path="m,l,21600r21600,l21600,xe">
          <v:stroke joinstyle="miter"/>
          <v:path gradientshapeok="t" o:connecttype="rect"/>
        </v:shapetype>
        <v:shape id="_x0000_s2049" type="#_x0000_t202" style="position:absolute;left:0;text-align:left;margin-left:208pt;margin-top:0;width:2in;height:2in;z-index:251662336;mso-wrap-style:none;mso-position-horizontal:outside;mso-position-horizontal-relative:margin" o:gfxdata="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Bj9zVA0gAAAAUBAAAPAAAAAAAAAAEAIAAAACIAAABk&#10;cnMvZG93bnJldi54bWxQSwECFAAUAAAACACHTuJA1hDvatMBAACkAwAADgAAAAAAAAABACAAAAAh&#10;AQAAZHJzL2Uyb0RvYy54bWxQSwUGAAAAAAYABgBZAQAAZgUAAAAA&#10;" filled="f" stroked="f" strokeweight="2.25pt">
          <v:textbox style="mso-fit-shape-to-text:t" inset="0,0,0,0">
            <w:txbxContent>
              <w:p w:rsidR="00993637" w:rsidRDefault="00CF7A97">
                <w:pPr>
                  <w:pStyle w:val="a4"/>
                  <w:rPr>
                    <w:rStyle w:val="a9"/>
                    <w:rFonts w:ascii="宋体" w:hAnsi="宋体" w:cs="宋体"/>
                    <w:sz w:val="24"/>
                    <w:szCs w:val="24"/>
                  </w:rPr>
                </w:pPr>
                <w:r>
                  <w:rPr>
                    <w:rStyle w:val="a9"/>
                    <w:rFonts w:ascii="宋体" w:hAnsi="宋体" w:cs="宋体" w:hint="eastAsia"/>
                    <w:sz w:val="24"/>
                    <w:szCs w:val="24"/>
                  </w:rPr>
                  <w:fldChar w:fldCharType="begin"/>
                </w:r>
                <w:r w:rsidR="00A44860">
                  <w:rPr>
                    <w:rStyle w:val="a9"/>
                    <w:rFonts w:ascii="宋体" w:hAnsi="宋体" w:cs="宋体" w:hint="eastAsia"/>
                    <w:sz w:val="24"/>
                    <w:szCs w:val="24"/>
                  </w:rPr>
                  <w:instrText xml:space="preserve">PAGE  </w:instrText>
                </w:r>
                <w:r>
                  <w:rPr>
                    <w:rStyle w:val="a9"/>
                    <w:rFonts w:ascii="宋体" w:hAnsi="宋体" w:cs="宋体" w:hint="eastAsia"/>
                    <w:sz w:val="24"/>
                    <w:szCs w:val="24"/>
                  </w:rPr>
                  <w:fldChar w:fldCharType="separate"/>
                </w:r>
                <w:r w:rsidR="00032753">
                  <w:rPr>
                    <w:rStyle w:val="a9"/>
                    <w:rFonts w:ascii="宋体" w:hAnsi="宋体" w:cs="宋体"/>
                    <w:noProof/>
                    <w:sz w:val="24"/>
                    <w:szCs w:val="24"/>
                  </w:rPr>
                  <w:t>- 5 -</w:t>
                </w:r>
                <w:r>
                  <w:rPr>
                    <w:rStyle w:val="a9"/>
                    <w:rFonts w:ascii="宋体" w:hAnsi="宋体" w:cs="宋体" w:hint="eastAsia"/>
                    <w:sz w:val="24"/>
                    <w:szCs w:val="24"/>
                  </w:rPr>
                  <w:fldChar w:fldCharType="end"/>
                </w:r>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C33FC" w:rsidRDefault="003C33FC" w:rsidP="00993637">
      <w:r>
        <w:separator/>
      </w:r>
    </w:p>
  </w:footnote>
  <w:footnote w:type="continuationSeparator" w:id="0">
    <w:p w:rsidR="003C33FC" w:rsidRDefault="003C33FC" w:rsidP="0099363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93637" w:rsidRDefault="00993637">
    <w:pPr>
      <w:pStyle w:val="a5"/>
      <w:pBdr>
        <w:bottom w:val="none" w:sz="0" w:space="0" w:color="auto"/>
      </w:pBd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6146" fillcolor="white" strokecolor="red">
      <v:fill color="white"/>
      <v:stroke color="red" weight="2.25pt"/>
    </o:shapedefaults>
    <o:shapelayout v:ext="edit">
      <o:idmap v:ext="edit" data="2"/>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docVars>
    <w:docVar w:name="commondata" w:val="eyJoZGlkIjoiNmQ4NzcyM2I3MWM2ZjY4NTA1MDYwMjBlYjg0ZWE2MzUifQ=="/>
  </w:docVars>
  <w:rsids>
    <w:rsidRoot w:val="00D91B84"/>
    <w:rsid w:val="00000BA8"/>
    <w:rsid w:val="0000100E"/>
    <w:rsid w:val="00001889"/>
    <w:rsid w:val="00001A67"/>
    <w:rsid w:val="00002E5D"/>
    <w:rsid w:val="0000397E"/>
    <w:rsid w:val="000041D5"/>
    <w:rsid w:val="00006BA5"/>
    <w:rsid w:val="0001216D"/>
    <w:rsid w:val="00013BC9"/>
    <w:rsid w:val="00014087"/>
    <w:rsid w:val="00014D8B"/>
    <w:rsid w:val="0001537E"/>
    <w:rsid w:val="0001551B"/>
    <w:rsid w:val="00015E7C"/>
    <w:rsid w:val="00017A94"/>
    <w:rsid w:val="00020080"/>
    <w:rsid w:val="000213F5"/>
    <w:rsid w:val="00022A7C"/>
    <w:rsid w:val="000230D1"/>
    <w:rsid w:val="000241F6"/>
    <w:rsid w:val="00024D74"/>
    <w:rsid w:val="0002661D"/>
    <w:rsid w:val="00030039"/>
    <w:rsid w:val="00031603"/>
    <w:rsid w:val="00031E37"/>
    <w:rsid w:val="00032753"/>
    <w:rsid w:val="00033B64"/>
    <w:rsid w:val="000347F6"/>
    <w:rsid w:val="00034C9C"/>
    <w:rsid w:val="00035E85"/>
    <w:rsid w:val="00036E34"/>
    <w:rsid w:val="00040798"/>
    <w:rsid w:val="0004206F"/>
    <w:rsid w:val="000423C7"/>
    <w:rsid w:val="00042FA1"/>
    <w:rsid w:val="00045572"/>
    <w:rsid w:val="00050C8F"/>
    <w:rsid w:val="000538CC"/>
    <w:rsid w:val="00054989"/>
    <w:rsid w:val="00055205"/>
    <w:rsid w:val="00055F4E"/>
    <w:rsid w:val="000569BF"/>
    <w:rsid w:val="00056B9A"/>
    <w:rsid w:val="00057D47"/>
    <w:rsid w:val="000606CE"/>
    <w:rsid w:val="000610FC"/>
    <w:rsid w:val="00072032"/>
    <w:rsid w:val="00074060"/>
    <w:rsid w:val="0007590C"/>
    <w:rsid w:val="000810BA"/>
    <w:rsid w:val="00081C0B"/>
    <w:rsid w:val="00081C7A"/>
    <w:rsid w:val="0008364A"/>
    <w:rsid w:val="00086351"/>
    <w:rsid w:val="0009055E"/>
    <w:rsid w:val="00090619"/>
    <w:rsid w:val="00090701"/>
    <w:rsid w:val="0009122A"/>
    <w:rsid w:val="00092BD0"/>
    <w:rsid w:val="00092D40"/>
    <w:rsid w:val="00093839"/>
    <w:rsid w:val="00094B8A"/>
    <w:rsid w:val="00095732"/>
    <w:rsid w:val="00095BFC"/>
    <w:rsid w:val="00095F40"/>
    <w:rsid w:val="000A04BB"/>
    <w:rsid w:val="000A3DE8"/>
    <w:rsid w:val="000A4C35"/>
    <w:rsid w:val="000A5A76"/>
    <w:rsid w:val="000A6996"/>
    <w:rsid w:val="000A6EF2"/>
    <w:rsid w:val="000A76B6"/>
    <w:rsid w:val="000A787D"/>
    <w:rsid w:val="000B028B"/>
    <w:rsid w:val="000B122D"/>
    <w:rsid w:val="000B2DD7"/>
    <w:rsid w:val="000B37C5"/>
    <w:rsid w:val="000B4749"/>
    <w:rsid w:val="000B4E1E"/>
    <w:rsid w:val="000B79D7"/>
    <w:rsid w:val="000C0915"/>
    <w:rsid w:val="000C09E5"/>
    <w:rsid w:val="000C14AA"/>
    <w:rsid w:val="000C1D59"/>
    <w:rsid w:val="000C1F25"/>
    <w:rsid w:val="000C32A4"/>
    <w:rsid w:val="000C3D9A"/>
    <w:rsid w:val="000C409E"/>
    <w:rsid w:val="000C5658"/>
    <w:rsid w:val="000D0A8D"/>
    <w:rsid w:val="000D1262"/>
    <w:rsid w:val="000D4A63"/>
    <w:rsid w:val="000D648B"/>
    <w:rsid w:val="000E0C57"/>
    <w:rsid w:val="000E159C"/>
    <w:rsid w:val="000E2271"/>
    <w:rsid w:val="000E35AA"/>
    <w:rsid w:val="000E369C"/>
    <w:rsid w:val="000E36D0"/>
    <w:rsid w:val="000E4896"/>
    <w:rsid w:val="000E536E"/>
    <w:rsid w:val="000E6713"/>
    <w:rsid w:val="000E6BC7"/>
    <w:rsid w:val="000E7D93"/>
    <w:rsid w:val="000F09F3"/>
    <w:rsid w:val="000F4D6A"/>
    <w:rsid w:val="000F682B"/>
    <w:rsid w:val="000F761A"/>
    <w:rsid w:val="00100319"/>
    <w:rsid w:val="00101E7B"/>
    <w:rsid w:val="0010264A"/>
    <w:rsid w:val="00103AC2"/>
    <w:rsid w:val="0010536B"/>
    <w:rsid w:val="00105847"/>
    <w:rsid w:val="00105C3A"/>
    <w:rsid w:val="00106094"/>
    <w:rsid w:val="001068DB"/>
    <w:rsid w:val="001071B2"/>
    <w:rsid w:val="00107637"/>
    <w:rsid w:val="0011022A"/>
    <w:rsid w:val="00112D10"/>
    <w:rsid w:val="001148D7"/>
    <w:rsid w:val="00114A9E"/>
    <w:rsid w:val="00114B32"/>
    <w:rsid w:val="00116C3F"/>
    <w:rsid w:val="001217B4"/>
    <w:rsid w:val="00122DAE"/>
    <w:rsid w:val="0012524F"/>
    <w:rsid w:val="00126205"/>
    <w:rsid w:val="00126C1D"/>
    <w:rsid w:val="001275F3"/>
    <w:rsid w:val="00127E39"/>
    <w:rsid w:val="00131BA3"/>
    <w:rsid w:val="00131D4D"/>
    <w:rsid w:val="00133689"/>
    <w:rsid w:val="001366A6"/>
    <w:rsid w:val="001405B1"/>
    <w:rsid w:val="00140F75"/>
    <w:rsid w:val="00141BC2"/>
    <w:rsid w:val="00142A69"/>
    <w:rsid w:val="00145B78"/>
    <w:rsid w:val="00145D08"/>
    <w:rsid w:val="00145E38"/>
    <w:rsid w:val="001500BE"/>
    <w:rsid w:val="00151849"/>
    <w:rsid w:val="00151B52"/>
    <w:rsid w:val="0015246F"/>
    <w:rsid w:val="001552F8"/>
    <w:rsid w:val="00155804"/>
    <w:rsid w:val="00156D32"/>
    <w:rsid w:val="00157C49"/>
    <w:rsid w:val="00162957"/>
    <w:rsid w:val="00163ABB"/>
    <w:rsid w:val="00163DC1"/>
    <w:rsid w:val="00163F98"/>
    <w:rsid w:val="00166842"/>
    <w:rsid w:val="0016732A"/>
    <w:rsid w:val="00172B69"/>
    <w:rsid w:val="001734B8"/>
    <w:rsid w:val="001742A0"/>
    <w:rsid w:val="00176B71"/>
    <w:rsid w:val="00177A66"/>
    <w:rsid w:val="001801AB"/>
    <w:rsid w:val="0018021A"/>
    <w:rsid w:val="00180A15"/>
    <w:rsid w:val="00187273"/>
    <w:rsid w:val="001913F6"/>
    <w:rsid w:val="00191E14"/>
    <w:rsid w:val="001922F9"/>
    <w:rsid w:val="00193489"/>
    <w:rsid w:val="00197C08"/>
    <w:rsid w:val="001A1BC9"/>
    <w:rsid w:val="001A26D4"/>
    <w:rsid w:val="001A2D35"/>
    <w:rsid w:val="001A50F3"/>
    <w:rsid w:val="001A6464"/>
    <w:rsid w:val="001B1B71"/>
    <w:rsid w:val="001B1D60"/>
    <w:rsid w:val="001B2858"/>
    <w:rsid w:val="001B378E"/>
    <w:rsid w:val="001B4933"/>
    <w:rsid w:val="001B4D18"/>
    <w:rsid w:val="001B7259"/>
    <w:rsid w:val="001C15F6"/>
    <w:rsid w:val="001C187E"/>
    <w:rsid w:val="001C2DF0"/>
    <w:rsid w:val="001C3906"/>
    <w:rsid w:val="001C40DF"/>
    <w:rsid w:val="001C5932"/>
    <w:rsid w:val="001C5985"/>
    <w:rsid w:val="001D03CC"/>
    <w:rsid w:val="001D0760"/>
    <w:rsid w:val="001D3780"/>
    <w:rsid w:val="001D37B2"/>
    <w:rsid w:val="001D3EB2"/>
    <w:rsid w:val="001D453F"/>
    <w:rsid w:val="001D52E0"/>
    <w:rsid w:val="001D59C3"/>
    <w:rsid w:val="001E07EE"/>
    <w:rsid w:val="001E220F"/>
    <w:rsid w:val="001E2CFF"/>
    <w:rsid w:val="001E3B8F"/>
    <w:rsid w:val="001E3E3A"/>
    <w:rsid w:val="001E75EC"/>
    <w:rsid w:val="001F1D1C"/>
    <w:rsid w:val="001F32E1"/>
    <w:rsid w:val="001F4D31"/>
    <w:rsid w:val="001F5B4C"/>
    <w:rsid w:val="001F5D1E"/>
    <w:rsid w:val="00200EA7"/>
    <w:rsid w:val="00201B2E"/>
    <w:rsid w:val="002039E9"/>
    <w:rsid w:val="002049AF"/>
    <w:rsid w:val="00205056"/>
    <w:rsid w:val="002076E6"/>
    <w:rsid w:val="0021005F"/>
    <w:rsid w:val="002104C3"/>
    <w:rsid w:val="0021226D"/>
    <w:rsid w:val="002125F3"/>
    <w:rsid w:val="00213327"/>
    <w:rsid w:val="00213863"/>
    <w:rsid w:val="00215787"/>
    <w:rsid w:val="00216CF9"/>
    <w:rsid w:val="002204D8"/>
    <w:rsid w:val="002251DF"/>
    <w:rsid w:val="002255AA"/>
    <w:rsid w:val="002258C6"/>
    <w:rsid w:val="00226312"/>
    <w:rsid w:val="002301E7"/>
    <w:rsid w:val="002310A1"/>
    <w:rsid w:val="00231F03"/>
    <w:rsid w:val="002320FE"/>
    <w:rsid w:val="00234965"/>
    <w:rsid w:val="00235728"/>
    <w:rsid w:val="00236CBF"/>
    <w:rsid w:val="00240682"/>
    <w:rsid w:val="0024098C"/>
    <w:rsid w:val="00241370"/>
    <w:rsid w:val="0024326A"/>
    <w:rsid w:val="00243884"/>
    <w:rsid w:val="00243B5C"/>
    <w:rsid w:val="0024484C"/>
    <w:rsid w:val="002448D2"/>
    <w:rsid w:val="00245842"/>
    <w:rsid w:val="002508B5"/>
    <w:rsid w:val="00260F0A"/>
    <w:rsid w:val="00262A68"/>
    <w:rsid w:val="00264E02"/>
    <w:rsid w:val="00266A80"/>
    <w:rsid w:val="0027041B"/>
    <w:rsid w:val="00270A36"/>
    <w:rsid w:val="00270C32"/>
    <w:rsid w:val="0027160D"/>
    <w:rsid w:val="00271655"/>
    <w:rsid w:val="00272338"/>
    <w:rsid w:val="00272981"/>
    <w:rsid w:val="00273EEF"/>
    <w:rsid w:val="00274382"/>
    <w:rsid w:val="002748B4"/>
    <w:rsid w:val="00277AFB"/>
    <w:rsid w:val="00280D7F"/>
    <w:rsid w:val="00280E8B"/>
    <w:rsid w:val="00281360"/>
    <w:rsid w:val="00282C8C"/>
    <w:rsid w:val="00282D84"/>
    <w:rsid w:val="00282D97"/>
    <w:rsid w:val="00284991"/>
    <w:rsid w:val="002863D7"/>
    <w:rsid w:val="00286815"/>
    <w:rsid w:val="0029027B"/>
    <w:rsid w:val="0029585F"/>
    <w:rsid w:val="00295E97"/>
    <w:rsid w:val="002963F1"/>
    <w:rsid w:val="002966C9"/>
    <w:rsid w:val="002A1171"/>
    <w:rsid w:val="002A2FC0"/>
    <w:rsid w:val="002A31DE"/>
    <w:rsid w:val="002A56A5"/>
    <w:rsid w:val="002A6AEE"/>
    <w:rsid w:val="002A70AA"/>
    <w:rsid w:val="002A7955"/>
    <w:rsid w:val="002B0A55"/>
    <w:rsid w:val="002B1F96"/>
    <w:rsid w:val="002B1FBA"/>
    <w:rsid w:val="002B24E9"/>
    <w:rsid w:val="002B293F"/>
    <w:rsid w:val="002C03EC"/>
    <w:rsid w:val="002C0D47"/>
    <w:rsid w:val="002C182E"/>
    <w:rsid w:val="002C203E"/>
    <w:rsid w:val="002C39A7"/>
    <w:rsid w:val="002C4D68"/>
    <w:rsid w:val="002C4DC5"/>
    <w:rsid w:val="002C6F1E"/>
    <w:rsid w:val="002C71D7"/>
    <w:rsid w:val="002D034E"/>
    <w:rsid w:val="002D0366"/>
    <w:rsid w:val="002D0402"/>
    <w:rsid w:val="002D5076"/>
    <w:rsid w:val="002D5272"/>
    <w:rsid w:val="002D69F1"/>
    <w:rsid w:val="002E114D"/>
    <w:rsid w:val="002E1A01"/>
    <w:rsid w:val="002E251C"/>
    <w:rsid w:val="002E3307"/>
    <w:rsid w:val="002E5519"/>
    <w:rsid w:val="002E5E53"/>
    <w:rsid w:val="002E6197"/>
    <w:rsid w:val="002E7897"/>
    <w:rsid w:val="002E7F09"/>
    <w:rsid w:val="002F0837"/>
    <w:rsid w:val="002F1B15"/>
    <w:rsid w:val="002F26BE"/>
    <w:rsid w:val="002F36BD"/>
    <w:rsid w:val="002F3B52"/>
    <w:rsid w:val="002F7245"/>
    <w:rsid w:val="003009FA"/>
    <w:rsid w:val="00302AF4"/>
    <w:rsid w:val="00304A6E"/>
    <w:rsid w:val="00305ABD"/>
    <w:rsid w:val="00305BAC"/>
    <w:rsid w:val="00306AC8"/>
    <w:rsid w:val="003077EA"/>
    <w:rsid w:val="00310262"/>
    <w:rsid w:val="003108F4"/>
    <w:rsid w:val="00311072"/>
    <w:rsid w:val="00311E0A"/>
    <w:rsid w:val="00312B4F"/>
    <w:rsid w:val="00313C01"/>
    <w:rsid w:val="003148B7"/>
    <w:rsid w:val="00315BF0"/>
    <w:rsid w:val="00317494"/>
    <w:rsid w:val="0031779E"/>
    <w:rsid w:val="00317A8E"/>
    <w:rsid w:val="003215DD"/>
    <w:rsid w:val="003216DE"/>
    <w:rsid w:val="003217FB"/>
    <w:rsid w:val="003235D7"/>
    <w:rsid w:val="00325129"/>
    <w:rsid w:val="00326EC2"/>
    <w:rsid w:val="00327A39"/>
    <w:rsid w:val="00331882"/>
    <w:rsid w:val="003408B5"/>
    <w:rsid w:val="00341159"/>
    <w:rsid w:val="003430D3"/>
    <w:rsid w:val="0034401F"/>
    <w:rsid w:val="00344AD1"/>
    <w:rsid w:val="00345488"/>
    <w:rsid w:val="00345A64"/>
    <w:rsid w:val="00346FD5"/>
    <w:rsid w:val="003504E7"/>
    <w:rsid w:val="00350A33"/>
    <w:rsid w:val="003513A1"/>
    <w:rsid w:val="00353040"/>
    <w:rsid w:val="003533B0"/>
    <w:rsid w:val="00353852"/>
    <w:rsid w:val="00354B70"/>
    <w:rsid w:val="003550FA"/>
    <w:rsid w:val="0035510A"/>
    <w:rsid w:val="003556D7"/>
    <w:rsid w:val="003559F4"/>
    <w:rsid w:val="00355A8F"/>
    <w:rsid w:val="00355C29"/>
    <w:rsid w:val="003603A8"/>
    <w:rsid w:val="003605D0"/>
    <w:rsid w:val="00362DBB"/>
    <w:rsid w:val="00362FC3"/>
    <w:rsid w:val="0036311C"/>
    <w:rsid w:val="00364E68"/>
    <w:rsid w:val="00365C5C"/>
    <w:rsid w:val="00366590"/>
    <w:rsid w:val="003726A1"/>
    <w:rsid w:val="003731FD"/>
    <w:rsid w:val="00373EBC"/>
    <w:rsid w:val="00374376"/>
    <w:rsid w:val="00374D00"/>
    <w:rsid w:val="00374FCB"/>
    <w:rsid w:val="003757AF"/>
    <w:rsid w:val="00376318"/>
    <w:rsid w:val="00376DF1"/>
    <w:rsid w:val="003773B0"/>
    <w:rsid w:val="0037772F"/>
    <w:rsid w:val="00380E9B"/>
    <w:rsid w:val="003812E3"/>
    <w:rsid w:val="003819BC"/>
    <w:rsid w:val="00381A69"/>
    <w:rsid w:val="0038214F"/>
    <w:rsid w:val="0038215A"/>
    <w:rsid w:val="0038563E"/>
    <w:rsid w:val="00386547"/>
    <w:rsid w:val="0038701E"/>
    <w:rsid w:val="00390F98"/>
    <w:rsid w:val="003933FF"/>
    <w:rsid w:val="00393DBE"/>
    <w:rsid w:val="00397031"/>
    <w:rsid w:val="003A025A"/>
    <w:rsid w:val="003A115A"/>
    <w:rsid w:val="003A12B6"/>
    <w:rsid w:val="003A41E9"/>
    <w:rsid w:val="003A6706"/>
    <w:rsid w:val="003A6F31"/>
    <w:rsid w:val="003A6F63"/>
    <w:rsid w:val="003A7117"/>
    <w:rsid w:val="003B1E1D"/>
    <w:rsid w:val="003B30A4"/>
    <w:rsid w:val="003B3C1C"/>
    <w:rsid w:val="003B70F2"/>
    <w:rsid w:val="003B7A7C"/>
    <w:rsid w:val="003B7C5D"/>
    <w:rsid w:val="003C004E"/>
    <w:rsid w:val="003C07FE"/>
    <w:rsid w:val="003C13BB"/>
    <w:rsid w:val="003C1E4F"/>
    <w:rsid w:val="003C24E4"/>
    <w:rsid w:val="003C33FC"/>
    <w:rsid w:val="003C5C6D"/>
    <w:rsid w:val="003C666D"/>
    <w:rsid w:val="003D16D3"/>
    <w:rsid w:val="003D18EA"/>
    <w:rsid w:val="003D2CAD"/>
    <w:rsid w:val="003D3495"/>
    <w:rsid w:val="003D435F"/>
    <w:rsid w:val="003D47AE"/>
    <w:rsid w:val="003D5047"/>
    <w:rsid w:val="003D5FFE"/>
    <w:rsid w:val="003E0865"/>
    <w:rsid w:val="003E1414"/>
    <w:rsid w:val="003E2AE7"/>
    <w:rsid w:val="003E307D"/>
    <w:rsid w:val="003E3252"/>
    <w:rsid w:val="003E4CEE"/>
    <w:rsid w:val="003E728B"/>
    <w:rsid w:val="003E7548"/>
    <w:rsid w:val="003F190F"/>
    <w:rsid w:val="003F1CAE"/>
    <w:rsid w:val="003F25D6"/>
    <w:rsid w:val="003F2794"/>
    <w:rsid w:val="003F2812"/>
    <w:rsid w:val="003F3F70"/>
    <w:rsid w:val="003F5FBF"/>
    <w:rsid w:val="004005F0"/>
    <w:rsid w:val="004022F3"/>
    <w:rsid w:val="004024A2"/>
    <w:rsid w:val="004031CF"/>
    <w:rsid w:val="00403450"/>
    <w:rsid w:val="004038E9"/>
    <w:rsid w:val="004049C4"/>
    <w:rsid w:val="00404C45"/>
    <w:rsid w:val="004054CC"/>
    <w:rsid w:val="00405984"/>
    <w:rsid w:val="00406AE3"/>
    <w:rsid w:val="00410F86"/>
    <w:rsid w:val="00412501"/>
    <w:rsid w:val="004129AC"/>
    <w:rsid w:val="00415241"/>
    <w:rsid w:val="004161AB"/>
    <w:rsid w:val="00416434"/>
    <w:rsid w:val="00416DB1"/>
    <w:rsid w:val="00421CBA"/>
    <w:rsid w:val="00421E3B"/>
    <w:rsid w:val="00422492"/>
    <w:rsid w:val="00422B3D"/>
    <w:rsid w:val="0042350D"/>
    <w:rsid w:val="00426DE2"/>
    <w:rsid w:val="004277CD"/>
    <w:rsid w:val="00430D2D"/>
    <w:rsid w:val="00431BED"/>
    <w:rsid w:val="00432EAC"/>
    <w:rsid w:val="00433CCE"/>
    <w:rsid w:val="004348C0"/>
    <w:rsid w:val="00435866"/>
    <w:rsid w:val="0043599B"/>
    <w:rsid w:val="0043612A"/>
    <w:rsid w:val="004362B3"/>
    <w:rsid w:val="0043649C"/>
    <w:rsid w:val="00437190"/>
    <w:rsid w:val="004372E9"/>
    <w:rsid w:val="00440257"/>
    <w:rsid w:val="00440355"/>
    <w:rsid w:val="00440947"/>
    <w:rsid w:val="00442048"/>
    <w:rsid w:val="00442BE9"/>
    <w:rsid w:val="0044488B"/>
    <w:rsid w:val="0044591F"/>
    <w:rsid w:val="00446778"/>
    <w:rsid w:val="00446FAF"/>
    <w:rsid w:val="004476A0"/>
    <w:rsid w:val="00447E81"/>
    <w:rsid w:val="00450CE4"/>
    <w:rsid w:val="00453977"/>
    <w:rsid w:val="0045484C"/>
    <w:rsid w:val="0045542B"/>
    <w:rsid w:val="004560E7"/>
    <w:rsid w:val="004565E8"/>
    <w:rsid w:val="004619A7"/>
    <w:rsid w:val="004650CD"/>
    <w:rsid w:val="00465296"/>
    <w:rsid w:val="00466C39"/>
    <w:rsid w:val="00467C6C"/>
    <w:rsid w:val="004704F7"/>
    <w:rsid w:val="0047078F"/>
    <w:rsid w:val="00470E22"/>
    <w:rsid w:val="004717A8"/>
    <w:rsid w:val="004725B6"/>
    <w:rsid w:val="00473994"/>
    <w:rsid w:val="00473C7A"/>
    <w:rsid w:val="0047409B"/>
    <w:rsid w:val="0047410C"/>
    <w:rsid w:val="00475152"/>
    <w:rsid w:val="0047634B"/>
    <w:rsid w:val="00480330"/>
    <w:rsid w:val="0048208C"/>
    <w:rsid w:val="00483AA8"/>
    <w:rsid w:val="00483BA2"/>
    <w:rsid w:val="00486597"/>
    <w:rsid w:val="00492EB9"/>
    <w:rsid w:val="004943A3"/>
    <w:rsid w:val="00494D4C"/>
    <w:rsid w:val="00497C9C"/>
    <w:rsid w:val="004A069E"/>
    <w:rsid w:val="004A3010"/>
    <w:rsid w:val="004A4955"/>
    <w:rsid w:val="004A5C4B"/>
    <w:rsid w:val="004A6AB3"/>
    <w:rsid w:val="004A700B"/>
    <w:rsid w:val="004B116E"/>
    <w:rsid w:val="004B151C"/>
    <w:rsid w:val="004B19EF"/>
    <w:rsid w:val="004B36A5"/>
    <w:rsid w:val="004B5A1A"/>
    <w:rsid w:val="004C17A6"/>
    <w:rsid w:val="004C2C2F"/>
    <w:rsid w:val="004C65D7"/>
    <w:rsid w:val="004D01B1"/>
    <w:rsid w:val="004D0616"/>
    <w:rsid w:val="004D2A60"/>
    <w:rsid w:val="004D78DD"/>
    <w:rsid w:val="004D7DF9"/>
    <w:rsid w:val="004E04D1"/>
    <w:rsid w:val="004E1786"/>
    <w:rsid w:val="004E1805"/>
    <w:rsid w:val="004E3979"/>
    <w:rsid w:val="004E3D7B"/>
    <w:rsid w:val="004E4920"/>
    <w:rsid w:val="004E4D8F"/>
    <w:rsid w:val="004F02AC"/>
    <w:rsid w:val="004F12DD"/>
    <w:rsid w:val="004F1BF3"/>
    <w:rsid w:val="004F23B0"/>
    <w:rsid w:val="004F2F56"/>
    <w:rsid w:val="004F35BC"/>
    <w:rsid w:val="004F4EF3"/>
    <w:rsid w:val="004F512E"/>
    <w:rsid w:val="004F526B"/>
    <w:rsid w:val="004F64E4"/>
    <w:rsid w:val="004F7818"/>
    <w:rsid w:val="00500D0E"/>
    <w:rsid w:val="00501336"/>
    <w:rsid w:val="00503AD7"/>
    <w:rsid w:val="00503FEB"/>
    <w:rsid w:val="00507A15"/>
    <w:rsid w:val="00507C6D"/>
    <w:rsid w:val="00507CA6"/>
    <w:rsid w:val="00510172"/>
    <w:rsid w:val="005123D4"/>
    <w:rsid w:val="00512B8B"/>
    <w:rsid w:val="00512F21"/>
    <w:rsid w:val="00513E09"/>
    <w:rsid w:val="00514E4D"/>
    <w:rsid w:val="0051744E"/>
    <w:rsid w:val="00517671"/>
    <w:rsid w:val="00517DE5"/>
    <w:rsid w:val="0052060C"/>
    <w:rsid w:val="005209BC"/>
    <w:rsid w:val="005217A0"/>
    <w:rsid w:val="00521CA9"/>
    <w:rsid w:val="00522002"/>
    <w:rsid w:val="00522651"/>
    <w:rsid w:val="00523FB8"/>
    <w:rsid w:val="00524622"/>
    <w:rsid w:val="00525CFD"/>
    <w:rsid w:val="005275D1"/>
    <w:rsid w:val="00527E6F"/>
    <w:rsid w:val="00530A96"/>
    <w:rsid w:val="00530E2F"/>
    <w:rsid w:val="0053224F"/>
    <w:rsid w:val="005324F2"/>
    <w:rsid w:val="005342E2"/>
    <w:rsid w:val="00536B99"/>
    <w:rsid w:val="0053778B"/>
    <w:rsid w:val="005379C3"/>
    <w:rsid w:val="0054046F"/>
    <w:rsid w:val="0054076B"/>
    <w:rsid w:val="005412E0"/>
    <w:rsid w:val="005433DB"/>
    <w:rsid w:val="0054517F"/>
    <w:rsid w:val="00547953"/>
    <w:rsid w:val="00547EE8"/>
    <w:rsid w:val="0055051C"/>
    <w:rsid w:val="00550984"/>
    <w:rsid w:val="00551466"/>
    <w:rsid w:val="005514AB"/>
    <w:rsid w:val="00552DC7"/>
    <w:rsid w:val="00553C4C"/>
    <w:rsid w:val="00553F7F"/>
    <w:rsid w:val="00553FFC"/>
    <w:rsid w:val="005545C7"/>
    <w:rsid w:val="005569BC"/>
    <w:rsid w:val="00556D77"/>
    <w:rsid w:val="00556DFD"/>
    <w:rsid w:val="00557801"/>
    <w:rsid w:val="00560843"/>
    <w:rsid w:val="00562944"/>
    <w:rsid w:val="005653B0"/>
    <w:rsid w:val="005660A1"/>
    <w:rsid w:val="00567CDD"/>
    <w:rsid w:val="005702F2"/>
    <w:rsid w:val="00571DF9"/>
    <w:rsid w:val="00572BCD"/>
    <w:rsid w:val="005732D3"/>
    <w:rsid w:val="00574086"/>
    <w:rsid w:val="00575366"/>
    <w:rsid w:val="00576354"/>
    <w:rsid w:val="0057659F"/>
    <w:rsid w:val="00576EAD"/>
    <w:rsid w:val="0057728F"/>
    <w:rsid w:val="0058073C"/>
    <w:rsid w:val="00580A7D"/>
    <w:rsid w:val="00580BB2"/>
    <w:rsid w:val="005822B2"/>
    <w:rsid w:val="00582982"/>
    <w:rsid w:val="0058391F"/>
    <w:rsid w:val="00583C8A"/>
    <w:rsid w:val="00584A15"/>
    <w:rsid w:val="00584DB8"/>
    <w:rsid w:val="00585593"/>
    <w:rsid w:val="005856F5"/>
    <w:rsid w:val="00586BD6"/>
    <w:rsid w:val="00586FA3"/>
    <w:rsid w:val="00587701"/>
    <w:rsid w:val="005909BA"/>
    <w:rsid w:val="00594AD6"/>
    <w:rsid w:val="00596A30"/>
    <w:rsid w:val="005A0425"/>
    <w:rsid w:val="005A1466"/>
    <w:rsid w:val="005A1BB2"/>
    <w:rsid w:val="005A2321"/>
    <w:rsid w:val="005A2861"/>
    <w:rsid w:val="005A3689"/>
    <w:rsid w:val="005A5948"/>
    <w:rsid w:val="005A7475"/>
    <w:rsid w:val="005A762C"/>
    <w:rsid w:val="005B034D"/>
    <w:rsid w:val="005B0D2B"/>
    <w:rsid w:val="005B102E"/>
    <w:rsid w:val="005B27D9"/>
    <w:rsid w:val="005B3AFF"/>
    <w:rsid w:val="005B4597"/>
    <w:rsid w:val="005B46D2"/>
    <w:rsid w:val="005B67C2"/>
    <w:rsid w:val="005B6991"/>
    <w:rsid w:val="005B70B5"/>
    <w:rsid w:val="005B7892"/>
    <w:rsid w:val="005B79CB"/>
    <w:rsid w:val="005C1490"/>
    <w:rsid w:val="005C2AED"/>
    <w:rsid w:val="005C4AF3"/>
    <w:rsid w:val="005C6E99"/>
    <w:rsid w:val="005C7080"/>
    <w:rsid w:val="005C7E26"/>
    <w:rsid w:val="005D0C9F"/>
    <w:rsid w:val="005D105E"/>
    <w:rsid w:val="005D1786"/>
    <w:rsid w:val="005D45FC"/>
    <w:rsid w:val="005D4739"/>
    <w:rsid w:val="005E2A94"/>
    <w:rsid w:val="005E30C6"/>
    <w:rsid w:val="005E3A0D"/>
    <w:rsid w:val="005E4ACF"/>
    <w:rsid w:val="005E6E92"/>
    <w:rsid w:val="005E7E29"/>
    <w:rsid w:val="005F1DF5"/>
    <w:rsid w:val="005F2138"/>
    <w:rsid w:val="005F2E0F"/>
    <w:rsid w:val="005F4AA0"/>
    <w:rsid w:val="005F7569"/>
    <w:rsid w:val="005F765F"/>
    <w:rsid w:val="006001F6"/>
    <w:rsid w:val="006009E3"/>
    <w:rsid w:val="006023DB"/>
    <w:rsid w:val="0060674B"/>
    <w:rsid w:val="00612272"/>
    <w:rsid w:val="00613CA1"/>
    <w:rsid w:val="0061509F"/>
    <w:rsid w:val="006151CE"/>
    <w:rsid w:val="0061586A"/>
    <w:rsid w:val="00615F69"/>
    <w:rsid w:val="00616090"/>
    <w:rsid w:val="006171A6"/>
    <w:rsid w:val="00617947"/>
    <w:rsid w:val="00620819"/>
    <w:rsid w:val="00620D0B"/>
    <w:rsid w:val="00621955"/>
    <w:rsid w:val="00623A99"/>
    <w:rsid w:val="00623C4F"/>
    <w:rsid w:val="0062600E"/>
    <w:rsid w:val="00626BBD"/>
    <w:rsid w:val="00626D54"/>
    <w:rsid w:val="00627B7A"/>
    <w:rsid w:val="00631340"/>
    <w:rsid w:val="0063187E"/>
    <w:rsid w:val="0063363E"/>
    <w:rsid w:val="00634C9F"/>
    <w:rsid w:val="00635C9C"/>
    <w:rsid w:val="00635D7C"/>
    <w:rsid w:val="00636A0E"/>
    <w:rsid w:val="006374FF"/>
    <w:rsid w:val="0064513C"/>
    <w:rsid w:val="00650D5D"/>
    <w:rsid w:val="006520A8"/>
    <w:rsid w:val="00654AE0"/>
    <w:rsid w:val="00654CFB"/>
    <w:rsid w:val="00655C2A"/>
    <w:rsid w:val="00656155"/>
    <w:rsid w:val="00657949"/>
    <w:rsid w:val="00657D4C"/>
    <w:rsid w:val="00660735"/>
    <w:rsid w:val="00662CFA"/>
    <w:rsid w:val="00664B4D"/>
    <w:rsid w:val="0066615B"/>
    <w:rsid w:val="00666B10"/>
    <w:rsid w:val="00666B5C"/>
    <w:rsid w:val="00666ED7"/>
    <w:rsid w:val="006700D2"/>
    <w:rsid w:val="00670460"/>
    <w:rsid w:val="006704EC"/>
    <w:rsid w:val="006709B0"/>
    <w:rsid w:val="0067100A"/>
    <w:rsid w:val="00671793"/>
    <w:rsid w:val="00671F38"/>
    <w:rsid w:val="006726FA"/>
    <w:rsid w:val="00673F3A"/>
    <w:rsid w:val="00675589"/>
    <w:rsid w:val="0067785A"/>
    <w:rsid w:val="006814E8"/>
    <w:rsid w:val="00681DD1"/>
    <w:rsid w:val="00682248"/>
    <w:rsid w:val="00683791"/>
    <w:rsid w:val="0068393B"/>
    <w:rsid w:val="00683BA0"/>
    <w:rsid w:val="00684F55"/>
    <w:rsid w:val="0068504C"/>
    <w:rsid w:val="00685569"/>
    <w:rsid w:val="00686656"/>
    <w:rsid w:val="00686CDD"/>
    <w:rsid w:val="00690E23"/>
    <w:rsid w:val="006933F0"/>
    <w:rsid w:val="0069355D"/>
    <w:rsid w:val="00694CED"/>
    <w:rsid w:val="006952D4"/>
    <w:rsid w:val="0069565B"/>
    <w:rsid w:val="00697B20"/>
    <w:rsid w:val="00697C3B"/>
    <w:rsid w:val="00697ED3"/>
    <w:rsid w:val="006A2681"/>
    <w:rsid w:val="006A450D"/>
    <w:rsid w:val="006A4B2B"/>
    <w:rsid w:val="006A5840"/>
    <w:rsid w:val="006A68CD"/>
    <w:rsid w:val="006B3C04"/>
    <w:rsid w:val="006B4607"/>
    <w:rsid w:val="006B496A"/>
    <w:rsid w:val="006B4A3A"/>
    <w:rsid w:val="006B4B06"/>
    <w:rsid w:val="006B694C"/>
    <w:rsid w:val="006B6F94"/>
    <w:rsid w:val="006B7678"/>
    <w:rsid w:val="006C1182"/>
    <w:rsid w:val="006C165E"/>
    <w:rsid w:val="006C20C5"/>
    <w:rsid w:val="006C47F5"/>
    <w:rsid w:val="006C604F"/>
    <w:rsid w:val="006C783F"/>
    <w:rsid w:val="006D0301"/>
    <w:rsid w:val="006D0619"/>
    <w:rsid w:val="006D1439"/>
    <w:rsid w:val="006D28B6"/>
    <w:rsid w:val="006D3E3D"/>
    <w:rsid w:val="006D671D"/>
    <w:rsid w:val="006E0429"/>
    <w:rsid w:val="006E1D20"/>
    <w:rsid w:val="006E6473"/>
    <w:rsid w:val="006E7285"/>
    <w:rsid w:val="006E769C"/>
    <w:rsid w:val="006F2216"/>
    <w:rsid w:val="006F260D"/>
    <w:rsid w:val="006F3B2E"/>
    <w:rsid w:val="006F453C"/>
    <w:rsid w:val="006F5296"/>
    <w:rsid w:val="006F5577"/>
    <w:rsid w:val="007008AE"/>
    <w:rsid w:val="00701CB1"/>
    <w:rsid w:val="00702218"/>
    <w:rsid w:val="0070395E"/>
    <w:rsid w:val="007053F2"/>
    <w:rsid w:val="007114EC"/>
    <w:rsid w:val="00712145"/>
    <w:rsid w:val="007121E5"/>
    <w:rsid w:val="0071313B"/>
    <w:rsid w:val="00713255"/>
    <w:rsid w:val="007148DC"/>
    <w:rsid w:val="00715027"/>
    <w:rsid w:val="0071654A"/>
    <w:rsid w:val="00716D4F"/>
    <w:rsid w:val="007213B3"/>
    <w:rsid w:val="00721B28"/>
    <w:rsid w:val="00721D2F"/>
    <w:rsid w:val="00722794"/>
    <w:rsid w:val="00722963"/>
    <w:rsid w:val="00725B49"/>
    <w:rsid w:val="00726374"/>
    <w:rsid w:val="0072788B"/>
    <w:rsid w:val="00727AE7"/>
    <w:rsid w:val="00730F2F"/>
    <w:rsid w:val="007323AB"/>
    <w:rsid w:val="00732443"/>
    <w:rsid w:val="00733AAD"/>
    <w:rsid w:val="0073459D"/>
    <w:rsid w:val="007353E8"/>
    <w:rsid w:val="00735803"/>
    <w:rsid w:val="007363CD"/>
    <w:rsid w:val="007364BD"/>
    <w:rsid w:val="007407C6"/>
    <w:rsid w:val="00741DA9"/>
    <w:rsid w:val="007453FE"/>
    <w:rsid w:val="00745E66"/>
    <w:rsid w:val="007515EB"/>
    <w:rsid w:val="00751AD9"/>
    <w:rsid w:val="00752E9E"/>
    <w:rsid w:val="0075442F"/>
    <w:rsid w:val="0075449D"/>
    <w:rsid w:val="007555BD"/>
    <w:rsid w:val="00755906"/>
    <w:rsid w:val="00756BE3"/>
    <w:rsid w:val="00757DA4"/>
    <w:rsid w:val="00760B0C"/>
    <w:rsid w:val="00760FFD"/>
    <w:rsid w:val="00764C5A"/>
    <w:rsid w:val="00767012"/>
    <w:rsid w:val="007717F3"/>
    <w:rsid w:val="00772BAA"/>
    <w:rsid w:val="0077349C"/>
    <w:rsid w:val="00773574"/>
    <w:rsid w:val="00773E9E"/>
    <w:rsid w:val="0077457E"/>
    <w:rsid w:val="00776480"/>
    <w:rsid w:val="00776D0A"/>
    <w:rsid w:val="00780B40"/>
    <w:rsid w:val="00786CEE"/>
    <w:rsid w:val="007918F8"/>
    <w:rsid w:val="00792AC2"/>
    <w:rsid w:val="00792B53"/>
    <w:rsid w:val="00793331"/>
    <w:rsid w:val="00793CBC"/>
    <w:rsid w:val="007966D9"/>
    <w:rsid w:val="00796EED"/>
    <w:rsid w:val="007A19F8"/>
    <w:rsid w:val="007A2063"/>
    <w:rsid w:val="007A259C"/>
    <w:rsid w:val="007A35EF"/>
    <w:rsid w:val="007A3DFF"/>
    <w:rsid w:val="007A41F3"/>
    <w:rsid w:val="007A50BC"/>
    <w:rsid w:val="007A7478"/>
    <w:rsid w:val="007A7AE8"/>
    <w:rsid w:val="007B011C"/>
    <w:rsid w:val="007B1EA1"/>
    <w:rsid w:val="007B2884"/>
    <w:rsid w:val="007B2ED2"/>
    <w:rsid w:val="007B48C4"/>
    <w:rsid w:val="007B57A8"/>
    <w:rsid w:val="007B6285"/>
    <w:rsid w:val="007C1450"/>
    <w:rsid w:val="007C55CE"/>
    <w:rsid w:val="007C7077"/>
    <w:rsid w:val="007C7213"/>
    <w:rsid w:val="007C7B8D"/>
    <w:rsid w:val="007D230A"/>
    <w:rsid w:val="007D358D"/>
    <w:rsid w:val="007D36D8"/>
    <w:rsid w:val="007D3717"/>
    <w:rsid w:val="007D6215"/>
    <w:rsid w:val="007E38B1"/>
    <w:rsid w:val="007E3B20"/>
    <w:rsid w:val="007E485E"/>
    <w:rsid w:val="007E48FC"/>
    <w:rsid w:val="007E5675"/>
    <w:rsid w:val="007E67D4"/>
    <w:rsid w:val="007E6D1C"/>
    <w:rsid w:val="007E7F13"/>
    <w:rsid w:val="007F023F"/>
    <w:rsid w:val="007F14FB"/>
    <w:rsid w:val="007F24C6"/>
    <w:rsid w:val="007F290E"/>
    <w:rsid w:val="007F3238"/>
    <w:rsid w:val="007F332E"/>
    <w:rsid w:val="007F38AE"/>
    <w:rsid w:val="007F454A"/>
    <w:rsid w:val="007F62CB"/>
    <w:rsid w:val="0080044F"/>
    <w:rsid w:val="00800471"/>
    <w:rsid w:val="00800A43"/>
    <w:rsid w:val="00800BF6"/>
    <w:rsid w:val="00801B96"/>
    <w:rsid w:val="0080419C"/>
    <w:rsid w:val="008045EF"/>
    <w:rsid w:val="00805044"/>
    <w:rsid w:val="0080506F"/>
    <w:rsid w:val="00806AED"/>
    <w:rsid w:val="0081062B"/>
    <w:rsid w:val="00811F70"/>
    <w:rsid w:val="00812C27"/>
    <w:rsid w:val="00813049"/>
    <w:rsid w:val="00813745"/>
    <w:rsid w:val="0081390C"/>
    <w:rsid w:val="008139A7"/>
    <w:rsid w:val="00815947"/>
    <w:rsid w:val="00815D8C"/>
    <w:rsid w:val="00816DF2"/>
    <w:rsid w:val="00820E9D"/>
    <w:rsid w:val="00821593"/>
    <w:rsid w:val="00821D66"/>
    <w:rsid w:val="00822301"/>
    <w:rsid w:val="00822670"/>
    <w:rsid w:val="00823DAA"/>
    <w:rsid w:val="0082489A"/>
    <w:rsid w:val="0082509B"/>
    <w:rsid w:val="00825727"/>
    <w:rsid w:val="008269D3"/>
    <w:rsid w:val="008271A6"/>
    <w:rsid w:val="00827615"/>
    <w:rsid w:val="00830027"/>
    <w:rsid w:val="00830EF1"/>
    <w:rsid w:val="00832143"/>
    <w:rsid w:val="00832266"/>
    <w:rsid w:val="00832FE1"/>
    <w:rsid w:val="00833F1A"/>
    <w:rsid w:val="0083433B"/>
    <w:rsid w:val="008346C9"/>
    <w:rsid w:val="00834B67"/>
    <w:rsid w:val="00836B2E"/>
    <w:rsid w:val="008370B1"/>
    <w:rsid w:val="008370C6"/>
    <w:rsid w:val="00837530"/>
    <w:rsid w:val="00840062"/>
    <w:rsid w:val="00840E64"/>
    <w:rsid w:val="008437C4"/>
    <w:rsid w:val="0084449A"/>
    <w:rsid w:val="00844DBF"/>
    <w:rsid w:val="00844F9C"/>
    <w:rsid w:val="008462B9"/>
    <w:rsid w:val="00846E90"/>
    <w:rsid w:val="0085293B"/>
    <w:rsid w:val="008543C0"/>
    <w:rsid w:val="00854A9C"/>
    <w:rsid w:val="00857290"/>
    <w:rsid w:val="00861CA6"/>
    <w:rsid w:val="00862FBF"/>
    <w:rsid w:val="0086390D"/>
    <w:rsid w:val="0086479E"/>
    <w:rsid w:val="00865673"/>
    <w:rsid w:val="00865EA5"/>
    <w:rsid w:val="00866D8D"/>
    <w:rsid w:val="00866F69"/>
    <w:rsid w:val="008679E3"/>
    <w:rsid w:val="008728C6"/>
    <w:rsid w:val="00873A20"/>
    <w:rsid w:val="008742CC"/>
    <w:rsid w:val="00874374"/>
    <w:rsid w:val="008751B6"/>
    <w:rsid w:val="0087538E"/>
    <w:rsid w:val="008754C8"/>
    <w:rsid w:val="00875D62"/>
    <w:rsid w:val="00875F36"/>
    <w:rsid w:val="00876D42"/>
    <w:rsid w:val="00877C57"/>
    <w:rsid w:val="008808EB"/>
    <w:rsid w:val="008811E4"/>
    <w:rsid w:val="00882AEE"/>
    <w:rsid w:val="00884A76"/>
    <w:rsid w:val="00885A6F"/>
    <w:rsid w:val="008869B9"/>
    <w:rsid w:val="00886FAB"/>
    <w:rsid w:val="008879F9"/>
    <w:rsid w:val="00887C47"/>
    <w:rsid w:val="00891615"/>
    <w:rsid w:val="0089294E"/>
    <w:rsid w:val="00892AFD"/>
    <w:rsid w:val="00892E98"/>
    <w:rsid w:val="00895B23"/>
    <w:rsid w:val="008964E9"/>
    <w:rsid w:val="00897831"/>
    <w:rsid w:val="00897A85"/>
    <w:rsid w:val="008A0F8D"/>
    <w:rsid w:val="008A4650"/>
    <w:rsid w:val="008A6D38"/>
    <w:rsid w:val="008A72C7"/>
    <w:rsid w:val="008B1A47"/>
    <w:rsid w:val="008B590B"/>
    <w:rsid w:val="008C02D2"/>
    <w:rsid w:val="008C070B"/>
    <w:rsid w:val="008C10BD"/>
    <w:rsid w:val="008C119A"/>
    <w:rsid w:val="008C11C4"/>
    <w:rsid w:val="008C174C"/>
    <w:rsid w:val="008C2DD9"/>
    <w:rsid w:val="008C2DEF"/>
    <w:rsid w:val="008C3A78"/>
    <w:rsid w:val="008C3DCD"/>
    <w:rsid w:val="008C5522"/>
    <w:rsid w:val="008C60D0"/>
    <w:rsid w:val="008C6402"/>
    <w:rsid w:val="008C6567"/>
    <w:rsid w:val="008C6B57"/>
    <w:rsid w:val="008C7094"/>
    <w:rsid w:val="008C7957"/>
    <w:rsid w:val="008D08A7"/>
    <w:rsid w:val="008D1492"/>
    <w:rsid w:val="008D4823"/>
    <w:rsid w:val="008D67ED"/>
    <w:rsid w:val="008D7DEE"/>
    <w:rsid w:val="008E0968"/>
    <w:rsid w:val="008E28CF"/>
    <w:rsid w:val="008E6FD6"/>
    <w:rsid w:val="008E794B"/>
    <w:rsid w:val="008E79E5"/>
    <w:rsid w:val="008E7F64"/>
    <w:rsid w:val="008F0402"/>
    <w:rsid w:val="008F0E33"/>
    <w:rsid w:val="008F10CD"/>
    <w:rsid w:val="008F164D"/>
    <w:rsid w:val="008F35E9"/>
    <w:rsid w:val="008F3A06"/>
    <w:rsid w:val="008F3B0A"/>
    <w:rsid w:val="008F4398"/>
    <w:rsid w:val="008F4BE5"/>
    <w:rsid w:val="008F4D88"/>
    <w:rsid w:val="008F5A38"/>
    <w:rsid w:val="008F5D49"/>
    <w:rsid w:val="009005D7"/>
    <w:rsid w:val="009020B6"/>
    <w:rsid w:val="00902A23"/>
    <w:rsid w:val="00902E9E"/>
    <w:rsid w:val="00904270"/>
    <w:rsid w:val="00904FE9"/>
    <w:rsid w:val="00905861"/>
    <w:rsid w:val="009059FD"/>
    <w:rsid w:val="00905A77"/>
    <w:rsid w:val="009070BC"/>
    <w:rsid w:val="00907D5A"/>
    <w:rsid w:val="0091004B"/>
    <w:rsid w:val="0091256F"/>
    <w:rsid w:val="00912677"/>
    <w:rsid w:val="0091303C"/>
    <w:rsid w:val="00913F61"/>
    <w:rsid w:val="00914E00"/>
    <w:rsid w:val="00915DB5"/>
    <w:rsid w:val="009169FD"/>
    <w:rsid w:val="00917485"/>
    <w:rsid w:val="0092255B"/>
    <w:rsid w:val="009234B5"/>
    <w:rsid w:val="009253D3"/>
    <w:rsid w:val="0092583D"/>
    <w:rsid w:val="00925DBA"/>
    <w:rsid w:val="009264FD"/>
    <w:rsid w:val="0092693D"/>
    <w:rsid w:val="00931E16"/>
    <w:rsid w:val="00931E2D"/>
    <w:rsid w:val="00933425"/>
    <w:rsid w:val="009351F6"/>
    <w:rsid w:val="0093651E"/>
    <w:rsid w:val="0093682C"/>
    <w:rsid w:val="00937871"/>
    <w:rsid w:val="00941E6F"/>
    <w:rsid w:val="00943418"/>
    <w:rsid w:val="00943A58"/>
    <w:rsid w:val="00945856"/>
    <w:rsid w:val="0094613A"/>
    <w:rsid w:val="009465BD"/>
    <w:rsid w:val="00947AB0"/>
    <w:rsid w:val="00947C79"/>
    <w:rsid w:val="009528A9"/>
    <w:rsid w:val="0095381C"/>
    <w:rsid w:val="00953DF1"/>
    <w:rsid w:val="00953EAE"/>
    <w:rsid w:val="009569CA"/>
    <w:rsid w:val="00956DD1"/>
    <w:rsid w:val="009578C5"/>
    <w:rsid w:val="00957DCF"/>
    <w:rsid w:val="00960495"/>
    <w:rsid w:val="009612D6"/>
    <w:rsid w:val="00961F4A"/>
    <w:rsid w:val="0096248A"/>
    <w:rsid w:val="0096328B"/>
    <w:rsid w:val="009657F5"/>
    <w:rsid w:val="009738DF"/>
    <w:rsid w:val="00974F9A"/>
    <w:rsid w:val="0097521D"/>
    <w:rsid w:val="009753BF"/>
    <w:rsid w:val="009758E8"/>
    <w:rsid w:val="00976805"/>
    <w:rsid w:val="00977633"/>
    <w:rsid w:val="00977EAF"/>
    <w:rsid w:val="0098269E"/>
    <w:rsid w:val="00984498"/>
    <w:rsid w:val="00984A31"/>
    <w:rsid w:val="00985797"/>
    <w:rsid w:val="00990751"/>
    <w:rsid w:val="00991159"/>
    <w:rsid w:val="00992475"/>
    <w:rsid w:val="00992DFB"/>
    <w:rsid w:val="00993637"/>
    <w:rsid w:val="00994651"/>
    <w:rsid w:val="00995F73"/>
    <w:rsid w:val="0099647A"/>
    <w:rsid w:val="0099707E"/>
    <w:rsid w:val="009973EC"/>
    <w:rsid w:val="009A1A7C"/>
    <w:rsid w:val="009A243D"/>
    <w:rsid w:val="009A31C1"/>
    <w:rsid w:val="009A5C28"/>
    <w:rsid w:val="009A620A"/>
    <w:rsid w:val="009A695B"/>
    <w:rsid w:val="009A6E01"/>
    <w:rsid w:val="009B0985"/>
    <w:rsid w:val="009B0B34"/>
    <w:rsid w:val="009B1322"/>
    <w:rsid w:val="009B2753"/>
    <w:rsid w:val="009B43A5"/>
    <w:rsid w:val="009B43E4"/>
    <w:rsid w:val="009B4909"/>
    <w:rsid w:val="009B5C0F"/>
    <w:rsid w:val="009B64F6"/>
    <w:rsid w:val="009C11F6"/>
    <w:rsid w:val="009C77B0"/>
    <w:rsid w:val="009C7DBC"/>
    <w:rsid w:val="009C7E4E"/>
    <w:rsid w:val="009D179E"/>
    <w:rsid w:val="009D219B"/>
    <w:rsid w:val="009D2878"/>
    <w:rsid w:val="009D2B9E"/>
    <w:rsid w:val="009D388B"/>
    <w:rsid w:val="009D528F"/>
    <w:rsid w:val="009D550D"/>
    <w:rsid w:val="009E1D43"/>
    <w:rsid w:val="009E2C78"/>
    <w:rsid w:val="009E45EE"/>
    <w:rsid w:val="009E6ECF"/>
    <w:rsid w:val="009E79ED"/>
    <w:rsid w:val="009F06D4"/>
    <w:rsid w:val="009F20E7"/>
    <w:rsid w:val="009F21BA"/>
    <w:rsid w:val="009F2329"/>
    <w:rsid w:val="009F30C7"/>
    <w:rsid w:val="009F3451"/>
    <w:rsid w:val="009F3AB8"/>
    <w:rsid w:val="009F4224"/>
    <w:rsid w:val="009F49EF"/>
    <w:rsid w:val="009F5691"/>
    <w:rsid w:val="009F6636"/>
    <w:rsid w:val="009F6A0C"/>
    <w:rsid w:val="009F6CF0"/>
    <w:rsid w:val="00A00B24"/>
    <w:rsid w:val="00A0240C"/>
    <w:rsid w:val="00A02810"/>
    <w:rsid w:val="00A06053"/>
    <w:rsid w:val="00A06D21"/>
    <w:rsid w:val="00A07A30"/>
    <w:rsid w:val="00A104AB"/>
    <w:rsid w:val="00A1051C"/>
    <w:rsid w:val="00A11685"/>
    <w:rsid w:val="00A1256E"/>
    <w:rsid w:val="00A13C91"/>
    <w:rsid w:val="00A15601"/>
    <w:rsid w:val="00A15C23"/>
    <w:rsid w:val="00A161B5"/>
    <w:rsid w:val="00A20446"/>
    <w:rsid w:val="00A20492"/>
    <w:rsid w:val="00A22B89"/>
    <w:rsid w:val="00A2316D"/>
    <w:rsid w:val="00A2388A"/>
    <w:rsid w:val="00A24775"/>
    <w:rsid w:val="00A257CE"/>
    <w:rsid w:val="00A2773E"/>
    <w:rsid w:val="00A277E6"/>
    <w:rsid w:val="00A306E9"/>
    <w:rsid w:val="00A31400"/>
    <w:rsid w:val="00A31BCC"/>
    <w:rsid w:val="00A31F6C"/>
    <w:rsid w:val="00A32147"/>
    <w:rsid w:val="00A3349C"/>
    <w:rsid w:val="00A35D40"/>
    <w:rsid w:val="00A35E0B"/>
    <w:rsid w:val="00A36E67"/>
    <w:rsid w:val="00A36FD4"/>
    <w:rsid w:val="00A37AEE"/>
    <w:rsid w:val="00A40AC2"/>
    <w:rsid w:val="00A40C58"/>
    <w:rsid w:val="00A40F12"/>
    <w:rsid w:val="00A416F4"/>
    <w:rsid w:val="00A41C17"/>
    <w:rsid w:val="00A44860"/>
    <w:rsid w:val="00A44CA4"/>
    <w:rsid w:val="00A458FB"/>
    <w:rsid w:val="00A45A50"/>
    <w:rsid w:val="00A46844"/>
    <w:rsid w:val="00A47199"/>
    <w:rsid w:val="00A502FA"/>
    <w:rsid w:val="00A50B33"/>
    <w:rsid w:val="00A516B8"/>
    <w:rsid w:val="00A52DCA"/>
    <w:rsid w:val="00A53679"/>
    <w:rsid w:val="00A547B0"/>
    <w:rsid w:val="00A54DC3"/>
    <w:rsid w:val="00A5512B"/>
    <w:rsid w:val="00A56748"/>
    <w:rsid w:val="00A6066C"/>
    <w:rsid w:val="00A60C57"/>
    <w:rsid w:val="00A60E1A"/>
    <w:rsid w:val="00A613D3"/>
    <w:rsid w:val="00A61A8D"/>
    <w:rsid w:val="00A630D5"/>
    <w:rsid w:val="00A6431C"/>
    <w:rsid w:val="00A643B7"/>
    <w:rsid w:val="00A65F69"/>
    <w:rsid w:val="00A66700"/>
    <w:rsid w:val="00A668DB"/>
    <w:rsid w:val="00A67724"/>
    <w:rsid w:val="00A7030F"/>
    <w:rsid w:val="00A7072D"/>
    <w:rsid w:val="00A70A18"/>
    <w:rsid w:val="00A70CAC"/>
    <w:rsid w:val="00A728D6"/>
    <w:rsid w:val="00A72BD6"/>
    <w:rsid w:val="00A73796"/>
    <w:rsid w:val="00A7670D"/>
    <w:rsid w:val="00A76BBC"/>
    <w:rsid w:val="00A80DF1"/>
    <w:rsid w:val="00A8389A"/>
    <w:rsid w:val="00A8782E"/>
    <w:rsid w:val="00A90165"/>
    <w:rsid w:val="00A901F1"/>
    <w:rsid w:val="00A94F52"/>
    <w:rsid w:val="00A9713C"/>
    <w:rsid w:val="00A974D1"/>
    <w:rsid w:val="00A97929"/>
    <w:rsid w:val="00AA11CA"/>
    <w:rsid w:val="00AA13C0"/>
    <w:rsid w:val="00AA150F"/>
    <w:rsid w:val="00AA1C5B"/>
    <w:rsid w:val="00AA2E88"/>
    <w:rsid w:val="00AA53A3"/>
    <w:rsid w:val="00AA5BDD"/>
    <w:rsid w:val="00AA69EC"/>
    <w:rsid w:val="00AB0FB0"/>
    <w:rsid w:val="00AB59EE"/>
    <w:rsid w:val="00AB660A"/>
    <w:rsid w:val="00AB72FE"/>
    <w:rsid w:val="00AB7834"/>
    <w:rsid w:val="00AB7835"/>
    <w:rsid w:val="00AC0327"/>
    <w:rsid w:val="00AC15D5"/>
    <w:rsid w:val="00AC26EE"/>
    <w:rsid w:val="00AC330B"/>
    <w:rsid w:val="00AC3B6E"/>
    <w:rsid w:val="00AC3D53"/>
    <w:rsid w:val="00AC4572"/>
    <w:rsid w:val="00AC4841"/>
    <w:rsid w:val="00AC4ED7"/>
    <w:rsid w:val="00AC6DAB"/>
    <w:rsid w:val="00AC70AA"/>
    <w:rsid w:val="00AC746E"/>
    <w:rsid w:val="00AC7833"/>
    <w:rsid w:val="00AD29FE"/>
    <w:rsid w:val="00AD2B22"/>
    <w:rsid w:val="00AD5A62"/>
    <w:rsid w:val="00AD613E"/>
    <w:rsid w:val="00AD6F52"/>
    <w:rsid w:val="00AD7A61"/>
    <w:rsid w:val="00AD7B4C"/>
    <w:rsid w:val="00AE0014"/>
    <w:rsid w:val="00AE07AB"/>
    <w:rsid w:val="00AE08FC"/>
    <w:rsid w:val="00AE0BAB"/>
    <w:rsid w:val="00AE10ED"/>
    <w:rsid w:val="00AE1289"/>
    <w:rsid w:val="00AE2DF7"/>
    <w:rsid w:val="00AE2E35"/>
    <w:rsid w:val="00AE48B0"/>
    <w:rsid w:val="00AE5137"/>
    <w:rsid w:val="00AE5889"/>
    <w:rsid w:val="00AE7B3B"/>
    <w:rsid w:val="00AE7F30"/>
    <w:rsid w:val="00AF13E3"/>
    <w:rsid w:val="00AF6010"/>
    <w:rsid w:val="00AF74A1"/>
    <w:rsid w:val="00B015B2"/>
    <w:rsid w:val="00B02242"/>
    <w:rsid w:val="00B03630"/>
    <w:rsid w:val="00B04F9A"/>
    <w:rsid w:val="00B054C0"/>
    <w:rsid w:val="00B058D0"/>
    <w:rsid w:val="00B05F98"/>
    <w:rsid w:val="00B06156"/>
    <w:rsid w:val="00B11FD1"/>
    <w:rsid w:val="00B12338"/>
    <w:rsid w:val="00B12E92"/>
    <w:rsid w:val="00B17DE9"/>
    <w:rsid w:val="00B21B94"/>
    <w:rsid w:val="00B22AF4"/>
    <w:rsid w:val="00B2323A"/>
    <w:rsid w:val="00B2465F"/>
    <w:rsid w:val="00B25244"/>
    <w:rsid w:val="00B26A06"/>
    <w:rsid w:val="00B27198"/>
    <w:rsid w:val="00B27F6C"/>
    <w:rsid w:val="00B321F2"/>
    <w:rsid w:val="00B32D3D"/>
    <w:rsid w:val="00B3400B"/>
    <w:rsid w:val="00B35B75"/>
    <w:rsid w:val="00B40C5F"/>
    <w:rsid w:val="00B42C3B"/>
    <w:rsid w:val="00B44E8D"/>
    <w:rsid w:val="00B45E2B"/>
    <w:rsid w:val="00B46E6C"/>
    <w:rsid w:val="00B50014"/>
    <w:rsid w:val="00B50802"/>
    <w:rsid w:val="00B51AA9"/>
    <w:rsid w:val="00B53437"/>
    <w:rsid w:val="00B55A9B"/>
    <w:rsid w:val="00B5665A"/>
    <w:rsid w:val="00B57739"/>
    <w:rsid w:val="00B600F0"/>
    <w:rsid w:val="00B61330"/>
    <w:rsid w:val="00B62B0B"/>
    <w:rsid w:val="00B6404F"/>
    <w:rsid w:val="00B64C23"/>
    <w:rsid w:val="00B64FC2"/>
    <w:rsid w:val="00B6610C"/>
    <w:rsid w:val="00B662E0"/>
    <w:rsid w:val="00B700F5"/>
    <w:rsid w:val="00B70FC2"/>
    <w:rsid w:val="00B71998"/>
    <w:rsid w:val="00B74BED"/>
    <w:rsid w:val="00B74DAA"/>
    <w:rsid w:val="00B75A5E"/>
    <w:rsid w:val="00B765CA"/>
    <w:rsid w:val="00B7673D"/>
    <w:rsid w:val="00B76BC0"/>
    <w:rsid w:val="00B76CFE"/>
    <w:rsid w:val="00B77224"/>
    <w:rsid w:val="00B80BDD"/>
    <w:rsid w:val="00B80DFD"/>
    <w:rsid w:val="00B80EBA"/>
    <w:rsid w:val="00B818A3"/>
    <w:rsid w:val="00B81B9F"/>
    <w:rsid w:val="00B82629"/>
    <w:rsid w:val="00B83357"/>
    <w:rsid w:val="00B84445"/>
    <w:rsid w:val="00B84FA1"/>
    <w:rsid w:val="00B84FC4"/>
    <w:rsid w:val="00B85AB3"/>
    <w:rsid w:val="00B86393"/>
    <w:rsid w:val="00B869A7"/>
    <w:rsid w:val="00B8752A"/>
    <w:rsid w:val="00B90166"/>
    <w:rsid w:val="00B901C3"/>
    <w:rsid w:val="00B907E6"/>
    <w:rsid w:val="00B92DA3"/>
    <w:rsid w:val="00BA12D6"/>
    <w:rsid w:val="00BA4219"/>
    <w:rsid w:val="00BA46A2"/>
    <w:rsid w:val="00BA51CB"/>
    <w:rsid w:val="00BA5988"/>
    <w:rsid w:val="00BA6F0F"/>
    <w:rsid w:val="00BB46CE"/>
    <w:rsid w:val="00BB4C26"/>
    <w:rsid w:val="00BB67EE"/>
    <w:rsid w:val="00BB6F5C"/>
    <w:rsid w:val="00BC0292"/>
    <w:rsid w:val="00BC346F"/>
    <w:rsid w:val="00BD03AD"/>
    <w:rsid w:val="00BD0D37"/>
    <w:rsid w:val="00BD1246"/>
    <w:rsid w:val="00BD3D94"/>
    <w:rsid w:val="00BD418E"/>
    <w:rsid w:val="00BD57D5"/>
    <w:rsid w:val="00BD57E1"/>
    <w:rsid w:val="00BD5DF3"/>
    <w:rsid w:val="00BD6BB6"/>
    <w:rsid w:val="00BD75B4"/>
    <w:rsid w:val="00BE2520"/>
    <w:rsid w:val="00BE2CEE"/>
    <w:rsid w:val="00BE2EED"/>
    <w:rsid w:val="00BE5048"/>
    <w:rsid w:val="00BE6AD7"/>
    <w:rsid w:val="00BF269B"/>
    <w:rsid w:val="00BF5A59"/>
    <w:rsid w:val="00BF6247"/>
    <w:rsid w:val="00BF658B"/>
    <w:rsid w:val="00BF65EB"/>
    <w:rsid w:val="00BF6D94"/>
    <w:rsid w:val="00BF7AB3"/>
    <w:rsid w:val="00C00936"/>
    <w:rsid w:val="00C02183"/>
    <w:rsid w:val="00C0267F"/>
    <w:rsid w:val="00C03715"/>
    <w:rsid w:val="00C03A92"/>
    <w:rsid w:val="00C06000"/>
    <w:rsid w:val="00C062BD"/>
    <w:rsid w:val="00C06E47"/>
    <w:rsid w:val="00C07BE5"/>
    <w:rsid w:val="00C107DA"/>
    <w:rsid w:val="00C10A11"/>
    <w:rsid w:val="00C10FF2"/>
    <w:rsid w:val="00C119F4"/>
    <w:rsid w:val="00C12570"/>
    <w:rsid w:val="00C12923"/>
    <w:rsid w:val="00C137C4"/>
    <w:rsid w:val="00C139D3"/>
    <w:rsid w:val="00C142A1"/>
    <w:rsid w:val="00C15A41"/>
    <w:rsid w:val="00C15E40"/>
    <w:rsid w:val="00C1649B"/>
    <w:rsid w:val="00C17BE5"/>
    <w:rsid w:val="00C17EC5"/>
    <w:rsid w:val="00C20F0B"/>
    <w:rsid w:val="00C2175F"/>
    <w:rsid w:val="00C23B59"/>
    <w:rsid w:val="00C260B6"/>
    <w:rsid w:val="00C261A2"/>
    <w:rsid w:val="00C262D6"/>
    <w:rsid w:val="00C26DE8"/>
    <w:rsid w:val="00C2703C"/>
    <w:rsid w:val="00C27056"/>
    <w:rsid w:val="00C27CFF"/>
    <w:rsid w:val="00C308A1"/>
    <w:rsid w:val="00C31A34"/>
    <w:rsid w:val="00C325BF"/>
    <w:rsid w:val="00C330E0"/>
    <w:rsid w:val="00C36408"/>
    <w:rsid w:val="00C37904"/>
    <w:rsid w:val="00C37DCD"/>
    <w:rsid w:val="00C404D7"/>
    <w:rsid w:val="00C423AB"/>
    <w:rsid w:val="00C42B50"/>
    <w:rsid w:val="00C44673"/>
    <w:rsid w:val="00C45333"/>
    <w:rsid w:val="00C4587A"/>
    <w:rsid w:val="00C46247"/>
    <w:rsid w:val="00C471E9"/>
    <w:rsid w:val="00C538B8"/>
    <w:rsid w:val="00C5629A"/>
    <w:rsid w:val="00C5787C"/>
    <w:rsid w:val="00C57D31"/>
    <w:rsid w:val="00C60BEC"/>
    <w:rsid w:val="00C619DE"/>
    <w:rsid w:val="00C6231B"/>
    <w:rsid w:val="00C629DA"/>
    <w:rsid w:val="00C63042"/>
    <w:rsid w:val="00C63355"/>
    <w:rsid w:val="00C63D90"/>
    <w:rsid w:val="00C65203"/>
    <w:rsid w:val="00C657E6"/>
    <w:rsid w:val="00C66519"/>
    <w:rsid w:val="00C67A07"/>
    <w:rsid w:val="00C728E2"/>
    <w:rsid w:val="00C72A57"/>
    <w:rsid w:val="00C7362B"/>
    <w:rsid w:val="00C73C1B"/>
    <w:rsid w:val="00C74397"/>
    <w:rsid w:val="00C745F6"/>
    <w:rsid w:val="00C76351"/>
    <w:rsid w:val="00C801D4"/>
    <w:rsid w:val="00C820EE"/>
    <w:rsid w:val="00C84710"/>
    <w:rsid w:val="00C84ADD"/>
    <w:rsid w:val="00C85AA3"/>
    <w:rsid w:val="00C86B72"/>
    <w:rsid w:val="00C90168"/>
    <w:rsid w:val="00C91CCE"/>
    <w:rsid w:val="00C91E06"/>
    <w:rsid w:val="00C92296"/>
    <w:rsid w:val="00C92CB1"/>
    <w:rsid w:val="00C932A4"/>
    <w:rsid w:val="00C95B68"/>
    <w:rsid w:val="00C97FE2"/>
    <w:rsid w:val="00CA0F30"/>
    <w:rsid w:val="00CA14DD"/>
    <w:rsid w:val="00CA1F00"/>
    <w:rsid w:val="00CA1F01"/>
    <w:rsid w:val="00CA2E95"/>
    <w:rsid w:val="00CA6717"/>
    <w:rsid w:val="00CA6815"/>
    <w:rsid w:val="00CA7484"/>
    <w:rsid w:val="00CB2080"/>
    <w:rsid w:val="00CB216E"/>
    <w:rsid w:val="00CB2F2A"/>
    <w:rsid w:val="00CB5007"/>
    <w:rsid w:val="00CB76FE"/>
    <w:rsid w:val="00CB77A1"/>
    <w:rsid w:val="00CB78E2"/>
    <w:rsid w:val="00CB7EBB"/>
    <w:rsid w:val="00CC0D39"/>
    <w:rsid w:val="00CC1202"/>
    <w:rsid w:val="00CC226A"/>
    <w:rsid w:val="00CC2BBC"/>
    <w:rsid w:val="00CC2CBE"/>
    <w:rsid w:val="00CC35A0"/>
    <w:rsid w:val="00CC3D0A"/>
    <w:rsid w:val="00CC5ABF"/>
    <w:rsid w:val="00CC5BA1"/>
    <w:rsid w:val="00CC6882"/>
    <w:rsid w:val="00CC72E8"/>
    <w:rsid w:val="00CD0258"/>
    <w:rsid w:val="00CD0812"/>
    <w:rsid w:val="00CD1EAE"/>
    <w:rsid w:val="00CD2BAD"/>
    <w:rsid w:val="00CD4630"/>
    <w:rsid w:val="00CD588E"/>
    <w:rsid w:val="00CD5FF9"/>
    <w:rsid w:val="00CE00AC"/>
    <w:rsid w:val="00CE09CC"/>
    <w:rsid w:val="00CE0EFD"/>
    <w:rsid w:val="00CE2172"/>
    <w:rsid w:val="00CE4138"/>
    <w:rsid w:val="00CE617D"/>
    <w:rsid w:val="00CE65AD"/>
    <w:rsid w:val="00CE6E3F"/>
    <w:rsid w:val="00CE722B"/>
    <w:rsid w:val="00CF0101"/>
    <w:rsid w:val="00CF01B0"/>
    <w:rsid w:val="00CF0618"/>
    <w:rsid w:val="00CF1031"/>
    <w:rsid w:val="00CF13B1"/>
    <w:rsid w:val="00CF373D"/>
    <w:rsid w:val="00CF3C85"/>
    <w:rsid w:val="00CF440F"/>
    <w:rsid w:val="00CF4FCF"/>
    <w:rsid w:val="00CF5864"/>
    <w:rsid w:val="00CF7A97"/>
    <w:rsid w:val="00D02905"/>
    <w:rsid w:val="00D0297B"/>
    <w:rsid w:val="00D02E0C"/>
    <w:rsid w:val="00D03805"/>
    <w:rsid w:val="00D03B7C"/>
    <w:rsid w:val="00D03E7B"/>
    <w:rsid w:val="00D042A1"/>
    <w:rsid w:val="00D10185"/>
    <w:rsid w:val="00D10A60"/>
    <w:rsid w:val="00D10C53"/>
    <w:rsid w:val="00D12219"/>
    <w:rsid w:val="00D14D6F"/>
    <w:rsid w:val="00D167AD"/>
    <w:rsid w:val="00D17BC2"/>
    <w:rsid w:val="00D206A6"/>
    <w:rsid w:val="00D2114F"/>
    <w:rsid w:val="00D21528"/>
    <w:rsid w:val="00D2165C"/>
    <w:rsid w:val="00D23CDB"/>
    <w:rsid w:val="00D23E4F"/>
    <w:rsid w:val="00D25793"/>
    <w:rsid w:val="00D279F2"/>
    <w:rsid w:val="00D32D80"/>
    <w:rsid w:val="00D32ECF"/>
    <w:rsid w:val="00D33AEB"/>
    <w:rsid w:val="00D34276"/>
    <w:rsid w:val="00D34C37"/>
    <w:rsid w:val="00D35C2F"/>
    <w:rsid w:val="00D41973"/>
    <w:rsid w:val="00D42261"/>
    <w:rsid w:val="00D43D2A"/>
    <w:rsid w:val="00D45A33"/>
    <w:rsid w:val="00D4602B"/>
    <w:rsid w:val="00D46883"/>
    <w:rsid w:val="00D50122"/>
    <w:rsid w:val="00D50219"/>
    <w:rsid w:val="00D518DE"/>
    <w:rsid w:val="00D51CE8"/>
    <w:rsid w:val="00D52CBB"/>
    <w:rsid w:val="00D535F5"/>
    <w:rsid w:val="00D5415A"/>
    <w:rsid w:val="00D54D4B"/>
    <w:rsid w:val="00D57151"/>
    <w:rsid w:val="00D5753F"/>
    <w:rsid w:val="00D57CE3"/>
    <w:rsid w:val="00D57DB0"/>
    <w:rsid w:val="00D606CD"/>
    <w:rsid w:val="00D61559"/>
    <w:rsid w:val="00D61A07"/>
    <w:rsid w:val="00D620EF"/>
    <w:rsid w:val="00D659B1"/>
    <w:rsid w:val="00D65B8F"/>
    <w:rsid w:val="00D66925"/>
    <w:rsid w:val="00D70E82"/>
    <w:rsid w:val="00D732FF"/>
    <w:rsid w:val="00D743BC"/>
    <w:rsid w:val="00D76DAE"/>
    <w:rsid w:val="00D7703C"/>
    <w:rsid w:val="00D7728F"/>
    <w:rsid w:val="00D77C45"/>
    <w:rsid w:val="00D77D33"/>
    <w:rsid w:val="00D813E0"/>
    <w:rsid w:val="00D82D60"/>
    <w:rsid w:val="00D833D1"/>
    <w:rsid w:val="00D8386F"/>
    <w:rsid w:val="00D86AA9"/>
    <w:rsid w:val="00D87452"/>
    <w:rsid w:val="00D87614"/>
    <w:rsid w:val="00D87953"/>
    <w:rsid w:val="00D90FF0"/>
    <w:rsid w:val="00D915C8"/>
    <w:rsid w:val="00D91B84"/>
    <w:rsid w:val="00D92F0D"/>
    <w:rsid w:val="00D94C17"/>
    <w:rsid w:val="00D94D00"/>
    <w:rsid w:val="00D95564"/>
    <w:rsid w:val="00D95D1C"/>
    <w:rsid w:val="00D97057"/>
    <w:rsid w:val="00D97AD1"/>
    <w:rsid w:val="00DA3077"/>
    <w:rsid w:val="00DA3D86"/>
    <w:rsid w:val="00DA4AAE"/>
    <w:rsid w:val="00DA63DB"/>
    <w:rsid w:val="00DA7FB9"/>
    <w:rsid w:val="00DB324A"/>
    <w:rsid w:val="00DB366C"/>
    <w:rsid w:val="00DB46EE"/>
    <w:rsid w:val="00DB485A"/>
    <w:rsid w:val="00DB6275"/>
    <w:rsid w:val="00DB6F42"/>
    <w:rsid w:val="00DB7A4A"/>
    <w:rsid w:val="00DC0BB5"/>
    <w:rsid w:val="00DC0BDB"/>
    <w:rsid w:val="00DC1E0C"/>
    <w:rsid w:val="00DC35C3"/>
    <w:rsid w:val="00DC3C19"/>
    <w:rsid w:val="00DC3ED6"/>
    <w:rsid w:val="00DC57B6"/>
    <w:rsid w:val="00DC7BAC"/>
    <w:rsid w:val="00DD10E6"/>
    <w:rsid w:val="00DD2D5F"/>
    <w:rsid w:val="00DD7692"/>
    <w:rsid w:val="00DE088B"/>
    <w:rsid w:val="00DE0BEA"/>
    <w:rsid w:val="00DE4D19"/>
    <w:rsid w:val="00DE652A"/>
    <w:rsid w:val="00DE7D91"/>
    <w:rsid w:val="00DF1893"/>
    <w:rsid w:val="00DF1FF5"/>
    <w:rsid w:val="00DF23B6"/>
    <w:rsid w:val="00DF3865"/>
    <w:rsid w:val="00DF3BCB"/>
    <w:rsid w:val="00DF407F"/>
    <w:rsid w:val="00DF6136"/>
    <w:rsid w:val="00DF6F83"/>
    <w:rsid w:val="00DF7462"/>
    <w:rsid w:val="00E004FC"/>
    <w:rsid w:val="00E005F8"/>
    <w:rsid w:val="00E01817"/>
    <w:rsid w:val="00E01857"/>
    <w:rsid w:val="00E04782"/>
    <w:rsid w:val="00E04927"/>
    <w:rsid w:val="00E04D22"/>
    <w:rsid w:val="00E05868"/>
    <w:rsid w:val="00E05BE5"/>
    <w:rsid w:val="00E077CB"/>
    <w:rsid w:val="00E10862"/>
    <w:rsid w:val="00E1152D"/>
    <w:rsid w:val="00E11C74"/>
    <w:rsid w:val="00E125D8"/>
    <w:rsid w:val="00E13B64"/>
    <w:rsid w:val="00E152D4"/>
    <w:rsid w:val="00E15497"/>
    <w:rsid w:val="00E15BD7"/>
    <w:rsid w:val="00E165CD"/>
    <w:rsid w:val="00E20C86"/>
    <w:rsid w:val="00E20D54"/>
    <w:rsid w:val="00E212AE"/>
    <w:rsid w:val="00E22014"/>
    <w:rsid w:val="00E2203E"/>
    <w:rsid w:val="00E23DCB"/>
    <w:rsid w:val="00E2546F"/>
    <w:rsid w:val="00E259E5"/>
    <w:rsid w:val="00E264C0"/>
    <w:rsid w:val="00E275BB"/>
    <w:rsid w:val="00E277E0"/>
    <w:rsid w:val="00E3205C"/>
    <w:rsid w:val="00E32B5D"/>
    <w:rsid w:val="00E32CEA"/>
    <w:rsid w:val="00E350DB"/>
    <w:rsid w:val="00E35C6E"/>
    <w:rsid w:val="00E372E6"/>
    <w:rsid w:val="00E40311"/>
    <w:rsid w:val="00E4270D"/>
    <w:rsid w:val="00E45656"/>
    <w:rsid w:val="00E45805"/>
    <w:rsid w:val="00E45B4D"/>
    <w:rsid w:val="00E45CE5"/>
    <w:rsid w:val="00E465AC"/>
    <w:rsid w:val="00E4662C"/>
    <w:rsid w:val="00E466D1"/>
    <w:rsid w:val="00E50747"/>
    <w:rsid w:val="00E530C1"/>
    <w:rsid w:val="00E55AB7"/>
    <w:rsid w:val="00E55CB4"/>
    <w:rsid w:val="00E562A8"/>
    <w:rsid w:val="00E574E5"/>
    <w:rsid w:val="00E60065"/>
    <w:rsid w:val="00E60453"/>
    <w:rsid w:val="00E60D07"/>
    <w:rsid w:val="00E61402"/>
    <w:rsid w:val="00E66563"/>
    <w:rsid w:val="00E665E6"/>
    <w:rsid w:val="00E66613"/>
    <w:rsid w:val="00E66EAB"/>
    <w:rsid w:val="00E73908"/>
    <w:rsid w:val="00E7448B"/>
    <w:rsid w:val="00E7479F"/>
    <w:rsid w:val="00E749DD"/>
    <w:rsid w:val="00E7515C"/>
    <w:rsid w:val="00E75496"/>
    <w:rsid w:val="00E76ED7"/>
    <w:rsid w:val="00E805A9"/>
    <w:rsid w:val="00E818A5"/>
    <w:rsid w:val="00E82878"/>
    <w:rsid w:val="00E83B4F"/>
    <w:rsid w:val="00E83EF8"/>
    <w:rsid w:val="00E866C6"/>
    <w:rsid w:val="00E90970"/>
    <w:rsid w:val="00E93E78"/>
    <w:rsid w:val="00E949DB"/>
    <w:rsid w:val="00E950E5"/>
    <w:rsid w:val="00E95BF6"/>
    <w:rsid w:val="00EA031A"/>
    <w:rsid w:val="00EA060E"/>
    <w:rsid w:val="00EA1226"/>
    <w:rsid w:val="00EA1703"/>
    <w:rsid w:val="00EA5BCD"/>
    <w:rsid w:val="00EB26E4"/>
    <w:rsid w:val="00EB2BD5"/>
    <w:rsid w:val="00EB33DF"/>
    <w:rsid w:val="00EB40AE"/>
    <w:rsid w:val="00EB540F"/>
    <w:rsid w:val="00EB673F"/>
    <w:rsid w:val="00EB6B56"/>
    <w:rsid w:val="00EB6F5D"/>
    <w:rsid w:val="00EB72EE"/>
    <w:rsid w:val="00EC03E8"/>
    <w:rsid w:val="00EC289B"/>
    <w:rsid w:val="00EC4186"/>
    <w:rsid w:val="00EC44F2"/>
    <w:rsid w:val="00ED0FF0"/>
    <w:rsid w:val="00ED2859"/>
    <w:rsid w:val="00ED29B6"/>
    <w:rsid w:val="00ED411C"/>
    <w:rsid w:val="00ED57CE"/>
    <w:rsid w:val="00ED697C"/>
    <w:rsid w:val="00ED6FE1"/>
    <w:rsid w:val="00EE04C6"/>
    <w:rsid w:val="00EE100D"/>
    <w:rsid w:val="00EE194F"/>
    <w:rsid w:val="00EE258C"/>
    <w:rsid w:val="00EE25C4"/>
    <w:rsid w:val="00EE2C29"/>
    <w:rsid w:val="00EE33A0"/>
    <w:rsid w:val="00EE4120"/>
    <w:rsid w:val="00EE4312"/>
    <w:rsid w:val="00EE4D2F"/>
    <w:rsid w:val="00EE5DD3"/>
    <w:rsid w:val="00EF08B1"/>
    <w:rsid w:val="00EF2944"/>
    <w:rsid w:val="00EF44EE"/>
    <w:rsid w:val="00EF505D"/>
    <w:rsid w:val="00EF58D3"/>
    <w:rsid w:val="00EF6689"/>
    <w:rsid w:val="00EF7E36"/>
    <w:rsid w:val="00F00DC4"/>
    <w:rsid w:val="00F03B5E"/>
    <w:rsid w:val="00F041E5"/>
    <w:rsid w:val="00F05542"/>
    <w:rsid w:val="00F060F2"/>
    <w:rsid w:val="00F06677"/>
    <w:rsid w:val="00F1015A"/>
    <w:rsid w:val="00F11C71"/>
    <w:rsid w:val="00F11CCA"/>
    <w:rsid w:val="00F13112"/>
    <w:rsid w:val="00F13249"/>
    <w:rsid w:val="00F137DE"/>
    <w:rsid w:val="00F13D99"/>
    <w:rsid w:val="00F14575"/>
    <w:rsid w:val="00F14946"/>
    <w:rsid w:val="00F15CD5"/>
    <w:rsid w:val="00F16385"/>
    <w:rsid w:val="00F1663B"/>
    <w:rsid w:val="00F16E8E"/>
    <w:rsid w:val="00F17892"/>
    <w:rsid w:val="00F20AE8"/>
    <w:rsid w:val="00F22590"/>
    <w:rsid w:val="00F227BE"/>
    <w:rsid w:val="00F25162"/>
    <w:rsid w:val="00F25D73"/>
    <w:rsid w:val="00F260D4"/>
    <w:rsid w:val="00F26F38"/>
    <w:rsid w:val="00F27204"/>
    <w:rsid w:val="00F30150"/>
    <w:rsid w:val="00F30E5C"/>
    <w:rsid w:val="00F347BC"/>
    <w:rsid w:val="00F34FDC"/>
    <w:rsid w:val="00F35161"/>
    <w:rsid w:val="00F36659"/>
    <w:rsid w:val="00F367DD"/>
    <w:rsid w:val="00F401F4"/>
    <w:rsid w:val="00F40562"/>
    <w:rsid w:val="00F4097B"/>
    <w:rsid w:val="00F40ED7"/>
    <w:rsid w:val="00F42A0A"/>
    <w:rsid w:val="00F44E37"/>
    <w:rsid w:val="00F44F1C"/>
    <w:rsid w:val="00F45D86"/>
    <w:rsid w:val="00F472D2"/>
    <w:rsid w:val="00F518BD"/>
    <w:rsid w:val="00F54246"/>
    <w:rsid w:val="00F54379"/>
    <w:rsid w:val="00F544F8"/>
    <w:rsid w:val="00F54537"/>
    <w:rsid w:val="00F55394"/>
    <w:rsid w:val="00F557E1"/>
    <w:rsid w:val="00F565EB"/>
    <w:rsid w:val="00F60023"/>
    <w:rsid w:val="00F602C7"/>
    <w:rsid w:val="00F61D08"/>
    <w:rsid w:val="00F62402"/>
    <w:rsid w:val="00F63497"/>
    <w:rsid w:val="00F63B9A"/>
    <w:rsid w:val="00F66553"/>
    <w:rsid w:val="00F6777D"/>
    <w:rsid w:val="00F7034A"/>
    <w:rsid w:val="00F71088"/>
    <w:rsid w:val="00F71B83"/>
    <w:rsid w:val="00F71FC5"/>
    <w:rsid w:val="00F72843"/>
    <w:rsid w:val="00F74224"/>
    <w:rsid w:val="00F80D3A"/>
    <w:rsid w:val="00F81C05"/>
    <w:rsid w:val="00F83EC2"/>
    <w:rsid w:val="00F84291"/>
    <w:rsid w:val="00F9094F"/>
    <w:rsid w:val="00F92970"/>
    <w:rsid w:val="00F94385"/>
    <w:rsid w:val="00F9796A"/>
    <w:rsid w:val="00FA1D35"/>
    <w:rsid w:val="00FA30B6"/>
    <w:rsid w:val="00FA3B1D"/>
    <w:rsid w:val="00FA4CCB"/>
    <w:rsid w:val="00FA54AD"/>
    <w:rsid w:val="00FA76BC"/>
    <w:rsid w:val="00FA7A79"/>
    <w:rsid w:val="00FA7F76"/>
    <w:rsid w:val="00FB0CD2"/>
    <w:rsid w:val="00FB1DB1"/>
    <w:rsid w:val="00FB1FCC"/>
    <w:rsid w:val="00FB28EA"/>
    <w:rsid w:val="00FB2B4B"/>
    <w:rsid w:val="00FB3F96"/>
    <w:rsid w:val="00FB6A37"/>
    <w:rsid w:val="00FB7FEC"/>
    <w:rsid w:val="00FC1114"/>
    <w:rsid w:val="00FC231F"/>
    <w:rsid w:val="00FC65CD"/>
    <w:rsid w:val="00FC6AC2"/>
    <w:rsid w:val="00FD007D"/>
    <w:rsid w:val="00FD0AD1"/>
    <w:rsid w:val="00FD0C74"/>
    <w:rsid w:val="00FD13D3"/>
    <w:rsid w:val="00FD187A"/>
    <w:rsid w:val="00FD1916"/>
    <w:rsid w:val="00FD2131"/>
    <w:rsid w:val="00FD42C1"/>
    <w:rsid w:val="00FD43CC"/>
    <w:rsid w:val="00FD60C4"/>
    <w:rsid w:val="00FD6B4F"/>
    <w:rsid w:val="00FD7ED9"/>
    <w:rsid w:val="00FE120C"/>
    <w:rsid w:val="00FE1ED5"/>
    <w:rsid w:val="00FE2154"/>
    <w:rsid w:val="00FE2B29"/>
    <w:rsid w:val="00FE56DC"/>
    <w:rsid w:val="00FE5A3D"/>
    <w:rsid w:val="00FE5F03"/>
    <w:rsid w:val="00FE65F8"/>
    <w:rsid w:val="00FF32C9"/>
    <w:rsid w:val="00FF3715"/>
    <w:rsid w:val="00FF3D0A"/>
    <w:rsid w:val="00FF4DB0"/>
    <w:rsid w:val="00FF5625"/>
    <w:rsid w:val="00FF624B"/>
    <w:rsid w:val="00FF641E"/>
    <w:rsid w:val="00FF724D"/>
    <w:rsid w:val="00FF7923"/>
    <w:rsid w:val="0CA607A2"/>
    <w:rsid w:val="0FDF03DF"/>
    <w:rsid w:val="111151B9"/>
    <w:rsid w:val="13813515"/>
    <w:rsid w:val="14597194"/>
    <w:rsid w:val="17E65165"/>
    <w:rsid w:val="2A754F1C"/>
    <w:rsid w:val="2ACD0777"/>
    <w:rsid w:val="3C6E7A75"/>
    <w:rsid w:val="3D017496"/>
    <w:rsid w:val="43B803EB"/>
    <w:rsid w:val="45A63C92"/>
    <w:rsid w:val="497004D0"/>
    <w:rsid w:val="4F746DC5"/>
    <w:rsid w:val="4FD352E8"/>
    <w:rsid w:val="54273ABD"/>
    <w:rsid w:val="561F29B3"/>
    <w:rsid w:val="5CFE1BFC"/>
    <w:rsid w:val="5E837D0D"/>
    <w:rsid w:val="62002DD7"/>
    <w:rsid w:val="68384272"/>
    <w:rsid w:val="68DE3AF1"/>
    <w:rsid w:val="6D623E44"/>
    <w:rsid w:val="6E342C8D"/>
    <w:rsid w:val="73B40869"/>
    <w:rsid w:val="7DBB5042"/>
    <w:rsid w:val="7F4A593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6" fillcolor="white" strokecolor="red">
      <v:fill color="white"/>
      <v:stroke color="red" weight="2.25pt"/>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page number" w:qFormat="1"/>
    <w:lsdException w:name="Title" w:qFormat="1"/>
    <w:lsdException w:name="Default Paragraph Font" w:semiHidden="1" w:uiPriority="1" w:unhideWhenUsed="1"/>
    <w:lsdException w:name="Subtitle" w:qFormat="1"/>
    <w:lsdException w:name="Date" w:qFormat="1"/>
    <w:lsdException w:name="Hyperlink" w:qFormat="1"/>
    <w:lsdException w:name="Strong" w:qFormat="1"/>
    <w:lsdException w:name="Emphasis" w:qFormat="1"/>
    <w:lsdException w:name="HTML Top of Form" w:semiHidden="1" w:uiPriority="99" w:unhideWhenUsed="1"/>
    <w:lsdException w:name="HTML Bottom of Form" w:semiHidden="1" w:uiPriority="99" w:unhideWhenUsed="1"/>
    <w:lsdException w:name="Normal (Web)" w:uiPriority="99" w:unhideWhenUsed="1" w:qFormat="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Grid"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993637"/>
    <w:pPr>
      <w:widowControl w:val="0"/>
      <w:jc w:val="both"/>
    </w:pPr>
    <w:rPr>
      <w:kern w:val="2"/>
      <w:sz w:val="21"/>
      <w:szCs w:val="24"/>
    </w:rPr>
  </w:style>
  <w:style w:type="paragraph" w:styleId="3">
    <w:name w:val="heading 3"/>
    <w:basedOn w:val="a"/>
    <w:next w:val="a"/>
    <w:qFormat/>
    <w:rsid w:val="00993637"/>
    <w:pPr>
      <w:widowControl/>
      <w:jc w:val="left"/>
      <w:outlineLvl w:val="2"/>
    </w:pPr>
    <w:rPr>
      <w:rFonts w:ascii="宋体" w:hAnsi="宋体" w:cs="宋体"/>
      <w:b/>
      <w:bCs/>
      <w:kern w:val="0"/>
      <w:sz w:val="27"/>
      <w:szCs w:val="27"/>
    </w:rPr>
  </w:style>
  <w:style w:type="paragraph" w:styleId="4">
    <w:name w:val="heading 4"/>
    <w:basedOn w:val="a"/>
    <w:next w:val="a"/>
    <w:qFormat/>
    <w:rsid w:val="00993637"/>
    <w:pPr>
      <w:widowControl/>
      <w:jc w:val="left"/>
      <w:outlineLvl w:val="3"/>
    </w:pPr>
    <w:rPr>
      <w:rFonts w:ascii="宋体" w:hAnsi="宋体" w:cs="宋体"/>
      <w:b/>
      <w:bCs/>
      <w:kern w:val="0"/>
      <w:sz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qFormat/>
    <w:rsid w:val="00993637"/>
    <w:pPr>
      <w:ind w:leftChars="2500" w:left="100"/>
    </w:pPr>
  </w:style>
  <w:style w:type="paragraph" w:styleId="a4">
    <w:name w:val="footer"/>
    <w:basedOn w:val="a"/>
    <w:qFormat/>
    <w:rsid w:val="00993637"/>
    <w:pPr>
      <w:tabs>
        <w:tab w:val="center" w:pos="4153"/>
        <w:tab w:val="right" w:pos="8306"/>
      </w:tabs>
      <w:snapToGrid w:val="0"/>
      <w:jc w:val="left"/>
    </w:pPr>
    <w:rPr>
      <w:sz w:val="18"/>
      <w:szCs w:val="18"/>
    </w:rPr>
  </w:style>
  <w:style w:type="paragraph" w:styleId="a5">
    <w:name w:val="header"/>
    <w:basedOn w:val="a"/>
    <w:qFormat/>
    <w:rsid w:val="00993637"/>
    <w:pPr>
      <w:pBdr>
        <w:bottom w:val="single" w:sz="6" w:space="1" w:color="auto"/>
      </w:pBdr>
      <w:tabs>
        <w:tab w:val="center" w:pos="4153"/>
        <w:tab w:val="right" w:pos="8306"/>
      </w:tabs>
      <w:snapToGrid w:val="0"/>
      <w:jc w:val="center"/>
    </w:pPr>
    <w:rPr>
      <w:sz w:val="18"/>
      <w:szCs w:val="18"/>
    </w:rPr>
  </w:style>
  <w:style w:type="paragraph" w:styleId="a6">
    <w:name w:val="Normal (Web)"/>
    <w:basedOn w:val="a"/>
    <w:uiPriority w:val="99"/>
    <w:unhideWhenUsed/>
    <w:qFormat/>
    <w:rsid w:val="00993637"/>
    <w:pPr>
      <w:widowControl/>
      <w:spacing w:before="100" w:beforeAutospacing="1" w:after="100" w:afterAutospacing="1"/>
      <w:jc w:val="left"/>
    </w:pPr>
    <w:rPr>
      <w:rFonts w:ascii="宋体" w:hAnsi="宋体" w:cs="宋体"/>
      <w:kern w:val="0"/>
      <w:sz w:val="24"/>
    </w:rPr>
  </w:style>
  <w:style w:type="table" w:styleId="a7">
    <w:name w:val="Table Grid"/>
    <w:basedOn w:val="a1"/>
    <w:qFormat/>
    <w:rsid w:val="00993637"/>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8">
    <w:name w:val="Strong"/>
    <w:basedOn w:val="a0"/>
    <w:qFormat/>
    <w:rsid w:val="00993637"/>
    <w:rPr>
      <w:b/>
      <w:bCs/>
    </w:rPr>
  </w:style>
  <w:style w:type="character" w:styleId="a9">
    <w:name w:val="page number"/>
    <w:basedOn w:val="a0"/>
    <w:qFormat/>
    <w:rsid w:val="00993637"/>
  </w:style>
  <w:style w:type="character" w:styleId="aa">
    <w:name w:val="Hyperlink"/>
    <w:basedOn w:val="a0"/>
    <w:qFormat/>
    <w:rsid w:val="00993637"/>
    <w:rPr>
      <w:color w:val="000000"/>
      <w:u w:val="none"/>
    </w:rPr>
  </w:style>
  <w:style w:type="paragraph" w:customStyle="1" w:styleId="p0">
    <w:name w:val="p0"/>
    <w:basedOn w:val="a"/>
    <w:qFormat/>
    <w:rsid w:val="00993637"/>
    <w:pPr>
      <w:widowControl/>
    </w:pPr>
    <w:rPr>
      <w:kern w:val="0"/>
      <w:szCs w:val="21"/>
    </w:rPr>
  </w:style>
  <w:style w:type="paragraph" w:styleId="ab">
    <w:name w:val="List Paragraph"/>
    <w:basedOn w:val="a"/>
    <w:uiPriority w:val="34"/>
    <w:qFormat/>
    <w:rsid w:val="00993637"/>
    <w:pPr>
      <w:ind w:firstLineChars="200" w:firstLine="420"/>
    </w:p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444444"/>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2050"/>
    <customShpInfo spid="_x0000_s2051"/>
    <customShpInfo spid="_x0000_s2049"/>
    <customShpInfo spid="_x0000_s1026"/>
    <customShpInfo spid="_x0000_s1033"/>
    <customShpInfo spid="_x0000_s1032"/>
    <customShpInfo spid="_x0000_s1031"/>
    <customShpInfo spid="_x0000_s1030"/>
    <customShpInfo spid="_x0000_s1029"/>
    <customShpInfo spid="_x0000_s1028"/>
    <customShpInfo spid="_x0000_s1027"/>
  </customShpExt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0C3CCA6-4114-4B66-A1FD-5FDD3586AF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250</Words>
  <Characters>1426</Characters>
  <Application>Microsoft Office Word</Application>
  <DocSecurity>0</DocSecurity>
  <Lines>11</Lines>
  <Paragraphs>3</Paragraphs>
  <ScaleCrop>false</ScaleCrop>
  <Company>Microsoft</Company>
  <LinksUpToDate>false</LinksUpToDate>
  <CharactersWithSpaces>1673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州教发〔2013〕12号</dc:title>
  <dc:creator>微软用户</dc:creator>
  <cp:lastModifiedBy>向  丽</cp:lastModifiedBy>
  <cp:revision>3</cp:revision>
  <cp:lastPrinted>2022-05-19T05:28:00Z</cp:lastPrinted>
  <dcterms:created xsi:type="dcterms:W3CDTF">2022-05-19T10:07:00Z</dcterms:created>
  <dcterms:modified xsi:type="dcterms:W3CDTF">2022-05-19T10:08:00Z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2052-11.1.0.11636</vt:lpwstr>
  </property>
  <property fmtid="{D5CDD505-2E9C-101B-9397-08002B2CF9AE}" pid="3" name="ICV">
    <vt:lpwstr>F56335FDA4A546BC9B1EEFB5ABAAA3AE</vt:lpwstr>
  </property>
</Properties>
</file>